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0BC5" w14:textId="77777777" w:rsidR="00680F08" w:rsidRDefault="00680F08"/>
    <w:tbl>
      <w:tblPr>
        <w:tblStyle w:val="a3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D06C8" w:rsidRPr="00680F08" w14:paraId="35F2722B" w14:textId="77777777" w:rsidTr="00A512D8">
        <w:tc>
          <w:tcPr>
            <w:tcW w:w="10206" w:type="dxa"/>
          </w:tcPr>
          <w:p w14:paraId="3BCB1727" w14:textId="412CE8FD" w:rsidR="00680F08" w:rsidRPr="00680F08" w:rsidRDefault="00ED06C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</w:pPr>
            <w:r w:rsidRPr="00680F08"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  <w:t xml:space="preserve">Внимание! Уважаемые </w:t>
            </w:r>
            <w:r w:rsidR="00A512D8" w:rsidRPr="00680F08"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  <w:t>жители</w:t>
            </w:r>
            <w:r w:rsidR="00680F08" w:rsidRPr="00680F08"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  <w:t xml:space="preserve"> </w:t>
            </w:r>
          </w:p>
          <w:p w14:paraId="18915D6F" w14:textId="2EE2545C" w:rsidR="00ED06C8" w:rsidRPr="00680F08" w:rsidRDefault="00680F0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</w:pPr>
            <w:r w:rsidRPr="00680F08"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  <w:t>Ленина 96, Парковая 12, Чапаева 23, Чкалова 28</w:t>
            </w:r>
            <w:r w:rsidR="00A512D8" w:rsidRPr="00680F08">
              <w:rPr>
                <w:rFonts w:ascii="Times New Roman" w:hAnsi="Times New Roman" w:cs="Times New Roman"/>
                <w:bCs/>
                <w:sz w:val="36"/>
                <w:szCs w:val="36"/>
                <w:u w:val="single"/>
              </w:rPr>
              <w:t>!</w:t>
            </w:r>
          </w:p>
          <w:p w14:paraId="1F2F668F" w14:textId="77777777" w:rsidR="00A512D8" w:rsidRPr="00680F08" w:rsidRDefault="00A512D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14:paraId="78C9A516" w14:textId="77777777" w:rsidR="00A512D8" w:rsidRPr="00680F08" w:rsidRDefault="00A512D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В вашем доме истек нормативный срок службы внутридомового газового оборудования (30 лет). </w:t>
            </w:r>
          </w:p>
          <w:p w14:paraId="1BBA3355" w14:textId="3D9A6B4B" w:rsidR="00712719" w:rsidRPr="00680F08" w:rsidRDefault="00A512D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В связи с этим, для обследования состояния ВДГО</w:t>
            </w:r>
            <w:r w:rsidR="00F60F07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с целью продления срока эксплуатации</w:t>
            </w: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,</w:t>
            </w:r>
          </w:p>
          <w:p w14:paraId="51500CB5" w14:textId="4414126F" w:rsidR="00ED06C8" w:rsidRPr="00680F08" w:rsidRDefault="00A512D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24 марта 2023г </w:t>
            </w:r>
            <w:r w:rsidR="00ED06C8"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="00ED06C8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Лабораторией Неразрушающего Контроля </w:t>
            </w: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«</w:t>
            </w:r>
            <w:proofErr w:type="spellStart"/>
            <w:r w:rsidR="00ED06C8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ПромГазИспытание</w:t>
            </w:r>
            <w:proofErr w:type="spellEnd"/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»</w:t>
            </w:r>
            <w:r w:rsidR="00ED06C8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по договору с управляющей компанией </w:t>
            </w:r>
            <w:r w:rsidR="00ED06C8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будут проводиться работы по техническому диагностированию внутридомового газового оборудования (ВДГО).                                                                В период проведения работ будет совершен поквартирный обход</w:t>
            </w:r>
            <w:r w:rsidR="00F91045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для обследования сетей до квартирных кранов</w:t>
            </w:r>
            <w:r w:rsidR="00ED06C8"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.</w:t>
            </w:r>
          </w:p>
          <w:p w14:paraId="4A2A4759" w14:textId="3BDFBED1" w:rsidR="00A512D8" w:rsidRPr="00680F08" w:rsidRDefault="00A512D8" w:rsidP="00A512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От полноты диагностики будет зависеть срок службы внутридомового газопровода!!!</w:t>
            </w:r>
          </w:p>
          <w:p w14:paraId="11A82D0C" w14:textId="534BB794" w:rsidR="00A512D8" w:rsidRPr="00680F08" w:rsidRDefault="00A512D8" w:rsidP="00E3381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Cs/>
                <w:sz w:val="36"/>
                <w:szCs w:val="36"/>
              </w:rPr>
              <w:t>Просьба обеспечить доступ в жилые помещения.</w:t>
            </w:r>
          </w:p>
          <w:p w14:paraId="0CB4E13A" w14:textId="77777777" w:rsidR="00A512D8" w:rsidRPr="00680F08" w:rsidRDefault="00A512D8" w:rsidP="00A512D8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14:paraId="3E8E596D" w14:textId="77777777" w:rsidR="00680F08" w:rsidRPr="00680F08" w:rsidRDefault="00680F08" w:rsidP="00680F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t>Парковая 12 – с 9.00 до 10.00</w:t>
            </w:r>
          </w:p>
          <w:p w14:paraId="718B5978" w14:textId="39D9D9E9" w:rsidR="00680F08" w:rsidRPr="00680F08" w:rsidRDefault="00D43CFE" w:rsidP="00680F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t>Чапаева 23, Чкалова 28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80F08"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t>– с 10.00 до 14.00</w:t>
            </w:r>
          </w:p>
          <w:p w14:paraId="4F84D529" w14:textId="0CDDF3AD" w:rsidR="001B372E" w:rsidRPr="00680F08" w:rsidRDefault="00D43CFE" w:rsidP="00680F0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Ленина 96 </w:t>
            </w:r>
            <w:r w:rsidR="00680F08" w:rsidRPr="00680F08">
              <w:rPr>
                <w:rFonts w:ascii="Times New Roman" w:hAnsi="Times New Roman" w:cs="Times New Roman"/>
                <w:b/>
                <w:sz w:val="36"/>
                <w:szCs w:val="36"/>
              </w:rPr>
              <w:t>– с 14.00 до 18.00</w:t>
            </w:r>
          </w:p>
        </w:tc>
      </w:tr>
    </w:tbl>
    <w:p w14:paraId="2999306D" w14:textId="33164AF3" w:rsidR="00436431" w:rsidRPr="00FF3C1C" w:rsidRDefault="00436431" w:rsidP="00F60F0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436431" w:rsidRPr="00FF3C1C" w:rsidSect="00F9104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1C"/>
    <w:rsid w:val="0001575F"/>
    <w:rsid w:val="00022F26"/>
    <w:rsid w:val="000341A5"/>
    <w:rsid w:val="000B668E"/>
    <w:rsid w:val="001146A1"/>
    <w:rsid w:val="00156122"/>
    <w:rsid w:val="0018481D"/>
    <w:rsid w:val="00197FF1"/>
    <w:rsid w:val="001B372E"/>
    <w:rsid w:val="002678CF"/>
    <w:rsid w:val="00363571"/>
    <w:rsid w:val="00370CEB"/>
    <w:rsid w:val="00375A7A"/>
    <w:rsid w:val="00376DEF"/>
    <w:rsid w:val="00384316"/>
    <w:rsid w:val="003E6D6F"/>
    <w:rsid w:val="003E7EFB"/>
    <w:rsid w:val="00436431"/>
    <w:rsid w:val="00437103"/>
    <w:rsid w:val="00523BDC"/>
    <w:rsid w:val="00532BF2"/>
    <w:rsid w:val="00550CF9"/>
    <w:rsid w:val="005F416C"/>
    <w:rsid w:val="00680F08"/>
    <w:rsid w:val="006A1A50"/>
    <w:rsid w:val="00712719"/>
    <w:rsid w:val="00746693"/>
    <w:rsid w:val="00755CF2"/>
    <w:rsid w:val="00757810"/>
    <w:rsid w:val="007711CC"/>
    <w:rsid w:val="00795FCA"/>
    <w:rsid w:val="007B47E8"/>
    <w:rsid w:val="007C0D94"/>
    <w:rsid w:val="007F76D8"/>
    <w:rsid w:val="00800EDA"/>
    <w:rsid w:val="00805AFB"/>
    <w:rsid w:val="00812821"/>
    <w:rsid w:val="008158A8"/>
    <w:rsid w:val="008201EC"/>
    <w:rsid w:val="008310C3"/>
    <w:rsid w:val="0085108E"/>
    <w:rsid w:val="00881516"/>
    <w:rsid w:val="0089318F"/>
    <w:rsid w:val="008F6C6C"/>
    <w:rsid w:val="00903FEC"/>
    <w:rsid w:val="009D74D1"/>
    <w:rsid w:val="00A512D8"/>
    <w:rsid w:val="00A62DD2"/>
    <w:rsid w:val="00A95C94"/>
    <w:rsid w:val="00B747FF"/>
    <w:rsid w:val="00BC4CC5"/>
    <w:rsid w:val="00BC565B"/>
    <w:rsid w:val="00BF36AE"/>
    <w:rsid w:val="00BF756D"/>
    <w:rsid w:val="00C4186C"/>
    <w:rsid w:val="00C44DA6"/>
    <w:rsid w:val="00CA2F06"/>
    <w:rsid w:val="00D07006"/>
    <w:rsid w:val="00D114EC"/>
    <w:rsid w:val="00D418B1"/>
    <w:rsid w:val="00D43CFE"/>
    <w:rsid w:val="00D74121"/>
    <w:rsid w:val="00E33817"/>
    <w:rsid w:val="00E66175"/>
    <w:rsid w:val="00EA40F8"/>
    <w:rsid w:val="00ED06C8"/>
    <w:rsid w:val="00EF28D4"/>
    <w:rsid w:val="00EF6067"/>
    <w:rsid w:val="00F21EF9"/>
    <w:rsid w:val="00F3085F"/>
    <w:rsid w:val="00F60F07"/>
    <w:rsid w:val="00F708B1"/>
    <w:rsid w:val="00F91045"/>
    <w:rsid w:val="00F971ED"/>
    <w:rsid w:val="00FD0A80"/>
    <w:rsid w:val="00FD7EE6"/>
    <w:rsid w:val="00FE6F98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8192"/>
  <w15:docId w15:val="{B4D5372D-E702-4185-AF8D-F612D6B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D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CE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админко</dc:creator>
  <cp:keywords/>
  <dc:description/>
  <cp:lastModifiedBy>Евгений</cp:lastModifiedBy>
  <cp:revision>3</cp:revision>
  <cp:lastPrinted>2023-03-10T04:49:00Z</cp:lastPrinted>
  <dcterms:created xsi:type="dcterms:W3CDTF">2023-03-20T04:10:00Z</dcterms:created>
  <dcterms:modified xsi:type="dcterms:W3CDTF">2023-03-20T04:11:00Z</dcterms:modified>
</cp:coreProperties>
</file>