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91D3" w14:textId="77777777" w:rsidR="008C78C1" w:rsidRDefault="008C78C1"/>
    <w:p w14:paraId="41FCA90B" w14:textId="77777777" w:rsidR="008C78C1" w:rsidRDefault="008C78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3105"/>
        <w:gridCol w:w="1883"/>
        <w:gridCol w:w="1230"/>
        <w:gridCol w:w="2384"/>
      </w:tblGrid>
      <w:tr w:rsidR="00AB05B5" w:rsidRPr="00AB05B5" w14:paraId="6780EEDA" w14:textId="77777777" w:rsidTr="00AB05B5">
        <w:trPr>
          <w:trHeight w:val="799"/>
        </w:trPr>
        <w:tc>
          <w:tcPr>
            <w:tcW w:w="9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6498B3" w14:textId="32874D80" w:rsidR="00AB05B5" w:rsidRDefault="00AB05B5" w:rsidP="00AB05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Приложение № 1 к договору</w:t>
            </w:r>
          </w:p>
          <w:p w14:paraId="7495B68C" w14:textId="77777777" w:rsidR="00AB05B5" w:rsidRDefault="00AB05B5" w:rsidP="00AB05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управления многоквартирным домом</w:t>
            </w:r>
          </w:p>
          <w:p w14:paraId="2D2B0C3B" w14:textId="08393C65" w:rsidR="00AB05B5" w:rsidRDefault="00AB05B5" w:rsidP="00AB05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ул. Коммунальная д. 39</w:t>
            </w:r>
          </w:p>
        </w:tc>
      </w:tr>
      <w:tr w:rsidR="00AB05B5" w:rsidRPr="00AB05B5" w14:paraId="6B666E9B" w14:textId="77777777" w:rsidTr="00DC0795">
        <w:trPr>
          <w:trHeight w:val="799"/>
        </w:trPr>
        <w:tc>
          <w:tcPr>
            <w:tcW w:w="91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12075" w14:textId="1A532B20" w:rsidR="00AB05B5" w:rsidRDefault="00AB05B5" w:rsidP="00AB0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и п</w:t>
            </w:r>
            <w:r w:rsidRPr="00AB05B5">
              <w:rPr>
                <w:b/>
                <w:bCs/>
              </w:rPr>
              <w:t xml:space="preserve">ериодичность выполнения работ по содержанию общего имущества </w:t>
            </w:r>
            <w:r w:rsidR="00AA6CFD">
              <w:rPr>
                <w:b/>
                <w:bCs/>
              </w:rPr>
              <w:t xml:space="preserve">собственников помещений в </w:t>
            </w:r>
            <w:r w:rsidRPr="00AB05B5">
              <w:rPr>
                <w:b/>
                <w:bCs/>
              </w:rPr>
              <w:t xml:space="preserve">МКД Коммунальная 39 </w:t>
            </w:r>
          </w:p>
          <w:p w14:paraId="43D2DBA8" w14:textId="77777777" w:rsidR="00AB05B5" w:rsidRDefault="00AB05B5" w:rsidP="00AB05B5">
            <w:pPr>
              <w:jc w:val="center"/>
              <w:rPr>
                <w:b/>
                <w:bCs/>
              </w:rPr>
            </w:pPr>
          </w:p>
          <w:p w14:paraId="52FDBDC7" w14:textId="049E5C4A" w:rsidR="00AB05B5" w:rsidRPr="00AB05B5" w:rsidRDefault="00AB05B5" w:rsidP="00AB05B5">
            <w:pPr>
              <w:jc w:val="center"/>
              <w:rPr>
                <w:b/>
                <w:bCs/>
              </w:rPr>
            </w:pPr>
          </w:p>
        </w:tc>
      </w:tr>
      <w:tr w:rsidR="00AB05B5" w:rsidRPr="00AB05B5" w14:paraId="0179A055" w14:textId="77777777" w:rsidTr="00DC0795">
        <w:trPr>
          <w:trHeight w:val="799"/>
        </w:trPr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1477AA3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№ ПП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89E60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НАЗВАНИЕ РАБОТЫ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209694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ИЗМЕРИТЕЛЬ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3D6D1B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КОЛ-ВО ЕД. ИЗМ.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D8F6744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ПЕРИОДИЧНОСТЬ В ГОД</w:t>
            </w:r>
          </w:p>
        </w:tc>
      </w:tr>
      <w:tr w:rsidR="00AB05B5" w:rsidRPr="00AB05B5" w14:paraId="607CE90F" w14:textId="77777777" w:rsidTr="00AB05B5">
        <w:trPr>
          <w:trHeight w:val="315"/>
        </w:trPr>
        <w:tc>
          <w:tcPr>
            <w:tcW w:w="521" w:type="dxa"/>
            <w:hideMark/>
          </w:tcPr>
          <w:p w14:paraId="27BD3805" w14:textId="4A472FB1" w:rsidR="00AB05B5" w:rsidRPr="00AB05B5" w:rsidRDefault="00AB05B5" w:rsidP="00AB05B5">
            <w:pPr>
              <w:jc w:val="center"/>
              <w:rPr>
                <w:b/>
                <w:bCs/>
              </w:rPr>
            </w:pPr>
          </w:p>
        </w:tc>
        <w:tc>
          <w:tcPr>
            <w:tcW w:w="8602" w:type="dxa"/>
            <w:gridSpan w:val="4"/>
            <w:hideMark/>
          </w:tcPr>
          <w:p w14:paraId="211AEF69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Фундаменты</w:t>
            </w:r>
          </w:p>
        </w:tc>
      </w:tr>
      <w:tr w:rsidR="00AB05B5" w:rsidRPr="00AB05B5" w14:paraId="144D66B8" w14:textId="77777777" w:rsidTr="00AB05B5">
        <w:trPr>
          <w:trHeight w:val="510"/>
        </w:trPr>
        <w:tc>
          <w:tcPr>
            <w:tcW w:w="521" w:type="dxa"/>
            <w:hideMark/>
          </w:tcPr>
          <w:p w14:paraId="3305CDCD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3105" w:type="dxa"/>
            <w:hideMark/>
          </w:tcPr>
          <w:p w14:paraId="00B4F3CA" w14:textId="77777777" w:rsidR="00AB05B5" w:rsidRPr="00AB05B5" w:rsidRDefault="00AB05B5">
            <w:r w:rsidRPr="00AB05B5">
              <w:t>Осушение электрическими насосами</w:t>
            </w:r>
          </w:p>
        </w:tc>
        <w:tc>
          <w:tcPr>
            <w:tcW w:w="1883" w:type="dxa"/>
            <w:hideMark/>
          </w:tcPr>
          <w:p w14:paraId="38F93658" w14:textId="77777777" w:rsidR="00AB05B5" w:rsidRPr="00AB05B5" w:rsidRDefault="00AB05B5" w:rsidP="00AB05B5">
            <w:r w:rsidRPr="00AB05B5">
              <w:t>100 м3 воды</w:t>
            </w:r>
          </w:p>
        </w:tc>
        <w:tc>
          <w:tcPr>
            <w:tcW w:w="1230" w:type="dxa"/>
            <w:noWrap/>
            <w:hideMark/>
          </w:tcPr>
          <w:p w14:paraId="4BA69D05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2384" w:type="dxa"/>
            <w:hideMark/>
          </w:tcPr>
          <w:p w14:paraId="51E29FF5" w14:textId="77777777" w:rsidR="00AB05B5" w:rsidRPr="00AB05B5" w:rsidRDefault="00AB05B5" w:rsidP="00AB05B5">
            <w:r w:rsidRPr="00AB05B5">
              <w:t>По мере необходимости</w:t>
            </w:r>
          </w:p>
        </w:tc>
      </w:tr>
      <w:tr w:rsidR="00AB05B5" w:rsidRPr="00AB05B5" w14:paraId="64C6B54B" w14:textId="77777777" w:rsidTr="00AB05B5">
        <w:trPr>
          <w:trHeight w:val="300"/>
        </w:trPr>
        <w:tc>
          <w:tcPr>
            <w:tcW w:w="521" w:type="dxa"/>
            <w:hideMark/>
          </w:tcPr>
          <w:p w14:paraId="786A61A7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24314871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Оконные и дверные проемы</w:t>
            </w:r>
          </w:p>
        </w:tc>
      </w:tr>
      <w:tr w:rsidR="00AB05B5" w:rsidRPr="00AB05B5" w14:paraId="1EAD9991" w14:textId="77777777" w:rsidTr="00AB05B5">
        <w:trPr>
          <w:trHeight w:val="510"/>
        </w:trPr>
        <w:tc>
          <w:tcPr>
            <w:tcW w:w="521" w:type="dxa"/>
            <w:hideMark/>
          </w:tcPr>
          <w:p w14:paraId="3625E353" w14:textId="77777777" w:rsidR="00AB05B5" w:rsidRPr="00AB05B5" w:rsidRDefault="00AB05B5" w:rsidP="00AB05B5">
            <w:r w:rsidRPr="00AB05B5">
              <w:t>2</w:t>
            </w:r>
          </w:p>
        </w:tc>
        <w:tc>
          <w:tcPr>
            <w:tcW w:w="3105" w:type="dxa"/>
            <w:hideMark/>
          </w:tcPr>
          <w:p w14:paraId="668EC243" w14:textId="77777777" w:rsidR="00AB05B5" w:rsidRPr="00AB05B5" w:rsidRDefault="00AB05B5">
            <w:r w:rsidRPr="00AB05B5">
              <w:t>Восстановление (модернизация) остекления дверей</w:t>
            </w:r>
          </w:p>
        </w:tc>
        <w:tc>
          <w:tcPr>
            <w:tcW w:w="1883" w:type="dxa"/>
            <w:hideMark/>
          </w:tcPr>
          <w:p w14:paraId="0DBF7FC0" w14:textId="77777777" w:rsidR="00AB05B5" w:rsidRPr="00AB05B5" w:rsidRDefault="00AB05B5" w:rsidP="00AB05B5">
            <w:r w:rsidRPr="00AB05B5">
              <w:t>100 кв.м.</w:t>
            </w:r>
          </w:p>
        </w:tc>
        <w:tc>
          <w:tcPr>
            <w:tcW w:w="1230" w:type="dxa"/>
            <w:noWrap/>
            <w:hideMark/>
          </w:tcPr>
          <w:p w14:paraId="0694A273" w14:textId="77777777" w:rsidR="00AB05B5" w:rsidRPr="00AB05B5" w:rsidRDefault="00AB05B5" w:rsidP="00AB05B5">
            <w:r w:rsidRPr="00AB05B5">
              <w:t>0,018</w:t>
            </w:r>
          </w:p>
        </w:tc>
        <w:tc>
          <w:tcPr>
            <w:tcW w:w="2384" w:type="dxa"/>
            <w:hideMark/>
          </w:tcPr>
          <w:p w14:paraId="0F28C403" w14:textId="77777777" w:rsidR="00AB05B5" w:rsidRPr="00AB05B5" w:rsidRDefault="00AB05B5" w:rsidP="00AB05B5">
            <w:r w:rsidRPr="00AB05B5">
              <w:t>По мере необходимости, в пределах объема предусмотренного сметным расчетом.</w:t>
            </w:r>
          </w:p>
        </w:tc>
      </w:tr>
      <w:tr w:rsidR="00AB05B5" w:rsidRPr="00AB05B5" w14:paraId="0DFE07E1" w14:textId="77777777" w:rsidTr="00AB05B5">
        <w:trPr>
          <w:trHeight w:val="510"/>
        </w:trPr>
        <w:tc>
          <w:tcPr>
            <w:tcW w:w="521" w:type="dxa"/>
            <w:hideMark/>
          </w:tcPr>
          <w:p w14:paraId="04E903AE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3105" w:type="dxa"/>
            <w:hideMark/>
          </w:tcPr>
          <w:p w14:paraId="7A3EDFEE" w14:textId="77777777" w:rsidR="00AB05B5" w:rsidRPr="00AB05B5" w:rsidRDefault="00AB05B5">
            <w:r w:rsidRPr="00AB05B5">
              <w:t>Установка дверного доводчика к металлическим дверям</w:t>
            </w:r>
          </w:p>
        </w:tc>
        <w:tc>
          <w:tcPr>
            <w:tcW w:w="1883" w:type="dxa"/>
            <w:hideMark/>
          </w:tcPr>
          <w:p w14:paraId="5921B6BA" w14:textId="77777777" w:rsidR="00AB05B5" w:rsidRPr="00AB05B5" w:rsidRDefault="00AB05B5" w:rsidP="00AB05B5">
            <w:r w:rsidRPr="00AB05B5">
              <w:t>1 доводчик</w:t>
            </w:r>
          </w:p>
        </w:tc>
        <w:tc>
          <w:tcPr>
            <w:tcW w:w="1230" w:type="dxa"/>
            <w:noWrap/>
            <w:hideMark/>
          </w:tcPr>
          <w:p w14:paraId="7D6BF4C7" w14:textId="77777777" w:rsidR="00AB05B5" w:rsidRPr="00AB05B5" w:rsidRDefault="00AB05B5" w:rsidP="00AB05B5">
            <w:r w:rsidRPr="00AB05B5">
              <w:t>9</w:t>
            </w:r>
          </w:p>
        </w:tc>
        <w:tc>
          <w:tcPr>
            <w:tcW w:w="2384" w:type="dxa"/>
            <w:hideMark/>
          </w:tcPr>
          <w:p w14:paraId="319A761F" w14:textId="77777777" w:rsidR="00AB05B5" w:rsidRPr="00AB05B5" w:rsidRDefault="00AB05B5" w:rsidP="00AB05B5">
            <w:r w:rsidRPr="00AB05B5">
              <w:t>По мере необходимости, в пределах объема предусмотренного сметным расчетом.</w:t>
            </w:r>
          </w:p>
        </w:tc>
      </w:tr>
      <w:tr w:rsidR="00AB05B5" w:rsidRPr="00AB05B5" w14:paraId="580C45C7" w14:textId="77777777" w:rsidTr="00AB05B5">
        <w:trPr>
          <w:trHeight w:val="510"/>
        </w:trPr>
        <w:tc>
          <w:tcPr>
            <w:tcW w:w="521" w:type="dxa"/>
            <w:hideMark/>
          </w:tcPr>
          <w:p w14:paraId="658106D9" w14:textId="77777777" w:rsidR="00AB05B5" w:rsidRPr="00AB05B5" w:rsidRDefault="00AB05B5" w:rsidP="00AB05B5">
            <w:r w:rsidRPr="00AB05B5">
              <w:t>4</w:t>
            </w:r>
          </w:p>
        </w:tc>
        <w:tc>
          <w:tcPr>
            <w:tcW w:w="3105" w:type="dxa"/>
            <w:hideMark/>
          </w:tcPr>
          <w:p w14:paraId="21F090F2" w14:textId="77777777" w:rsidR="00AB05B5" w:rsidRPr="00AB05B5" w:rsidRDefault="00AB05B5">
            <w:r w:rsidRPr="00AB05B5">
              <w:t>Установка дверного доводчика к дверям из древесины</w:t>
            </w:r>
          </w:p>
        </w:tc>
        <w:tc>
          <w:tcPr>
            <w:tcW w:w="1883" w:type="dxa"/>
            <w:hideMark/>
          </w:tcPr>
          <w:p w14:paraId="24F54CC9" w14:textId="77777777" w:rsidR="00AB05B5" w:rsidRPr="00AB05B5" w:rsidRDefault="00AB05B5" w:rsidP="00AB05B5">
            <w:r w:rsidRPr="00AB05B5">
              <w:t>1 прибор</w:t>
            </w:r>
          </w:p>
        </w:tc>
        <w:tc>
          <w:tcPr>
            <w:tcW w:w="1230" w:type="dxa"/>
            <w:noWrap/>
            <w:hideMark/>
          </w:tcPr>
          <w:p w14:paraId="718F8FB0" w14:textId="77777777" w:rsidR="00AB05B5" w:rsidRPr="00AB05B5" w:rsidRDefault="00AB05B5" w:rsidP="00AB05B5">
            <w:r w:rsidRPr="00AB05B5">
              <w:t>9</w:t>
            </w:r>
          </w:p>
        </w:tc>
        <w:tc>
          <w:tcPr>
            <w:tcW w:w="2384" w:type="dxa"/>
            <w:hideMark/>
          </w:tcPr>
          <w:p w14:paraId="2B883685" w14:textId="77777777" w:rsidR="00AB05B5" w:rsidRPr="00AB05B5" w:rsidRDefault="00AB05B5" w:rsidP="00AB05B5">
            <w:r w:rsidRPr="00AB05B5">
              <w:t>По мере необходимости, в пределах объема предусмотренного сметным расчетом.</w:t>
            </w:r>
          </w:p>
        </w:tc>
      </w:tr>
      <w:tr w:rsidR="00AB05B5" w:rsidRPr="00AB05B5" w14:paraId="30D3EEBE" w14:textId="77777777" w:rsidTr="00AB05B5">
        <w:trPr>
          <w:trHeight w:val="300"/>
        </w:trPr>
        <w:tc>
          <w:tcPr>
            <w:tcW w:w="521" w:type="dxa"/>
            <w:hideMark/>
          </w:tcPr>
          <w:p w14:paraId="69DDB7BC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79DE9C55" w14:textId="36612943" w:rsidR="00AB05B5" w:rsidRPr="00AB05B5" w:rsidRDefault="00AB05B5">
            <w:pPr>
              <w:rPr>
                <w:b/>
                <w:bCs/>
              </w:rPr>
            </w:pPr>
            <w:r>
              <w:rPr>
                <w:b/>
                <w:bCs/>
              </w:rPr>
              <w:t>Система водоотведения</w:t>
            </w:r>
          </w:p>
        </w:tc>
      </w:tr>
      <w:tr w:rsidR="00AB05B5" w:rsidRPr="00AB05B5" w14:paraId="204CD8B2" w14:textId="77777777" w:rsidTr="00AB05B5">
        <w:trPr>
          <w:trHeight w:val="510"/>
        </w:trPr>
        <w:tc>
          <w:tcPr>
            <w:tcW w:w="521" w:type="dxa"/>
            <w:hideMark/>
          </w:tcPr>
          <w:p w14:paraId="4D7AB2D5" w14:textId="77777777" w:rsidR="00AB05B5" w:rsidRPr="00AB05B5" w:rsidRDefault="00AB05B5" w:rsidP="00AB05B5">
            <w:r w:rsidRPr="00AB05B5">
              <w:t>5</w:t>
            </w:r>
          </w:p>
        </w:tc>
        <w:tc>
          <w:tcPr>
            <w:tcW w:w="3105" w:type="dxa"/>
            <w:hideMark/>
          </w:tcPr>
          <w:p w14:paraId="772B7DFA" w14:textId="77777777" w:rsidR="00AB05B5" w:rsidRPr="00AB05B5" w:rsidRDefault="00AB05B5">
            <w:r w:rsidRPr="00AB05B5">
              <w:t>Устранение засоров внутренних канализационных трубопроводов</w:t>
            </w:r>
          </w:p>
        </w:tc>
        <w:tc>
          <w:tcPr>
            <w:tcW w:w="1883" w:type="dxa"/>
            <w:hideMark/>
          </w:tcPr>
          <w:p w14:paraId="5A8CCF89" w14:textId="77777777" w:rsidR="00AB05B5" w:rsidRPr="00AB05B5" w:rsidRDefault="00AB05B5" w:rsidP="00AB05B5">
            <w:r w:rsidRPr="00AB05B5">
              <w:t>100 м трубы</w:t>
            </w:r>
          </w:p>
        </w:tc>
        <w:tc>
          <w:tcPr>
            <w:tcW w:w="1230" w:type="dxa"/>
            <w:noWrap/>
            <w:hideMark/>
          </w:tcPr>
          <w:p w14:paraId="6702B460" w14:textId="77777777" w:rsidR="00AB05B5" w:rsidRPr="00AB05B5" w:rsidRDefault="00AB05B5" w:rsidP="00AB05B5">
            <w:r w:rsidRPr="00AB05B5">
              <w:t>0,24</w:t>
            </w:r>
          </w:p>
        </w:tc>
        <w:tc>
          <w:tcPr>
            <w:tcW w:w="2384" w:type="dxa"/>
            <w:hideMark/>
          </w:tcPr>
          <w:p w14:paraId="6DCEBF82" w14:textId="77777777" w:rsidR="00AB05B5" w:rsidRPr="00AB05B5" w:rsidRDefault="00AB05B5" w:rsidP="00AB05B5">
            <w:r w:rsidRPr="00AB05B5">
              <w:t>По мере необходимости</w:t>
            </w:r>
          </w:p>
        </w:tc>
      </w:tr>
      <w:tr w:rsidR="00AB05B5" w:rsidRPr="00AB05B5" w14:paraId="3B99C0F8" w14:textId="77777777" w:rsidTr="00AB05B5">
        <w:trPr>
          <w:trHeight w:val="300"/>
        </w:trPr>
        <w:tc>
          <w:tcPr>
            <w:tcW w:w="521" w:type="dxa"/>
            <w:hideMark/>
          </w:tcPr>
          <w:p w14:paraId="3F21FA62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158F53A7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 xml:space="preserve">Внутридомовое электро-, радио- и </w:t>
            </w:r>
            <w:proofErr w:type="spellStart"/>
            <w:r w:rsidRPr="00AB05B5">
              <w:rPr>
                <w:b/>
                <w:bCs/>
              </w:rPr>
              <w:t>телеоборудование</w:t>
            </w:r>
            <w:proofErr w:type="spellEnd"/>
          </w:p>
        </w:tc>
      </w:tr>
      <w:tr w:rsidR="00AB05B5" w:rsidRPr="00AB05B5" w14:paraId="7451A1D0" w14:textId="77777777" w:rsidTr="00AB05B5">
        <w:trPr>
          <w:trHeight w:val="510"/>
        </w:trPr>
        <w:tc>
          <w:tcPr>
            <w:tcW w:w="521" w:type="dxa"/>
            <w:hideMark/>
          </w:tcPr>
          <w:p w14:paraId="148CB7B9" w14:textId="77777777" w:rsidR="00AB05B5" w:rsidRPr="00AB05B5" w:rsidRDefault="00AB05B5" w:rsidP="00AB05B5">
            <w:r w:rsidRPr="00AB05B5">
              <w:t>6</w:t>
            </w:r>
          </w:p>
        </w:tc>
        <w:tc>
          <w:tcPr>
            <w:tcW w:w="3105" w:type="dxa"/>
            <w:hideMark/>
          </w:tcPr>
          <w:p w14:paraId="7570EE93" w14:textId="77777777" w:rsidR="00AB05B5" w:rsidRPr="00AB05B5" w:rsidRDefault="00AB05B5">
            <w:r w:rsidRPr="00AB05B5">
              <w:t xml:space="preserve">Ремонт, </w:t>
            </w:r>
            <w:proofErr w:type="gramStart"/>
            <w:r w:rsidRPr="00AB05B5">
              <w:t>замена  внутридомовых</w:t>
            </w:r>
            <w:proofErr w:type="gramEnd"/>
            <w:r w:rsidRPr="00AB05B5">
              <w:t xml:space="preserve"> электрических сетей</w:t>
            </w:r>
          </w:p>
        </w:tc>
        <w:tc>
          <w:tcPr>
            <w:tcW w:w="1883" w:type="dxa"/>
            <w:hideMark/>
          </w:tcPr>
          <w:p w14:paraId="087D6A5A" w14:textId="77777777" w:rsidR="00AB05B5" w:rsidRPr="00AB05B5" w:rsidRDefault="00AB05B5" w:rsidP="00AB05B5">
            <w:r w:rsidRPr="00AB05B5">
              <w:t xml:space="preserve">1000 </w:t>
            </w:r>
            <w:proofErr w:type="spellStart"/>
            <w:r w:rsidRPr="00AB05B5">
              <w:t>пог.м</w:t>
            </w:r>
            <w:proofErr w:type="spellEnd"/>
            <w:r w:rsidRPr="00AB05B5">
              <w:t>.</w:t>
            </w:r>
          </w:p>
        </w:tc>
        <w:tc>
          <w:tcPr>
            <w:tcW w:w="1230" w:type="dxa"/>
            <w:noWrap/>
            <w:hideMark/>
          </w:tcPr>
          <w:p w14:paraId="4E65B65E" w14:textId="77777777" w:rsidR="00AB05B5" w:rsidRPr="00AB05B5" w:rsidRDefault="00AB05B5" w:rsidP="00AB05B5">
            <w:r w:rsidRPr="00AB05B5">
              <w:t>0,01</w:t>
            </w:r>
          </w:p>
        </w:tc>
        <w:tc>
          <w:tcPr>
            <w:tcW w:w="2384" w:type="dxa"/>
            <w:hideMark/>
          </w:tcPr>
          <w:p w14:paraId="2F120C6A" w14:textId="77777777" w:rsidR="00AB05B5" w:rsidRPr="00AB05B5" w:rsidRDefault="00AB05B5" w:rsidP="00AB05B5">
            <w:r w:rsidRPr="00AB05B5">
              <w:t>По мере необходимости, в пределах объема предусмотренного сметным расчетом.</w:t>
            </w:r>
          </w:p>
        </w:tc>
      </w:tr>
      <w:tr w:rsidR="00AB05B5" w:rsidRPr="00AB05B5" w14:paraId="304E2DCD" w14:textId="77777777" w:rsidTr="00AB05B5">
        <w:trPr>
          <w:trHeight w:val="315"/>
        </w:trPr>
        <w:tc>
          <w:tcPr>
            <w:tcW w:w="521" w:type="dxa"/>
            <w:hideMark/>
          </w:tcPr>
          <w:p w14:paraId="7AB99548" w14:textId="77777777" w:rsidR="00AB05B5" w:rsidRPr="00AB05B5" w:rsidRDefault="00AB05B5" w:rsidP="00AB05B5">
            <w:r w:rsidRPr="00AB05B5">
              <w:t>7</w:t>
            </w:r>
          </w:p>
        </w:tc>
        <w:tc>
          <w:tcPr>
            <w:tcW w:w="3105" w:type="dxa"/>
            <w:hideMark/>
          </w:tcPr>
          <w:p w14:paraId="3CA0DA93" w14:textId="77777777" w:rsidR="00AB05B5" w:rsidRPr="00AB05B5" w:rsidRDefault="00AB05B5">
            <w:r w:rsidRPr="00AB05B5">
              <w:t>Ремонт щитков</w:t>
            </w:r>
          </w:p>
        </w:tc>
        <w:tc>
          <w:tcPr>
            <w:tcW w:w="1883" w:type="dxa"/>
            <w:hideMark/>
          </w:tcPr>
          <w:p w14:paraId="01EE1724" w14:textId="77777777" w:rsidR="00AB05B5" w:rsidRPr="00AB05B5" w:rsidRDefault="00AB05B5" w:rsidP="00AB05B5">
            <w:r w:rsidRPr="00AB05B5">
              <w:t>1 щит</w:t>
            </w:r>
          </w:p>
        </w:tc>
        <w:tc>
          <w:tcPr>
            <w:tcW w:w="1230" w:type="dxa"/>
            <w:noWrap/>
            <w:hideMark/>
          </w:tcPr>
          <w:p w14:paraId="25FA7C79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2384" w:type="dxa"/>
            <w:hideMark/>
          </w:tcPr>
          <w:p w14:paraId="1585F0E0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3AA54DB0" w14:textId="77777777" w:rsidTr="00AB05B5">
        <w:trPr>
          <w:trHeight w:val="510"/>
        </w:trPr>
        <w:tc>
          <w:tcPr>
            <w:tcW w:w="521" w:type="dxa"/>
            <w:hideMark/>
          </w:tcPr>
          <w:p w14:paraId="423FE0F9" w14:textId="77777777" w:rsidR="00AB05B5" w:rsidRPr="00AB05B5" w:rsidRDefault="00AB05B5" w:rsidP="00AB05B5">
            <w:r w:rsidRPr="00AB05B5">
              <w:t>8</w:t>
            </w:r>
          </w:p>
        </w:tc>
        <w:tc>
          <w:tcPr>
            <w:tcW w:w="3105" w:type="dxa"/>
            <w:hideMark/>
          </w:tcPr>
          <w:p w14:paraId="27A67F95" w14:textId="77777777" w:rsidR="00AB05B5" w:rsidRPr="00AB05B5" w:rsidRDefault="00AB05B5">
            <w:r w:rsidRPr="00AB05B5">
              <w:t>Замена светильника на светильник светодиодный с датчиком движения</w:t>
            </w:r>
          </w:p>
        </w:tc>
        <w:tc>
          <w:tcPr>
            <w:tcW w:w="1883" w:type="dxa"/>
            <w:hideMark/>
          </w:tcPr>
          <w:p w14:paraId="397949C7" w14:textId="77777777" w:rsidR="00AB05B5" w:rsidRPr="00AB05B5" w:rsidRDefault="00AB05B5" w:rsidP="00AB05B5">
            <w:r w:rsidRPr="00AB05B5">
              <w:t>1 светильник</w:t>
            </w:r>
          </w:p>
        </w:tc>
        <w:tc>
          <w:tcPr>
            <w:tcW w:w="1230" w:type="dxa"/>
            <w:noWrap/>
            <w:hideMark/>
          </w:tcPr>
          <w:p w14:paraId="7D10182D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2384" w:type="dxa"/>
            <w:hideMark/>
          </w:tcPr>
          <w:p w14:paraId="6D7C8216" w14:textId="77777777" w:rsidR="00AB05B5" w:rsidRPr="00AB05B5" w:rsidRDefault="00AB05B5" w:rsidP="00AB05B5">
            <w:r w:rsidRPr="00AB05B5">
              <w:t>По мере необходимости, в пределах объема предусмотренного сметным расчетом.</w:t>
            </w:r>
          </w:p>
        </w:tc>
      </w:tr>
      <w:tr w:rsidR="00AB05B5" w:rsidRPr="00AB05B5" w14:paraId="4A13BDF3" w14:textId="77777777" w:rsidTr="00AB05B5">
        <w:trPr>
          <w:trHeight w:val="300"/>
        </w:trPr>
        <w:tc>
          <w:tcPr>
            <w:tcW w:w="521" w:type="dxa"/>
            <w:hideMark/>
          </w:tcPr>
          <w:p w14:paraId="72A23D57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55181BBB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Подготовка многоквартирного дома к сезонной эксплуатации, проведение технических осмотров</w:t>
            </w:r>
          </w:p>
        </w:tc>
      </w:tr>
      <w:tr w:rsidR="00AB05B5" w:rsidRPr="00AB05B5" w14:paraId="4AB6C2E7" w14:textId="77777777" w:rsidTr="00AB05B5">
        <w:trPr>
          <w:trHeight w:val="765"/>
        </w:trPr>
        <w:tc>
          <w:tcPr>
            <w:tcW w:w="521" w:type="dxa"/>
            <w:hideMark/>
          </w:tcPr>
          <w:p w14:paraId="726ADD14" w14:textId="77777777" w:rsidR="00AB05B5" w:rsidRPr="00AB05B5" w:rsidRDefault="00AB05B5" w:rsidP="00AB05B5">
            <w:r w:rsidRPr="00AB05B5">
              <w:lastRenderedPageBreak/>
              <w:t>9</w:t>
            </w:r>
          </w:p>
        </w:tc>
        <w:tc>
          <w:tcPr>
            <w:tcW w:w="3105" w:type="dxa"/>
            <w:hideMark/>
          </w:tcPr>
          <w:p w14:paraId="08B04540" w14:textId="77777777" w:rsidR="00AB05B5" w:rsidRPr="00AB05B5" w:rsidRDefault="00AB05B5">
            <w:r w:rsidRPr="00AB05B5">
              <w:t>Осмотр территории вокруг здания и фундамента</w:t>
            </w:r>
          </w:p>
        </w:tc>
        <w:tc>
          <w:tcPr>
            <w:tcW w:w="1883" w:type="dxa"/>
            <w:hideMark/>
          </w:tcPr>
          <w:p w14:paraId="6D5D5AD3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317241CC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0752ED61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36B50C61" w14:textId="77777777" w:rsidTr="00AB05B5">
        <w:trPr>
          <w:trHeight w:val="765"/>
        </w:trPr>
        <w:tc>
          <w:tcPr>
            <w:tcW w:w="521" w:type="dxa"/>
            <w:hideMark/>
          </w:tcPr>
          <w:p w14:paraId="605FF5BA" w14:textId="77777777" w:rsidR="00AB05B5" w:rsidRPr="00AB05B5" w:rsidRDefault="00AB05B5" w:rsidP="00AB05B5">
            <w:r w:rsidRPr="00AB05B5">
              <w:t>10</w:t>
            </w:r>
          </w:p>
        </w:tc>
        <w:tc>
          <w:tcPr>
            <w:tcW w:w="3105" w:type="dxa"/>
            <w:hideMark/>
          </w:tcPr>
          <w:p w14:paraId="5C62CA4B" w14:textId="77777777" w:rsidR="00AB05B5" w:rsidRPr="00AB05B5" w:rsidRDefault="00AB05B5">
            <w:r w:rsidRPr="00AB05B5">
              <w:t>Осмотр кирпичных и железобетонных стен, фасадов</w:t>
            </w:r>
          </w:p>
        </w:tc>
        <w:tc>
          <w:tcPr>
            <w:tcW w:w="1883" w:type="dxa"/>
            <w:hideMark/>
          </w:tcPr>
          <w:p w14:paraId="54F78466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369F1F23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117A52A4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69A74C70" w14:textId="77777777" w:rsidTr="00AB05B5">
        <w:trPr>
          <w:trHeight w:val="510"/>
        </w:trPr>
        <w:tc>
          <w:tcPr>
            <w:tcW w:w="521" w:type="dxa"/>
            <w:hideMark/>
          </w:tcPr>
          <w:p w14:paraId="5AA8AD3E" w14:textId="77777777" w:rsidR="00AB05B5" w:rsidRPr="00AB05B5" w:rsidRDefault="00AB05B5" w:rsidP="00AB05B5">
            <w:r w:rsidRPr="00AB05B5">
              <w:t>11</w:t>
            </w:r>
          </w:p>
        </w:tc>
        <w:tc>
          <w:tcPr>
            <w:tcW w:w="3105" w:type="dxa"/>
            <w:hideMark/>
          </w:tcPr>
          <w:p w14:paraId="140B12B8" w14:textId="77777777" w:rsidR="00AB05B5" w:rsidRPr="00AB05B5" w:rsidRDefault="00AB05B5">
            <w:r w:rsidRPr="00AB05B5">
              <w:t>Осмотр железобетонных покрытий</w:t>
            </w:r>
          </w:p>
        </w:tc>
        <w:tc>
          <w:tcPr>
            <w:tcW w:w="1883" w:type="dxa"/>
            <w:hideMark/>
          </w:tcPr>
          <w:p w14:paraId="07D9E59A" w14:textId="77777777" w:rsidR="00AB05B5" w:rsidRPr="00AB05B5" w:rsidRDefault="00AB05B5" w:rsidP="00AB05B5">
            <w:r w:rsidRPr="00AB05B5">
              <w:t>1000 кв.м. полов</w:t>
            </w:r>
          </w:p>
        </w:tc>
        <w:tc>
          <w:tcPr>
            <w:tcW w:w="1230" w:type="dxa"/>
            <w:noWrap/>
            <w:hideMark/>
          </w:tcPr>
          <w:p w14:paraId="4D4A06BB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2BF12035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3A381B4F" w14:textId="77777777" w:rsidTr="00AB05B5">
        <w:trPr>
          <w:trHeight w:val="765"/>
        </w:trPr>
        <w:tc>
          <w:tcPr>
            <w:tcW w:w="521" w:type="dxa"/>
            <w:hideMark/>
          </w:tcPr>
          <w:p w14:paraId="522C4259" w14:textId="77777777" w:rsidR="00AB05B5" w:rsidRPr="00AB05B5" w:rsidRDefault="00AB05B5" w:rsidP="00AB05B5">
            <w:r w:rsidRPr="00AB05B5">
              <w:t>12</w:t>
            </w:r>
          </w:p>
        </w:tc>
        <w:tc>
          <w:tcPr>
            <w:tcW w:w="3105" w:type="dxa"/>
            <w:hideMark/>
          </w:tcPr>
          <w:p w14:paraId="06FA2C1F" w14:textId="77777777" w:rsidR="00AB05B5" w:rsidRPr="00AB05B5" w:rsidRDefault="00AB05B5">
            <w:r w:rsidRPr="00AB05B5">
              <w:t>Осмотр внутренней отделки стен</w:t>
            </w:r>
          </w:p>
        </w:tc>
        <w:tc>
          <w:tcPr>
            <w:tcW w:w="1883" w:type="dxa"/>
            <w:hideMark/>
          </w:tcPr>
          <w:p w14:paraId="467B684B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075CE695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120693BC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089B7CFB" w14:textId="77777777" w:rsidTr="00AB05B5">
        <w:trPr>
          <w:trHeight w:val="765"/>
        </w:trPr>
        <w:tc>
          <w:tcPr>
            <w:tcW w:w="521" w:type="dxa"/>
            <w:hideMark/>
          </w:tcPr>
          <w:p w14:paraId="157C6A90" w14:textId="77777777" w:rsidR="00AB05B5" w:rsidRPr="00AB05B5" w:rsidRDefault="00AB05B5" w:rsidP="00AB05B5">
            <w:r w:rsidRPr="00AB05B5">
              <w:t>13</w:t>
            </w:r>
          </w:p>
        </w:tc>
        <w:tc>
          <w:tcPr>
            <w:tcW w:w="3105" w:type="dxa"/>
            <w:hideMark/>
          </w:tcPr>
          <w:p w14:paraId="6110C704" w14:textId="77777777" w:rsidR="00AB05B5" w:rsidRPr="00AB05B5" w:rsidRDefault="00AB05B5">
            <w:r w:rsidRPr="00AB05B5">
              <w:t>Осмотр заполнения дверных и оконных проемов</w:t>
            </w:r>
          </w:p>
        </w:tc>
        <w:tc>
          <w:tcPr>
            <w:tcW w:w="1883" w:type="dxa"/>
            <w:hideMark/>
          </w:tcPr>
          <w:p w14:paraId="5BAFC0D7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0085D086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289D650B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562011C0" w14:textId="77777777" w:rsidTr="00AB05B5">
        <w:trPr>
          <w:trHeight w:val="510"/>
        </w:trPr>
        <w:tc>
          <w:tcPr>
            <w:tcW w:w="521" w:type="dxa"/>
            <w:hideMark/>
          </w:tcPr>
          <w:p w14:paraId="50165371" w14:textId="77777777" w:rsidR="00AB05B5" w:rsidRPr="00AB05B5" w:rsidRDefault="00AB05B5" w:rsidP="00AB05B5">
            <w:r w:rsidRPr="00AB05B5">
              <w:t>14</w:t>
            </w:r>
          </w:p>
        </w:tc>
        <w:tc>
          <w:tcPr>
            <w:tcW w:w="3105" w:type="dxa"/>
            <w:hideMark/>
          </w:tcPr>
          <w:p w14:paraId="038C00FA" w14:textId="77777777" w:rsidR="00AB05B5" w:rsidRPr="00AB05B5" w:rsidRDefault="00AB05B5">
            <w:r w:rsidRPr="00AB05B5">
              <w:t>Осмотр всех элементов рулонных кровель, водостоков</w:t>
            </w:r>
          </w:p>
        </w:tc>
        <w:tc>
          <w:tcPr>
            <w:tcW w:w="1883" w:type="dxa"/>
            <w:hideMark/>
          </w:tcPr>
          <w:p w14:paraId="2D0E3204" w14:textId="77777777" w:rsidR="00AB05B5" w:rsidRPr="00AB05B5" w:rsidRDefault="00AB05B5" w:rsidP="00AB05B5">
            <w:r w:rsidRPr="00AB05B5">
              <w:t>1000 кв.м. кровли</w:t>
            </w:r>
          </w:p>
        </w:tc>
        <w:tc>
          <w:tcPr>
            <w:tcW w:w="1230" w:type="dxa"/>
            <w:noWrap/>
            <w:hideMark/>
          </w:tcPr>
          <w:p w14:paraId="14A189F7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14367949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1792FFBE" w14:textId="77777777" w:rsidTr="00AB05B5">
        <w:trPr>
          <w:trHeight w:val="510"/>
        </w:trPr>
        <w:tc>
          <w:tcPr>
            <w:tcW w:w="521" w:type="dxa"/>
            <w:hideMark/>
          </w:tcPr>
          <w:p w14:paraId="2755D8BB" w14:textId="77777777" w:rsidR="00AB05B5" w:rsidRPr="00AB05B5" w:rsidRDefault="00AB05B5" w:rsidP="00AB05B5">
            <w:r w:rsidRPr="00AB05B5">
              <w:t>15</w:t>
            </w:r>
          </w:p>
        </w:tc>
        <w:tc>
          <w:tcPr>
            <w:tcW w:w="3105" w:type="dxa"/>
            <w:hideMark/>
          </w:tcPr>
          <w:p w14:paraId="23683994" w14:textId="77777777" w:rsidR="00AB05B5" w:rsidRPr="00AB05B5" w:rsidRDefault="00AB05B5">
            <w:r w:rsidRPr="00AB05B5">
              <w:t>Промывка участка водопровода</w:t>
            </w:r>
          </w:p>
        </w:tc>
        <w:tc>
          <w:tcPr>
            <w:tcW w:w="1883" w:type="dxa"/>
            <w:hideMark/>
          </w:tcPr>
          <w:p w14:paraId="7075ACB8" w14:textId="77777777" w:rsidR="00AB05B5" w:rsidRPr="00AB05B5" w:rsidRDefault="00AB05B5" w:rsidP="00AB05B5">
            <w:r w:rsidRPr="00AB05B5">
              <w:t xml:space="preserve">100 </w:t>
            </w:r>
            <w:proofErr w:type="spellStart"/>
            <w:r w:rsidRPr="00AB05B5">
              <w:t>куб.м</w:t>
            </w:r>
            <w:proofErr w:type="spellEnd"/>
            <w:r w:rsidRPr="00AB05B5">
              <w:t>. здания</w:t>
            </w:r>
          </w:p>
        </w:tc>
        <w:tc>
          <w:tcPr>
            <w:tcW w:w="1230" w:type="dxa"/>
            <w:noWrap/>
            <w:hideMark/>
          </w:tcPr>
          <w:p w14:paraId="6D6FF365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7AD960E6" w14:textId="77777777" w:rsidR="00AB05B5" w:rsidRPr="00AB05B5" w:rsidRDefault="00AB05B5" w:rsidP="00AB05B5">
            <w:r w:rsidRPr="00AB05B5">
              <w:t>По мере необходимости</w:t>
            </w:r>
          </w:p>
        </w:tc>
      </w:tr>
      <w:tr w:rsidR="00AB05B5" w:rsidRPr="00AB05B5" w14:paraId="07638E52" w14:textId="77777777" w:rsidTr="00AB05B5">
        <w:trPr>
          <w:trHeight w:val="765"/>
        </w:trPr>
        <w:tc>
          <w:tcPr>
            <w:tcW w:w="521" w:type="dxa"/>
            <w:hideMark/>
          </w:tcPr>
          <w:p w14:paraId="7D69E680" w14:textId="77777777" w:rsidR="00AB05B5" w:rsidRPr="00AB05B5" w:rsidRDefault="00AB05B5" w:rsidP="00AB05B5">
            <w:r w:rsidRPr="00AB05B5">
              <w:t>16</w:t>
            </w:r>
          </w:p>
        </w:tc>
        <w:tc>
          <w:tcPr>
            <w:tcW w:w="3105" w:type="dxa"/>
            <w:hideMark/>
          </w:tcPr>
          <w:p w14:paraId="62BCB9D6" w14:textId="77777777" w:rsidR="00AB05B5" w:rsidRPr="00AB05B5" w:rsidRDefault="00AB05B5">
            <w:r w:rsidRPr="00AB05B5">
              <w:t xml:space="preserve">Проверка </w:t>
            </w:r>
            <w:proofErr w:type="gramStart"/>
            <w:r w:rsidRPr="00AB05B5">
              <w:t>исправности  канализационных</w:t>
            </w:r>
            <w:proofErr w:type="gramEnd"/>
            <w:r w:rsidRPr="00AB05B5">
              <w:t xml:space="preserve">  вытяжек</w:t>
            </w:r>
          </w:p>
        </w:tc>
        <w:tc>
          <w:tcPr>
            <w:tcW w:w="1883" w:type="dxa"/>
            <w:hideMark/>
          </w:tcPr>
          <w:p w14:paraId="7D322406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079CFFDB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2D1029D6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6385647A" w14:textId="77777777" w:rsidTr="00AB05B5">
        <w:trPr>
          <w:trHeight w:val="765"/>
        </w:trPr>
        <w:tc>
          <w:tcPr>
            <w:tcW w:w="521" w:type="dxa"/>
            <w:hideMark/>
          </w:tcPr>
          <w:p w14:paraId="115790A5" w14:textId="77777777" w:rsidR="00AB05B5" w:rsidRPr="00AB05B5" w:rsidRDefault="00AB05B5" w:rsidP="00AB05B5">
            <w:r w:rsidRPr="00AB05B5">
              <w:t>17</w:t>
            </w:r>
          </w:p>
        </w:tc>
        <w:tc>
          <w:tcPr>
            <w:tcW w:w="3105" w:type="dxa"/>
            <w:hideMark/>
          </w:tcPr>
          <w:p w14:paraId="6754CDE6" w14:textId="77777777" w:rsidR="00AB05B5" w:rsidRPr="00AB05B5" w:rsidRDefault="00AB05B5">
            <w:r w:rsidRPr="00AB05B5"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883" w:type="dxa"/>
            <w:hideMark/>
          </w:tcPr>
          <w:p w14:paraId="3B6BE718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358D44D5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0796734D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4124AB76" w14:textId="77777777" w:rsidTr="00AB05B5">
        <w:trPr>
          <w:trHeight w:val="765"/>
        </w:trPr>
        <w:tc>
          <w:tcPr>
            <w:tcW w:w="521" w:type="dxa"/>
            <w:hideMark/>
          </w:tcPr>
          <w:p w14:paraId="0F6C99AE" w14:textId="77777777" w:rsidR="00AB05B5" w:rsidRPr="00AB05B5" w:rsidRDefault="00AB05B5" w:rsidP="00AB05B5">
            <w:r w:rsidRPr="00AB05B5">
              <w:t>18</w:t>
            </w:r>
          </w:p>
        </w:tc>
        <w:tc>
          <w:tcPr>
            <w:tcW w:w="3105" w:type="dxa"/>
            <w:hideMark/>
          </w:tcPr>
          <w:p w14:paraId="54505744" w14:textId="77777777" w:rsidR="00AB05B5" w:rsidRPr="00AB05B5" w:rsidRDefault="00AB05B5">
            <w:r w:rsidRPr="00AB05B5">
              <w:t>Осмотр внутриквартирных устройств системы центрального отопления</w:t>
            </w:r>
          </w:p>
        </w:tc>
        <w:tc>
          <w:tcPr>
            <w:tcW w:w="1883" w:type="dxa"/>
            <w:hideMark/>
          </w:tcPr>
          <w:p w14:paraId="2930A83E" w14:textId="77777777" w:rsidR="00AB05B5" w:rsidRPr="00AB05B5" w:rsidRDefault="00AB05B5" w:rsidP="00AB05B5">
            <w:r w:rsidRPr="00AB05B5">
              <w:t>1000 кв.м. общей площади</w:t>
            </w:r>
          </w:p>
        </w:tc>
        <w:tc>
          <w:tcPr>
            <w:tcW w:w="1230" w:type="dxa"/>
            <w:noWrap/>
            <w:hideMark/>
          </w:tcPr>
          <w:p w14:paraId="4AB31283" w14:textId="77777777" w:rsidR="00AB05B5" w:rsidRPr="00AB05B5" w:rsidRDefault="00AB05B5" w:rsidP="00AB05B5">
            <w:r w:rsidRPr="00AB05B5">
              <w:t>4,9912</w:t>
            </w:r>
          </w:p>
        </w:tc>
        <w:tc>
          <w:tcPr>
            <w:tcW w:w="2384" w:type="dxa"/>
            <w:hideMark/>
          </w:tcPr>
          <w:p w14:paraId="52DA0A13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1141D0F1" w14:textId="77777777" w:rsidTr="00AB05B5">
        <w:trPr>
          <w:trHeight w:val="1020"/>
        </w:trPr>
        <w:tc>
          <w:tcPr>
            <w:tcW w:w="521" w:type="dxa"/>
            <w:hideMark/>
          </w:tcPr>
          <w:p w14:paraId="36D2B352" w14:textId="77777777" w:rsidR="00AB05B5" w:rsidRPr="00AB05B5" w:rsidRDefault="00AB05B5" w:rsidP="00AB05B5">
            <w:r w:rsidRPr="00AB05B5">
              <w:t>19</w:t>
            </w:r>
          </w:p>
        </w:tc>
        <w:tc>
          <w:tcPr>
            <w:tcW w:w="3105" w:type="dxa"/>
            <w:hideMark/>
          </w:tcPr>
          <w:p w14:paraId="4C362861" w14:textId="77777777" w:rsidR="00AB05B5" w:rsidRPr="00AB05B5" w:rsidRDefault="00AB05B5">
            <w:r w:rsidRPr="00AB05B5"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883" w:type="dxa"/>
            <w:hideMark/>
          </w:tcPr>
          <w:p w14:paraId="54B7F80A" w14:textId="77777777" w:rsidR="00AB05B5" w:rsidRPr="00AB05B5" w:rsidRDefault="00AB05B5" w:rsidP="00AB05B5">
            <w:r w:rsidRPr="00AB05B5">
              <w:t>1000 м2 осматриваемых помещений</w:t>
            </w:r>
          </w:p>
        </w:tc>
        <w:tc>
          <w:tcPr>
            <w:tcW w:w="1230" w:type="dxa"/>
            <w:noWrap/>
            <w:hideMark/>
          </w:tcPr>
          <w:p w14:paraId="30B37991" w14:textId="77777777" w:rsidR="00AB05B5" w:rsidRPr="00AB05B5" w:rsidRDefault="00AB05B5" w:rsidP="00AB05B5">
            <w:r w:rsidRPr="00AB05B5">
              <w:t>0,922</w:t>
            </w:r>
          </w:p>
        </w:tc>
        <w:tc>
          <w:tcPr>
            <w:tcW w:w="2384" w:type="dxa"/>
            <w:hideMark/>
          </w:tcPr>
          <w:p w14:paraId="704B72A9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5E83EA0D" w14:textId="77777777" w:rsidTr="00AB05B5">
        <w:trPr>
          <w:trHeight w:val="315"/>
        </w:trPr>
        <w:tc>
          <w:tcPr>
            <w:tcW w:w="521" w:type="dxa"/>
            <w:hideMark/>
          </w:tcPr>
          <w:p w14:paraId="24F95D35" w14:textId="77777777" w:rsidR="00AB05B5" w:rsidRPr="00AB05B5" w:rsidRDefault="00AB05B5" w:rsidP="00AB05B5">
            <w:r w:rsidRPr="00AB05B5">
              <w:t>20</w:t>
            </w:r>
          </w:p>
        </w:tc>
        <w:tc>
          <w:tcPr>
            <w:tcW w:w="3105" w:type="dxa"/>
            <w:hideMark/>
          </w:tcPr>
          <w:p w14:paraId="0D7981D0" w14:textId="77777777" w:rsidR="00AB05B5" w:rsidRPr="00AB05B5" w:rsidRDefault="00AB05B5">
            <w:r w:rsidRPr="00AB05B5">
              <w:t>Регулировка и наладка систем отопления</w:t>
            </w:r>
          </w:p>
        </w:tc>
        <w:tc>
          <w:tcPr>
            <w:tcW w:w="1883" w:type="dxa"/>
            <w:hideMark/>
          </w:tcPr>
          <w:p w14:paraId="0975CDF3" w14:textId="77777777" w:rsidR="00AB05B5" w:rsidRPr="00AB05B5" w:rsidRDefault="00AB05B5" w:rsidP="00AB05B5">
            <w:r w:rsidRPr="00AB05B5">
              <w:t>1 здание</w:t>
            </w:r>
          </w:p>
        </w:tc>
        <w:tc>
          <w:tcPr>
            <w:tcW w:w="1230" w:type="dxa"/>
            <w:noWrap/>
            <w:hideMark/>
          </w:tcPr>
          <w:p w14:paraId="076A9E66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2384" w:type="dxa"/>
            <w:hideMark/>
          </w:tcPr>
          <w:p w14:paraId="204B6E99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2C81C9A0" w14:textId="77777777" w:rsidTr="00AB05B5">
        <w:trPr>
          <w:trHeight w:val="765"/>
        </w:trPr>
        <w:tc>
          <w:tcPr>
            <w:tcW w:w="521" w:type="dxa"/>
            <w:hideMark/>
          </w:tcPr>
          <w:p w14:paraId="05B6D8E8" w14:textId="77777777" w:rsidR="00AB05B5" w:rsidRPr="00AB05B5" w:rsidRDefault="00AB05B5" w:rsidP="00AB05B5">
            <w:r w:rsidRPr="00AB05B5">
              <w:t>21</w:t>
            </w:r>
          </w:p>
        </w:tc>
        <w:tc>
          <w:tcPr>
            <w:tcW w:w="3105" w:type="dxa"/>
            <w:hideMark/>
          </w:tcPr>
          <w:p w14:paraId="52ABEA23" w14:textId="77777777" w:rsidR="00AB05B5" w:rsidRPr="00AB05B5" w:rsidRDefault="00AB05B5">
            <w:r w:rsidRPr="00AB05B5">
              <w:t>Проверка на прогрев отопительных приборов с регулировкой</w:t>
            </w:r>
          </w:p>
        </w:tc>
        <w:tc>
          <w:tcPr>
            <w:tcW w:w="1883" w:type="dxa"/>
            <w:hideMark/>
          </w:tcPr>
          <w:p w14:paraId="284220DA" w14:textId="77777777" w:rsidR="00AB05B5" w:rsidRPr="00AB05B5" w:rsidRDefault="00AB05B5" w:rsidP="00AB05B5">
            <w:r w:rsidRPr="00AB05B5">
              <w:t>100 м трубопровода</w:t>
            </w:r>
          </w:p>
        </w:tc>
        <w:tc>
          <w:tcPr>
            <w:tcW w:w="1230" w:type="dxa"/>
            <w:noWrap/>
            <w:hideMark/>
          </w:tcPr>
          <w:p w14:paraId="0BF30066" w14:textId="77777777" w:rsidR="00AB05B5" w:rsidRPr="00AB05B5" w:rsidRDefault="00AB05B5" w:rsidP="00AB05B5">
            <w:r w:rsidRPr="00AB05B5">
              <w:t>25,91</w:t>
            </w:r>
          </w:p>
        </w:tc>
        <w:tc>
          <w:tcPr>
            <w:tcW w:w="2384" w:type="dxa"/>
            <w:hideMark/>
          </w:tcPr>
          <w:p w14:paraId="0462FB30" w14:textId="77777777" w:rsidR="00AB05B5" w:rsidRPr="00AB05B5" w:rsidRDefault="00AB05B5" w:rsidP="00AB05B5">
            <w:r w:rsidRPr="00AB05B5">
              <w:t>По мере необходимости</w:t>
            </w:r>
          </w:p>
        </w:tc>
      </w:tr>
      <w:tr w:rsidR="00AB05B5" w:rsidRPr="00AB05B5" w14:paraId="1ACDC245" w14:textId="77777777" w:rsidTr="00AB05B5">
        <w:trPr>
          <w:trHeight w:val="1020"/>
        </w:trPr>
        <w:tc>
          <w:tcPr>
            <w:tcW w:w="521" w:type="dxa"/>
            <w:hideMark/>
          </w:tcPr>
          <w:p w14:paraId="0A20C69C" w14:textId="77777777" w:rsidR="00AB05B5" w:rsidRPr="00AB05B5" w:rsidRDefault="00AB05B5" w:rsidP="00AB05B5">
            <w:r w:rsidRPr="00AB05B5">
              <w:t>22</w:t>
            </w:r>
          </w:p>
        </w:tc>
        <w:tc>
          <w:tcPr>
            <w:tcW w:w="3105" w:type="dxa"/>
            <w:hideMark/>
          </w:tcPr>
          <w:p w14:paraId="26700D17" w14:textId="77777777" w:rsidR="00AB05B5" w:rsidRPr="00AB05B5" w:rsidRDefault="00AB05B5">
            <w:r w:rsidRPr="00AB05B5">
              <w:t>Промывка трубопроводов системы центрального отопления до 100 мм</w:t>
            </w:r>
          </w:p>
        </w:tc>
        <w:tc>
          <w:tcPr>
            <w:tcW w:w="1883" w:type="dxa"/>
            <w:hideMark/>
          </w:tcPr>
          <w:p w14:paraId="33B2EA99" w14:textId="77777777" w:rsidR="00AB05B5" w:rsidRPr="00AB05B5" w:rsidRDefault="00AB05B5" w:rsidP="00AB05B5">
            <w:r w:rsidRPr="00AB05B5">
              <w:t>10 м трубопровода (100 м3 здания)</w:t>
            </w:r>
          </w:p>
        </w:tc>
        <w:tc>
          <w:tcPr>
            <w:tcW w:w="1230" w:type="dxa"/>
            <w:noWrap/>
            <w:hideMark/>
          </w:tcPr>
          <w:p w14:paraId="71DEAEBE" w14:textId="77777777" w:rsidR="00AB05B5" w:rsidRPr="00AB05B5" w:rsidRDefault="00AB05B5" w:rsidP="00AB05B5">
            <w:r w:rsidRPr="00AB05B5">
              <w:t>259,103</w:t>
            </w:r>
          </w:p>
        </w:tc>
        <w:tc>
          <w:tcPr>
            <w:tcW w:w="2384" w:type="dxa"/>
            <w:hideMark/>
          </w:tcPr>
          <w:p w14:paraId="06E2B3F3" w14:textId="77777777" w:rsidR="00AB05B5" w:rsidRPr="00AB05B5" w:rsidRDefault="00AB05B5" w:rsidP="00AB05B5">
            <w:r w:rsidRPr="00AB05B5">
              <w:t>1 раз в три года</w:t>
            </w:r>
          </w:p>
        </w:tc>
      </w:tr>
      <w:tr w:rsidR="00AB05B5" w:rsidRPr="00AB05B5" w14:paraId="03A7718C" w14:textId="77777777" w:rsidTr="00AB05B5">
        <w:trPr>
          <w:trHeight w:val="315"/>
        </w:trPr>
        <w:tc>
          <w:tcPr>
            <w:tcW w:w="521" w:type="dxa"/>
            <w:hideMark/>
          </w:tcPr>
          <w:p w14:paraId="62A28849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3105" w:type="dxa"/>
            <w:hideMark/>
          </w:tcPr>
          <w:p w14:paraId="105353B4" w14:textId="77777777" w:rsidR="00AB05B5" w:rsidRPr="00AB05B5" w:rsidRDefault="00AB05B5">
            <w:r w:rsidRPr="00AB05B5">
              <w:t>Ремонт кранов регулировки у радиаторных блоков</w:t>
            </w:r>
          </w:p>
        </w:tc>
        <w:tc>
          <w:tcPr>
            <w:tcW w:w="1883" w:type="dxa"/>
            <w:hideMark/>
          </w:tcPr>
          <w:p w14:paraId="67BEEB8B" w14:textId="77777777" w:rsidR="00AB05B5" w:rsidRPr="00AB05B5" w:rsidRDefault="00AB05B5" w:rsidP="00AB05B5">
            <w:r w:rsidRPr="00AB05B5">
              <w:t>100 кранов</w:t>
            </w:r>
          </w:p>
        </w:tc>
        <w:tc>
          <w:tcPr>
            <w:tcW w:w="1230" w:type="dxa"/>
            <w:noWrap/>
            <w:hideMark/>
          </w:tcPr>
          <w:p w14:paraId="225F1475" w14:textId="77777777" w:rsidR="00AB05B5" w:rsidRPr="00AB05B5" w:rsidRDefault="00AB05B5" w:rsidP="00AB05B5">
            <w:r w:rsidRPr="00AB05B5">
              <w:t>0,2</w:t>
            </w:r>
          </w:p>
        </w:tc>
        <w:tc>
          <w:tcPr>
            <w:tcW w:w="2384" w:type="dxa"/>
            <w:hideMark/>
          </w:tcPr>
          <w:p w14:paraId="34A081A1" w14:textId="77777777" w:rsidR="00AB05B5" w:rsidRPr="00AB05B5" w:rsidRDefault="00AB05B5" w:rsidP="00AB05B5">
            <w:r w:rsidRPr="00AB05B5">
              <w:t>По мере необходимости</w:t>
            </w:r>
          </w:p>
        </w:tc>
      </w:tr>
      <w:tr w:rsidR="00AB05B5" w:rsidRPr="00AB05B5" w14:paraId="20666CB2" w14:textId="77777777" w:rsidTr="00AB05B5">
        <w:trPr>
          <w:trHeight w:val="765"/>
        </w:trPr>
        <w:tc>
          <w:tcPr>
            <w:tcW w:w="521" w:type="dxa"/>
            <w:hideMark/>
          </w:tcPr>
          <w:p w14:paraId="49BBB7F7" w14:textId="77777777" w:rsidR="00AB05B5" w:rsidRPr="00AB05B5" w:rsidRDefault="00AB05B5" w:rsidP="00AB05B5">
            <w:r w:rsidRPr="00AB05B5">
              <w:t>24</w:t>
            </w:r>
          </w:p>
        </w:tc>
        <w:tc>
          <w:tcPr>
            <w:tcW w:w="3105" w:type="dxa"/>
            <w:hideMark/>
          </w:tcPr>
          <w:p w14:paraId="418D49BC" w14:textId="77777777" w:rsidR="00AB05B5" w:rsidRPr="00AB05B5" w:rsidRDefault="00AB05B5">
            <w:r w:rsidRPr="00AB05B5">
              <w:t>Мелкий ремонт изоляции трубопроводов при диаметре 50 мм</w:t>
            </w:r>
          </w:p>
        </w:tc>
        <w:tc>
          <w:tcPr>
            <w:tcW w:w="1883" w:type="dxa"/>
            <w:hideMark/>
          </w:tcPr>
          <w:p w14:paraId="64528451" w14:textId="77777777" w:rsidR="00AB05B5" w:rsidRPr="00AB05B5" w:rsidRDefault="00AB05B5" w:rsidP="00AB05B5">
            <w:r w:rsidRPr="00AB05B5">
              <w:t>100 м трубопровода</w:t>
            </w:r>
          </w:p>
        </w:tc>
        <w:tc>
          <w:tcPr>
            <w:tcW w:w="1230" w:type="dxa"/>
            <w:noWrap/>
            <w:hideMark/>
          </w:tcPr>
          <w:p w14:paraId="4CAAFB28" w14:textId="77777777" w:rsidR="00AB05B5" w:rsidRPr="00AB05B5" w:rsidRDefault="00AB05B5" w:rsidP="00AB05B5">
            <w:r w:rsidRPr="00AB05B5">
              <w:t>0,5</w:t>
            </w:r>
          </w:p>
        </w:tc>
        <w:tc>
          <w:tcPr>
            <w:tcW w:w="2384" w:type="dxa"/>
            <w:hideMark/>
          </w:tcPr>
          <w:p w14:paraId="5671FE4E" w14:textId="77777777" w:rsidR="00AB05B5" w:rsidRPr="00AB05B5" w:rsidRDefault="00AB05B5" w:rsidP="00AB05B5">
            <w:r w:rsidRPr="00AB05B5">
              <w:t>По мере необходимости</w:t>
            </w:r>
          </w:p>
        </w:tc>
      </w:tr>
      <w:tr w:rsidR="00AB05B5" w:rsidRPr="00AB05B5" w14:paraId="27EA00BE" w14:textId="77777777" w:rsidTr="00AB05B5">
        <w:trPr>
          <w:trHeight w:val="510"/>
        </w:trPr>
        <w:tc>
          <w:tcPr>
            <w:tcW w:w="521" w:type="dxa"/>
            <w:hideMark/>
          </w:tcPr>
          <w:p w14:paraId="1464AFED" w14:textId="77777777" w:rsidR="00AB05B5" w:rsidRPr="00AB05B5" w:rsidRDefault="00AB05B5" w:rsidP="00AB05B5">
            <w:r w:rsidRPr="00AB05B5">
              <w:t>25</w:t>
            </w:r>
          </w:p>
        </w:tc>
        <w:tc>
          <w:tcPr>
            <w:tcW w:w="3105" w:type="dxa"/>
            <w:hideMark/>
          </w:tcPr>
          <w:p w14:paraId="75BDC09B" w14:textId="77777777" w:rsidR="00AB05B5" w:rsidRPr="00AB05B5" w:rsidRDefault="00AB05B5">
            <w:r w:rsidRPr="00AB05B5"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1883" w:type="dxa"/>
            <w:hideMark/>
          </w:tcPr>
          <w:p w14:paraId="0B92EC47" w14:textId="77777777" w:rsidR="00AB05B5" w:rsidRPr="00AB05B5" w:rsidRDefault="00AB05B5" w:rsidP="00AB05B5">
            <w:r w:rsidRPr="00AB05B5">
              <w:t>1 прибор учета</w:t>
            </w:r>
          </w:p>
        </w:tc>
        <w:tc>
          <w:tcPr>
            <w:tcW w:w="1230" w:type="dxa"/>
            <w:noWrap/>
            <w:hideMark/>
          </w:tcPr>
          <w:p w14:paraId="1E7F1DE9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2384" w:type="dxa"/>
            <w:hideMark/>
          </w:tcPr>
          <w:p w14:paraId="0DAB3D61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76A99077" w14:textId="77777777" w:rsidTr="00AB05B5">
        <w:trPr>
          <w:trHeight w:val="510"/>
        </w:trPr>
        <w:tc>
          <w:tcPr>
            <w:tcW w:w="521" w:type="dxa"/>
            <w:hideMark/>
          </w:tcPr>
          <w:p w14:paraId="572B4393" w14:textId="77777777" w:rsidR="00AB05B5" w:rsidRPr="00AB05B5" w:rsidRDefault="00AB05B5" w:rsidP="00AB05B5">
            <w:r w:rsidRPr="00AB05B5">
              <w:t>26</w:t>
            </w:r>
          </w:p>
        </w:tc>
        <w:tc>
          <w:tcPr>
            <w:tcW w:w="3105" w:type="dxa"/>
            <w:hideMark/>
          </w:tcPr>
          <w:p w14:paraId="31CC5457" w14:textId="77777777" w:rsidR="00AB05B5" w:rsidRPr="00AB05B5" w:rsidRDefault="00AB05B5">
            <w:r w:rsidRPr="00AB05B5">
              <w:t xml:space="preserve">Снятие и запись показаний с вычислителя в журнал </w:t>
            </w:r>
            <w:r w:rsidRPr="00AB05B5">
              <w:lastRenderedPageBreak/>
              <w:t>(приборов учета воды диаметром 50-250 мм)</w:t>
            </w:r>
          </w:p>
        </w:tc>
        <w:tc>
          <w:tcPr>
            <w:tcW w:w="1883" w:type="dxa"/>
            <w:hideMark/>
          </w:tcPr>
          <w:p w14:paraId="06CC63B4" w14:textId="77777777" w:rsidR="00AB05B5" w:rsidRPr="00AB05B5" w:rsidRDefault="00AB05B5" w:rsidP="00AB05B5">
            <w:r w:rsidRPr="00AB05B5">
              <w:lastRenderedPageBreak/>
              <w:t>1 прибор учета</w:t>
            </w:r>
          </w:p>
        </w:tc>
        <w:tc>
          <w:tcPr>
            <w:tcW w:w="1230" w:type="dxa"/>
            <w:noWrap/>
            <w:hideMark/>
          </w:tcPr>
          <w:p w14:paraId="6A19988D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2384" w:type="dxa"/>
            <w:hideMark/>
          </w:tcPr>
          <w:p w14:paraId="72FE40D8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3D259AA0" w14:textId="77777777" w:rsidTr="00AB05B5">
        <w:trPr>
          <w:trHeight w:val="765"/>
        </w:trPr>
        <w:tc>
          <w:tcPr>
            <w:tcW w:w="521" w:type="dxa"/>
            <w:hideMark/>
          </w:tcPr>
          <w:p w14:paraId="62181FF6" w14:textId="77777777" w:rsidR="00AB05B5" w:rsidRPr="00AB05B5" w:rsidRDefault="00AB05B5" w:rsidP="00AB05B5">
            <w:r w:rsidRPr="00AB05B5">
              <w:t>27</w:t>
            </w:r>
          </w:p>
        </w:tc>
        <w:tc>
          <w:tcPr>
            <w:tcW w:w="3105" w:type="dxa"/>
            <w:hideMark/>
          </w:tcPr>
          <w:p w14:paraId="528F0E96" w14:textId="77777777" w:rsidR="00AB05B5" w:rsidRPr="00AB05B5" w:rsidRDefault="00AB05B5">
            <w:r w:rsidRPr="00AB05B5">
              <w:t>Проверка работоспособности запорной арматуры и очистка фильтров приборов учета воды диаметром 50-250 мм</w:t>
            </w:r>
          </w:p>
        </w:tc>
        <w:tc>
          <w:tcPr>
            <w:tcW w:w="1883" w:type="dxa"/>
            <w:hideMark/>
          </w:tcPr>
          <w:p w14:paraId="552F71C0" w14:textId="77777777" w:rsidR="00AB05B5" w:rsidRPr="00AB05B5" w:rsidRDefault="00AB05B5" w:rsidP="00AB05B5">
            <w:r w:rsidRPr="00AB05B5">
              <w:t>1 фильтр</w:t>
            </w:r>
          </w:p>
        </w:tc>
        <w:tc>
          <w:tcPr>
            <w:tcW w:w="1230" w:type="dxa"/>
            <w:noWrap/>
            <w:hideMark/>
          </w:tcPr>
          <w:p w14:paraId="182BA3C0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2384" w:type="dxa"/>
            <w:hideMark/>
          </w:tcPr>
          <w:p w14:paraId="5D35BDC9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0A86E35C" w14:textId="77777777" w:rsidTr="00AB05B5">
        <w:trPr>
          <w:trHeight w:val="510"/>
        </w:trPr>
        <w:tc>
          <w:tcPr>
            <w:tcW w:w="521" w:type="dxa"/>
            <w:hideMark/>
          </w:tcPr>
          <w:p w14:paraId="66A9B195" w14:textId="77777777" w:rsidR="00AB05B5" w:rsidRPr="00AB05B5" w:rsidRDefault="00AB05B5" w:rsidP="00AB05B5">
            <w:r w:rsidRPr="00AB05B5">
              <w:t>28</w:t>
            </w:r>
          </w:p>
        </w:tc>
        <w:tc>
          <w:tcPr>
            <w:tcW w:w="3105" w:type="dxa"/>
            <w:hideMark/>
          </w:tcPr>
          <w:p w14:paraId="170E8995" w14:textId="77777777" w:rsidR="00AB05B5" w:rsidRPr="00AB05B5" w:rsidRDefault="00AB05B5">
            <w:r w:rsidRPr="00AB05B5">
              <w:t xml:space="preserve">Проверка работоспособности </w:t>
            </w:r>
            <w:proofErr w:type="spellStart"/>
            <w:r w:rsidRPr="00AB05B5">
              <w:t>водозапорной</w:t>
            </w:r>
            <w:proofErr w:type="spellEnd"/>
            <w:r w:rsidRPr="00AB05B5">
              <w:t xml:space="preserve"> арматуры приборов учета воды диаметром 50-250 мм</w:t>
            </w:r>
          </w:p>
        </w:tc>
        <w:tc>
          <w:tcPr>
            <w:tcW w:w="1883" w:type="dxa"/>
            <w:hideMark/>
          </w:tcPr>
          <w:p w14:paraId="23C0D48D" w14:textId="77777777" w:rsidR="00AB05B5" w:rsidRPr="00AB05B5" w:rsidRDefault="00AB05B5" w:rsidP="00AB05B5">
            <w:r w:rsidRPr="00AB05B5">
              <w:t>1 прибор учета</w:t>
            </w:r>
          </w:p>
        </w:tc>
        <w:tc>
          <w:tcPr>
            <w:tcW w:w="1230" w:type="dxa"/>
            <w:noWrap/>
            <w:hideMark/>
          </w:tcPr>
          <w:p w14:paraId="37A6DA46" w14:textId="77777777" w:rsidR="00AB05B5" w:rsidRPr="00AB05B5" w:rsidRDefault="00AB05B5" w:rsidP="00AB05B5">
            <w:r w:rsidRPr="00AB05B5">
              <w:t>7</w:t>
            </w:r>
          </w:p>
        </w:tc>
        <w:tc>
          <w:tcPr>
            <w:tcW w:w="2384" w:type="dxa"/>
            <w:hideMark/>
          </w:tcPr>
          <w:p w14:paraId="171079FC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3DE3F652" w14:textId="77777777" w:rsidTr="00AB05B5">
        <w:trPr>
          <w:trHeight w:val="765"/>
        </w:trPr>
        <w:tc>
          <w:tcPr>
            <w:tcW w:w="521" w:type="dxa"/>
            <w:hideMark/>
          </w:tcPr>
          <w:p w14:paraId="73CCE8A8" w14:textId="77777777" w:rsidR="00AB05B5" w:rsidRPr="00AB05B5" w:rsidRDefault="00AB05B5" w:rsidP="00AB05B5">
            <w:r w:rsidRPr="00AB05B5">
              <w:t>29</w:t>
            </w:r>
          </w:p>
        </w:tc>
        <w:tc>
          <w:tcPr>
            <w:tcW w:w="3105" w:type="dxa"/>
            <w:hideMark/>
          </w:tcPr>
          <w:p w14:paraId="170663A1" w14:textId="77777777" w:rsidR="00AB05B5" w:rsidRPr="00AB05B5" w:rsidRDefault="00AB05B5">
            <w:r w:rsidRPr="00AB05B5"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1883" w:type="dxa"/>
            <w:hideMark/>
          </w:tcPr>
          <w:p w14:paraId="6B28CEDC" w14:textId="77777777" w:rsidR="00AB05B5" w:rsidRPr="00AB05B5" w:rsidRDefault="00AB05B5" w:rsidP="00AB05B5">
            <w:r w:rsidRPr="00AB05B5">
              <w:t>1 узел учета</w:t>
            </w:r>
          </w:p>
        </w:tc>
        <w:tc>
          <w:tcPr>
            <w:tcW w:w="1230" w:type="dxa"/>
            <w:noWrap/>
            <w:hideMark/>
          </w:tcPr>
          <w:p w14:paraId="1794B0AE" w14:textId="77777777" w:rsidR="00AB05B5" w:rsidRPr="00AB05B5" w:rsidRDefault="00AB05B5" w:rsidP="00AB05B5">
            <w:r w:rsidRPr="00AB05B5">
              <w:t>1</w:t>
            </w:r>
          </w:p>
        </w:tc>
        <w:tc>
          <w:tcPr>
            <w:tcW w:w="2384" w:type="dxa"/>
            <w:hideMark/>
          </w:tcPr>
          <w:p w14:paraId="3E4AC646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2BD902DF" w14:textId="77777777" w:rsidTr="00AB05B5">
        <w:trPr>
          <w:trHeight w:val="765"/>
        </w:trPr>
        <w:tc>
          <w:tcPr>
            <w:tcW w:w="521" w:type="dxa"/>
            <w:hideMark/>
          </w:tcPr>
          <w:p w14:paraId="6D6D7736" w14:textId="77777777" w:rsidR="00AB05B5" w:rsidRPr="00AB05B5" w:rsidRDefault="00AB05B5" w:rsidP="00AB05B5">
            <w:r w:rsidRPr="00AB05B5">
              <w:t>30</w:t>
            </w:r>
          </w:p>
        </w:tc>
        <w:tc>
          <w:tcPr>
            <w:tcW w:w="3105" w:type="dxa"/>
            <w:hideMark/>
          </w:tcPr>
          <w:p w14:paraId="1B834124" w14:textId="77777777" w:rsidR="00AB05B5" w:rsidRPr="00AB05B5" w:rsidRDefault="00AB05B5">
            <w:r w:rsidRPr="00AB05B5">
              <w:t>Визуальный осмотр и проверка наличия и нарушения пломб (узел учета тепловой энергии диаметром 50-250 мм)</w:t>
            </w:r>
          </w:p>
        </w:tc>
        <w:tc>
          <w:tcPr>
            <w:tcW w:w="1883" w:type="dxa"/>
            <w:hideMark/>
          </w:tcPr>
          <w:p w14:paraId="1566B28F" w14:textId="77777777" w:rsidR="00AB05B5" w:rsidRPr="00AB05B5" w:rsidRDefault="00AB05B5" w:rsidP="00AB05B5">
            <w:r w:rsidRPr="00AB05B5">
              <w:t>1 узел учета</w:t>
            </w:r>
          </w:p>
        </w:tc>
        <w:tc>
          <w:tcPr>
            <w:tcW w:w="1230" w:type="dxa"/>
            <w:noWrap/>
            <w:hideMark/>
          </w:tcPr>
          <w:p w14:paraId="1FDCDF6F" w14:textId="77777777" w:rsidR="00AB05B5" w:rsidRPr="00AB05B5" w:rsidRDefault="00AB05B5" w:rsidP="00AB05B5">
            <w:r w:rsidRPr="00AB05B5">
              <w:t>7</w:t>
            </w:r>
          </w:p>
        </w:tc>
        <w:tc>
          <w:tcPr>
            <w:tcW w:w="2384" w:type="dxa"/>
            <w:hideMark/>
          </w:tcPr>
          <w:p w14:paraId="777463BD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19910630" w14:textId="77777777" w:rsidTr="00AB05B5">
        <w:trPr>
          <w:trHeight w:val="510"/>
        </w:trPr>
        <w:tc>
          <w:tcPr>
            <w:tcW w:w="521" w:type="dxa"/>
            <w:hideMark/>
          </w:tcPr>
          <w:p w14:paraId="3F4FDD35" w14:textId="77777777" w:rsidR="00AB05B5" w:rsidRPr="00AB05B5" w:rsidRDefault="00AB05B5" w:rsidP="00AB05B5">
            <w:r w:rsidRPr="00AB05B5">
              <w:t>31</w:t>
            </w:r>
          </w:p>
        </w:tc>
        <w:tc>
          <w:tcPr>
            <w:tcW w:w="3105" w:type="dxa"/>
            <w:hideMark/>
          </w:tcPr>
          <w:p w14:paraId="75E61CEE" w14:textId="77777777" w:rsidR="00AB05B5" w:rsidRPr="00AB05B5" w:rsidRDefault="00AB05B5">
            <w:r w:rsidRPr="00AB05B5"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1883" w:type="dxa"/>
            <w:hideMark/>
          </w:tcPr>
          <w:p w14:paraId="17F0DF22" w14:textId="77777777" w:rsidR="00AB05B5" w:rsidRPr="00AB05B5" w:rsidRDefault="00AB05B5" w:rsidP="00AB05B5">
            <w:r w:rsidRPr="00AB05B5">
              <w:t>1 узел учета</w:t>
            </w:r>
          </w:p>
        </w:tc>
        <w:tc>
          <w:tcPr>
            <w:tcW w:w="1230" w:type="dxa"/>
            <w:noWrap/>
            <w:hideMark/>
          </w:tcPr>
          <w:p w14:paraId="0EACDAD2" w14:textId="77777777" w:rsidR="00AB05B5" w:rsidRPr="00AB05B5" w:rsidRDefault="00AB05B5" w:rsidP="00AB05B5">
            <w:r w:rsidRPr="00AB05B5">
              <w:t>7</w:t>
            </w:r>
          </w:p>
        </w:tc>
        <w:tc>
          <w:tcPr>
            <w:tcW w:w="2384" w:type="dxa"/>
            <w:hideMark/>
          </w:tcPr>
          <w:p w14:paraId="18535800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0F81A7F2" w14:textId="77777777" w:rsidTr="00DC0795">
        <w:trPr>
          <w:trHeight w:val="1010"/>
        </w:trPr>
        <w:tc>
          <w:tcPr>
            <w:tcW w:w="521" w:type="dxa"/>
            <w:hideMark/>
          </w:tcPr>
          <w:p w14:paraId="6BA710D0" w14:textId="77777777" w:rsidR="00AB05B5" w:rsidRPr="00AB05B5" w:rsidRDefault="00AB05B5" w:rsidP="00AB05B5">
            <w:r w:rsidRPr="00AB05B5">
              <w:t>32</w:t>
            </w:r>
          </w:p>
        </w:tc>
        <w:tc>
          <w:tcPr>
            <w:tcW w:w="3105" w:type="dxa"/>
            <w:hideMark/>
          </w:tcPr>
          <w:p w14:paraId="033CF04E" w14:textId="0AF211F6" w:rsidR="00AB05B5" w:rsidRPr="00AB05B5" w:rsidRDefault="00AB05B5" w:rsidP="00AB05B5">
            <w:r w:rsidRPr="00AB05B5">
              <w:t>Проверка работоспособности ОПУ (очередная метрологическая поверка)</w:t>
            </w:r>
          </w:p>
        </w:tc>
        <w:tc>
          <w:tcPr>
            <w:tcW w:w="1883" w:type="dxa"/>
            <w:hideMark/>
          </w:tcPr>
          <w:p w14:paraId="53DB93D0" w14:textId="78373DE1" w:rsidR="00AB05B5" w:rsidRPr="00AB05B5" w:rsidRDefault="00235790" w:rsidP="00AB05B5">
            <w:r>
              <w:t>1 узел учета</w:t>
            </w:r>
          </w:p>
        </w:tc>
        <w:tc>
          <w:tcPr>
            <w:tcW w:w="1230" w:type="dxa"/>
            <w:noWrap/>
            <w:hideMark/>
          </w:tcPr>
          <w:p w14:paraId="29C2643D" w14:textId="77777777" w:rsidR="00AB05B5" w:rsidRPr="00AB05B5" w:rsidRDefault="00AB05B5" w:rsidP="00AB05B5">
            <w:r w:rsidRPr="00AB05B5">
              <w:t>7</w:t>
            </w:r>
          </w:p>
        </w:tc>
        <w:tc>
          <w:tcPr>
            <w:tcW w:w="2384" w:type="dxa"/>
            <w:hideMark/>
          </w:tcPr>
          <w:p w14:paraId="218C4231" w14:textId="77777777" w:rsidR="00AB05B5" w:rsidRPr="00AB05B5" w:rsidRDefault="00AB05B5" w:rsidP="00AB05B5">
            <w:r w:rsidRPr="00AB05B5">
              <w:t>1 раз в четыре года</w:t>
            </w:r>
          </w:p>
        </w:tc>
      </w:tr>
      <w:tr w:rsidR="00DC0795" w:rsidRPr="00AB05B5" w14:paraId="0DA9FDD0" w14:textId="77777777" w:rsidTr="00DC0795">
        <w:trPr>
          <w:trHeight w:val="1010"/>
        </w:trPr>
        <w:tc>
          <w:tcPr>
            <w:tcW w:w="521" w:type="dxa"/>
          </w:tcPr>
          <w:p w14:paraId="41A2C58E" w14:textId="7D38E690" w:rsidR="00DC0795" w:rsidRPr="00AB05B5" w:rsidRDefault="00DC0795" w:rsidP="00AB05B5">
            <w:r>
              <w:t>33</w:t>
            </w:r>
          </w:p>
        </w:tc>
        <w:tc>
          <w:tcPr>
            <w:tcW w:w="3105" w:type="dxa"/>
          </w:tcPr>
          <w:p w14:paraId="1C81BBCB" w14:textId="1E966306" w:rsidR="00DC0795" w:rsidRPr="00AB05B5" w:rsidRDefault="00235790" w:rsidP="00AB05B5">
            <w:r>
              <w:t>Профилактические работы (выборочная метрологическая поверка теплосчетчика диаметром 50-250 мм)</w:t>
            </w:r>
          </w:p>
        </w:tc>
        <w:tc>
          <w:tcPr>
            <w:tcW w:w="1883" w:type="dxa"/>
          </w:tcPr>
          <w:p w14:paraId="380E211B" w14:textId="01FC2203" w:rsidR="00DC0795" w:rsidRPr="00AB05B5" w:rsidRDefault="00235790" w:rsidP="00AB05B5">
            <w:r>
              <w:t>1 узел учета</w:t>
            </w:r>
          </w:p>
        </w:tc>
        <w:tc>
          <w:tcPr>
            <w:tcW w:w="1230" w:type="dxa"/>
            <w:noWrap/>
          </w:tcPr>
          <w:p w14:paraId="1118D1CB" w14:textId="40B18F1A" w:rsidR="00DC0795" w:rsidRPr="00AB05B5" w:rsidRDefault="00235790" w:rsidP="00AB05B5">
            <w:r>
              <w:t>7</w:t>
            </w:r>
          </w:p>
        </w:tc>
        <w:tc>
          <w:tcPr>
            <w:tcW w:w="2384" w:type="dxa"/>
          </w:tcPr>
          <w:p w14:paraId="00350914" w14:textId="12F28DEA" w:rsidR="00DC0795" w:rsidRPr="00AB05B5" w:rsidRDefault="00235790" w:rsidP="00AB05B5">
            <w:r w:rsidRPr="00235790">
              <w:t>1 раз в четыре года</w:t>
            </w:r>
          </w:p>
        </w:tc>
      </w:tr>
      <w:tr w:rsidR="00235790" w:rsidRPr="00AB05B5" w14:paraId="08455A93" w14:textId="77777777" w:rsidTr="00DC0795">
        <w:trPr>
          <w:trHeight w:val="1010"/>
        </w:trPr>
        <w:tc>
          <w:tcPr>
            <w:tcW w:w="521" w:type="dxa"/>
          </w:tcPr>
          <w:p w14:paraId="7D135290" w14:textId="7608C883" w:rsidR="00235790" w:rsidRDefault="00235790" w:rsidP="00AB05B5">
            <w:r>
              <w:t>34</w:t>
            </w:r>
          </w:p>
        </w:tc>
        <w:tc>
          <w:tcPr>
            <w:tcW w:w="3105" w:type="dxa"/>
          </w:tcPr>
          <w:p w14:paraId="69535FB6" w14:textId="4C28A794" w:rsidR="00235790" w:rsidRDefault="00235790" w:rsidP="00AB05B5">
            <w:r>
              <w:t xml:space="preserve">Поверка (настройка) </w:t>
            </w:r>
            <w:proofErr w:type="spellStart"/>
            <w:r>
              <w:t>тепловычислителя</w:t>
            </w:r>
            <w:proofErr w:type="spellEnd"/>
            <w:r>
              <w:t xml:space="preserve"> (выборочная метрологическая поверка теплосчетчиков диаметром 50-250 мм)</w:t>
            </w:r>
          </w:p>
        </w:tc>
        <w:tc>
          <w:tcPr>
            <w:tcW w:w="1883" w:type="dxa"/>
          </w:tcPr>
          <w:p w14:paraId="3E8BBDA2" w14:textId="6ED3E009" w:rsidR="00235790" w:rsidRDefault="00235790" w:rsidP="00AB05B5">
            <w:r>
              <w:t>1 узел учета</w:t>
            </w:r>
          </w:p>
        </w:tc>
        <w:tc>
          <w:tcPr>
            <w:tcW w:w="1230" w:type="dxa"/>
            <w:noWrap/>
          </w:tcPr>
          <w:p w14:paraId="11F6B4A4" w14:textId="1CFEFA0E" w:rsidR="00235790" w:rsidRDefault="00235790" w:rsidP="00AB05B5">
            <w:r>
              <w:t xml:space="preserve">7 </w:t>
            </w:r>
          </w:p>
        </w:tc>
        <w:tc>
          <w:tcPr>
            <w:tcW w:w="2384" w:type="dxa"/>
          </w:tcPr>
          <w:p w14:paraId="407CA150" w14:textId="2C29D97E" w:rsidR="00235790" w:rsidRPr="00235790" w:rsidRDefault="00235790" w:rsidP="00AB05B5">
            <w:r w:rsidRPr="00235790">
              <w:t>1 раз в четыре года</w:t>
            </w:r>
          </w:p>
        </w:tc>
      </w:tr>
      <w:tr w:rsidR="00235790" w:rsidRPr="00AB05B5" w14:paraId="31678E22" w14:textId="77777777" w:rsidTr="00DC0795">
        <w:trPr>
          <w:trHeight w:val="1010"/>
        </w:trPr>
        <w:tc>
          <w:tcPr>
            <w:tcW w:w="521" w:type="dxa"/>
          </w:tcPr>
          <w:p w14:paraId="5EEC1A3B" w14:textId="46A75FA4" w:rsidR="00235790" w:rsidRDefault="00235790" w:rsidP="00AB05B5">
            <w:r>
              <w:t>35</w:t>
            </w:r>
          </w:p>
        </w:tc>
        <w:tc>
          <w:tcPr>
            <w:tcW w:w="3105" w:type="dxa"/>
          </w:tcPr>
          <w:p w14:paraId="22B725F9" w14:textId="646013EF" w:rsidR="00235790" w:rsidRDefault="001A0803" w:rsidP="00AB05B5">
            <w:r>
              <w:t xml:space="preserve">Съем данных с </w:t>
            </w:r>
            <w:proofErr w:type="spellStart"/>
            <w:r>
              <w:t>тепловычислителя</w:t>
            </w:r>
            <w:proofErr w:type="spellEnd"/>
            <w:r>
              <w:t xml:space="preserve"> с помощью переносного компьютера, адаптера (выборочная метрологическая поверка теплосчетчиков диаметром 50-250 мм)</w:t>
            </w:r>
          </w:p>
        </w:tc>
        <w:tc>
          <w:tcPr>
            <w:tcW w:w="1883" w:type="dxa"/>
          </w:tcPr>
          <w:p w14:paraId="67388172" w14:textId="1B6DB44B" w:rsidR="00235790" w:rsidRDefault="001A0803" w:rsidP="00AB05B5">
            <w:r>
              <w:t>1 узел учета</w:t>
            </w:r>
          </w:p>
        </w:tc>
        <w:tc>
          <w:tcPr>
            <w:tcW w:w="1230" w:type="dxa"/>
            <w:noWrap/>
          </w:tcPr>
          <w:p w14:paraId="7DCAD0E5" w14:textId="5AAA63B5" w:rsidR="00235790" w:rsidRDefault="001A0803" w:rsidP="00AB05B5">
            <w:r>
              <w:t>7</w:t>
            </w:r>
          </w:p>
        </w:tc>
        <w:tc>
          <w:tcPr>
            <w:tcW w:w="2384" w:type="dxa"/>
          </w:tcPr>
          <w:p w14:paraId="68BCE344" w14:textId="26C22A89" w:rsidR="00235790" w:rsidRPr="00235790" w:rsidRDefault="001A0803" w:rsidP="00AB05B5">
            <w:r w:rsidRPr="001A0803">
              <w:t>1 раз в четыре года</w:t>
            </w:r>
          </w:p>
        </w:tc>
      </w:tr>
      <w:tr w:rsidR="001A0803" w:rsidRPr="00AB05B5" w14:paraId="30BD9378" w14:textId="77777777" w:rsidTr="00DC0795">
        <w:trPr>
          <w:trHeight w:val="1010"/>
        </w:trPr>
        <w:tc>
          <w:tcPr>
            <w:tcW w:w="521" w:type="dxa"/>
          </w:tcPr>
          <w:p w14:paraId="46C2FA46" w14:textId="6EC191D7" w:rsidR="001A0803" w:rsidRDefault="001A0803" w:rsidP="00AB05B5">
            <w:r>
              <w:t>36</w:t>
            </w:r>
          </w:p>
        </w:tc>
        <w:tc>
          <w:tcPr>
            <w:tcW w:w="3105" w:type="dxa"/>
          </w:tcPr>
          <w:p w14:paraId="410831BC" w14:textId="6DF6C1BC" w:rsidR="001A0803" w:rsidRDefault="001A0803" w:rsidP="00AB05B5">
            <w:r>
              <w:t>Обсчет данных, оформление справок, распечатка архивов данных (выборочная метрологическая поверка теплосчетчиков диаметром 50-250 мм)</w:t>
            </w:r>
          </w:p>
        </w:tc>
        <w:tc>
          <w:tcPr>
            <w:tcW w:w="1883" w:type="dxa"/>
          </w:tcPr>
          <w:p w14:paraId="7268DF1F" w14:textId="630D9A9A" w:rsidR="001A0803" w:rsidRDefault="001A0803" w:rsidP="00AB05B5">
            <w:r>
              <w:t xml:space="preserve">1 узел учета </w:t>
            </w:r>
          </w:p>
        </w:tc>
        <w:tc>
          <w:tcPr>
            <w:tcW w:w="1230" w:type="dxa"/>
            <w:noWrap/>
          </w:tcPr>
          <w:p w14:paraId="3C44A2B2" w14:textId="1BF1027B" w:rsidR="001A0803" w:rsidRDefault="001A0803" w:rsidP="00AB05B5">
            <w:r>
              <w:t>7</w:t>
            </w:r>
          </w:p>
        </w:tc>
        <w:tc>
          <w:tcPr>
            <w:tcW w:w="2384" w:type="dxa"/>
          </w:tcPr>
          <w:p w14:paraId="30225903" w14:textId="07F8D7D1" w:rsidR="001A0803" w:rsidRPr="001A0803" w:rsidRDefault="001A0803" w:rsidP="00AB05B5">
            <w:r w:rsidRPr="001A0803">
              <w:t>1 раз в четыре года</w:t>
            </w:r>
          </w:p>
        </w:tc>
      </w:tr>
      <w:tr w:rsidR="001A0803" w:rsidRPr="00AB05B5" w14:paraId="3D855E0C" w14:textId="77777777" w:rsidTr="00DC0795">
        <w:trPr>
          <w:trHeight w:val="1010"/>
        </w:trPr>
        <w:tc>
          <w:tcPr>
            <w:tcW w:w="521" w:type="dxa"/>
          </w:tcPr>
          <w:p w14:paraId="77DE8D98" w14:textId="00CEA1B9" w:rsidR="001A0803" w:rsidRDefault="001A0803" w:rsidP="00AB05B5">
            <w:r>
              <w:t>37</w:t>
            </w:r>
          </w:p>
        </w:tc>
        <w:tc>
          <w:tcPr>
            <w:tcW w:w="3105" w:type="dxa"/>
          </w:tcPr>
          <w:p w14:paraId="2FEB04D8" w14:textId="2393621B" w:rsidR="001A0803" w:rsidRDefault="001A0803" w:rsidP="00AB05B5">
            <w:r>
              <w:t>Снятие (демонтаж) прибора учета тепловой энергии диаметром от 50 до 100 мм</w:t>
            </w:r>
          </w:p>
        </w:tc>
        <w:tc>
          <w:tcPr>
            <w:tcW w:w="1883" w:type="dxa"/>
          </w:tcPr>
          <w:p w14:paraId="6625996D" w14:textId="392E09DD" w:rsidR="001A0803" w:rsidRDefault="001A0803" w:rsidP="00AB05B5">
            <w:r>
              <w:t>1 прибор</w:t>
            </w:r>
          </w:p>
        </w:tc>
        <w:tc>
          <w:tcPr>
            <w:tcW w:w="1230" w:type="dxa"/>
            <w:noWrap/>
          </w:tcPr>
          <w:p w14:paraId="4B7BC4F6" w14:textId="363D2D3E" w:rsidR="001A0803" w:rsidRDefault="001A0803" w:rsidP="00AB05B5">
            <w:r>
              <w:t>7</w:t>
            </w:r>
          </w:p>
        </w:tc>
        <w:tc>
          <w:tcPr>
            <w:tcW w:w="2384" w:type="dxa"/>
          </w:tcPr>
          <w:p w14:paraId="663FED74" w14:textId="63FD61B6" w:rsidR="001A0803" w:rsidRPr="001A0803" w:rsidRDefault="001A0803" w:rsidP="00AB05B5">
            <w:r w:rsidRPr="001A0803">
              <w:t>1 раз в четыре года</w:t>
            </w:r>
          </w:p>
        </w:tc>
      </w:tr>
      <w:tr w:rsidR="001A0803" w:rsidRPr="00AB05B5" w14:paraId="1C422D3A" w14:textId="77777777" w:rsidTr="00DC0795">
        <w:trPr>
          <w:trHeight w:val="1010"/>
        </w:trPr>
        <w:tc>
          <w:tcPr>
            <w:tcW w:w="521" w:type="dxa"/>
          </w:tcPr>
          <w:p w14:paraId="6CAAD883" w14:textId="4006D1D6" w:rsidR="001A0803" w:rsidRDefault="001A0803" w:rsidP="00AB05B5">
            <w:r>
              <w:lastRenderedPageBreak/>
              <w:t>38</w:t>
            </w:r>
          </w:p>
        </w:tc>
        <w:tc>
          <w:tcPr>
            <w:tcW w:w="3105" w:type="dxa"/>
          </w:tcPr>
          <w:p w14:paraId="714107A8" w14:textId="5CF38379" w:rsidR="001A0803" w:rsidRDefault="001A0803" w:rsidP="00AB05B5">
            <w:r>
              <w:t>Установка (монтаж) прибора учета тепловой энергии диаметром от 50 до 100 мм</w:t>
            </w:r>
          </w:p>
        </w:tc>
        <w:tc>
          <w:tcPr>
            <w:tcW w:w="1883" w:type="dxa"/>
          </w:tcPr>
          <w:p w14:paraId="66CFB1CA" w14:textId="628BA1F4" w:rsidR="001A0803" w:rsidRDefault="001A0803" w:rsidP="00AB05B5">
            <w:r>
              <w:t>1 прибор</w:t>
            </w:r>
          </w:p>
        </w:tc>
        <w:tc>
          <w:tcPr>
            <w:tcW w:w="1230" w:type="dxa"/>
            <w:noWrap/>
          </w:tcPr>
          <w:p w14:paraId="48E472AA" w14:textId="21D0F7E4" w:rsidR="001A0803" w:rsidRDefault="001A0803" w:rsidP="00AB05B5">
            <w:r>
              <w:t>7</w:t>
            </w:r>
          </w:p>
        </w:tc>
        <w:tc>
          <w:tcPr>
            <w:tcW w:w="2384" w:type="dxa"/>
          </w:tcPr>
          <w:p w14:paraId="7F0FCD41" w14:textId="0FC1B182" w:rsidR="001A0803" w:rsidRPr="001A0803" w:rsidRDefault="001A0803" w:rsidP="00AB05B5">
            <w:r w:rsidRPr="001A0803">
              <w:t>1 раз в четыре года</w:t>
            </w:r>
          </w:p>
        </w:tc>
      </w:tr>
      <w:tr w:rsidR="00AB05B5" w:rsidRPr="00AB05B5" w14:paraId="5AA069D7" w14:textId="77777777" w:rsidTr="00AB05B5">
        <w:trPr>
          <w:trHeight w:val="300"/>
        </w:trPr>
        <w:tc>
          <w:tcPr>
            <w:tcW w:w="521" w:type="dxa"/>
            <w:hideMark/>
          </w:tcPr>
          <w:p w14:paraId="30411738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4C249BE1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Устранение аварии и выполнение заявок населения</w:t>
            </w:r>
          </w:p>
        </w:tc>
      </w:tr>
      <w:tr w:rsidR="00AB05B5" w:rsidRPr="00AB05B5" w14:paraId="7F6533A0" w14:textId="77777777" w:rsidTr="00235790">
        <w:trPr>
          <w:trHeight w:val="2029"/>
        </w:trPr>
        <w:tc>
          <w:tcPr>
            <w:tcW w:w="521" w:type="dxa"/>
            <w:hideMark/>
          </w:tcPr>
          <w:p w14:paraId="570938D1" w14:textId="77777777" w:rsidR="00AB05B5" w:rsidRPr="00AB05B5" w:rsidRDefault="00AB05B5" w:rsidP="00AB05B5">
            <w:r w:rsidRPr="00AB05B5">
              <w:t>39</w:t>
            </w:r>
          </w:p>
        </w:tc>
        <w:tc>
          <w:tcPr>
            <w:tcW w:w="3105" w:type="dxa"/>
            <w:hideMark/>
          </w:tcPr>
          <w:p w14:paraId="17D5905B" w14:textId="77777777" w:rsidR="00AB05B5" w:rsidRPr="00AB05B5" w:rsidRDefault="00AB05B5">
            <w:r w:rsidRPr="00AB05B5"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883" w:type="dxa"/>
            <w:hideMark/>
          </w:tcPr>
          <w:p w14:paraId="770FB225" w14:textId="3A6E54F3" w:rsidR="00AB05B5" w:rsidRPr="00AB05B5" w:rsidRDefault="00AB05B5" w:rsidP="00AB05B5">
            <w:r w:rsidRPr="00AB05B5">
              <w:t>1000 м</w:t>
            </w:r>
            <w:proofErr w:type="gramStart"/>
            <w:r w:rsidRPr="00AB05B5">
              <w:t>2  общей</w:t>
            </w:r>
            <w:proofErr w:type="gramEnd"/>
            <w:r w:rsidRPr="00AB05B5">
              <w:t xml:space="preserve"> площади жилых помещений, не оборудованных газовыми плитами </w:t>
            </w:r>
          </w:p>
        </w:tc>
        <w:tc>
          <w:tcPr>
            <w:tcW w:w="1230" w:type="dxa"/>
            <w:noWrap/>
            <w:hideMark/>
          </w:tcPr>
          <w:p w14:paraId="30323366" w14:textId="77777777" w:rsidR="00AB05B5" w:rsidRPr="00AB05B5" w:rsidRDefault="00AB05B5" w:rsidP="00AB05B5">
            <w:r w:rsidRPr="00AB05B5">
              <w:t>4,97</w:t>
            </w:r>
          </w:p>
        </w:tc>
        <w:tc>
          <w:tcPr>
            <w:tcW w:w="2384" w:type="dxa"/>
            <w:hideMark/>
          </w:tcPr>
          <w:p w14:paraId="10EA9092" w14:textId="77777777" w:rsidR="00AB05B5" w:rsidRPr="00AB05B5" w:rsidRDefault="00AB05B5" w:rsidP="00AB05B5">
            <w:r w:rsidRPr="00AB05B5">
              <w:t>Круглосуточно</w:t>
            </w:r>
          </w:p>
        </w:tc>
      </w:tr>
      <w:tr w:rsidR="00AB05B5" w:rsidRPr="00AB05B5" w14:paraId="17E7CF30" w14:textId="77777777" w:rsidTr="00AB05B5">
        <w:trPr>
          <w:trHeight w:val="300"/>
        </w:trPr>
        <w:tc>
          <w:tcPr>
            <w:tcW w:w="521" w:type="dxa"/>
            <w:hideMark/>
          </w:tcPr>
          <w:p w14:paraId="687A9089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4107CB16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Лифты</w:t>
            </w:r>
          </w:p>
        </w:tc>
      </w:tr>
      <w:tr w:rsidR="00AB05B5" w:rsidRPr="00AB05B5" w14:paraId="32F43F7D" w14:textId="77777777" w:rsidTr="00AB05B5">
        <w:trPr>
          <w:trHeight w:val="510"/>
        </w:trPr>
        <w:tc>
          <w:tcPr>
            <w:tcW w:w="521" w:type="dxa"/>
            <w:hideMark/>
          </w:tcPr>
          <w:p w14:paraId="33041897" w14:textId="77777777" w:rsidR="00AB05B5" w:rsidRPr="00AB05B5" w:rsidRDefault="00AB05B5" w:rsidP="00AB05B5">
            <w:r w:rsidRPr="00AB05B5">
              <w:t>40</w:t>
            </w:r>
          </w:p>
        </w:tc>
        <w:tc>
          <w:tcPr>
            <w:tcW w:w="3105" w:type="dxa"/>
            <w:hideMark/>
          </w:tcPr>
          <w:p w14:paraId="3F301C84" w14:textId="77777777" w:rsidR="00AB05B5" w:rsidRPr="00AB05B5" w:rsidRDefault="00AB05B5">
            <w:r w:rsidRPr="00AB05B5">
              <w:t>Тормозное устройство</w:t>
            </w:r>
          </w:p>
        </w:tc>
        <w:tc>
          <w:tcPr>
            <w:tcW w:w="1883" w:type="dxa"/>
            <w:hideMark/>
          </w:tcPr>
          <w:p w14:paraId="33C2CE9E" w14:textId="77777777" w:rsidR="00AB05B5" w:rsidRPr="00AB05B5" w:rsidRDefault="00AB05B5" w:rsidP="00AB05B5">
            <w:r w:rsidRPr="00AB05B5">
              <w:t>1 тормозное устройство</w:t>
            </w:r>
          </w:p>
        </w:tc>
        <w:tc>
          <w:tcPr>
            <w:tcW w:w="1230" w:type="dxa"/>
            <w:noWrap/>
            <w:hideMark/>
          </w:tcPr>
          <w:p w14:paraId="537D54FF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0A328D10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3D038162" w14:textId="77777777" w:rsidTr="00AB05B5">
        <w:trPr>
          <w:trHeight w:val="315"/>
        </w:trPr>
        <w:tc>
          <w:tcPr>
            <w:tcW w:w="521" w:type="dxa"/>
            <w:hideMark/>
          </w:tcPr>
          <w:p w14:paraId="5F346DE8" w14:textId="77777777" w:rsidR="00AB05B5" w:rsidRPr="00AB05B5" w:rsidRDefault="00AB05B5" w:rsidP="00AB05B5">
            <w:r w:rsidRPr="00AB05B5">
              <w:t>41</w:t>
            </w:r>
          </w:p>
        </w:tc>
        <w:tc>
          <w:tcPr>
            <w:tcW w:w="3105" w:type="dxa"/>
            <w:hideMark/>
          </w:tcPr>
          <w:p w14:paraId="796952C4" w14:textId="77777777" w:rsidR="00AB05B5" w:rsidRPr="00AB05B5" w:rsidRDefault="00AB05B5">
            <w:r w:rsidRPr="00AB05B5">
              <w:t>Шахта</w:t>
            </w:r>
          </w:p>
        </w:tc>
        <w:tc>
          <w:tcPr>
            <w:tcW w:w="1883" w:type="dxa"/>
            <w:hideMark/>
          </w:tcPr>
          <w:p w14:paraId="58992236" w14:textId="77777777" w:rsidR="00AB05B5" w:rsidRPr="00AB05B5" w:rsidRDefault="00AB05B5" w:rsidP="00AB05B5">
            <w:r w:rsidRPr="00AB05B5">
              <w:t>1 этаж</w:t>
            </w:r>
          </w:p>
        </w:tc>
        <w:tc>
          <w:tcPr>
            <w:tcW w:w="1230" w:type="dxa"/>
            <w:noWrap/>
            <w:hideMark/>
          </w:tcPr>
          <w:p w14:paraId="05C258F2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2384" w:type="dxa"/>
            <w:hideMark/>
          </w:tcPr>
          <w:p w14:paraId="0BDB01E7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2786E1EF" w14:textId="77777777" w:rsidTr="00AB05B5">
        <w:trPr>
          <w:trHeight w:val="315"/>
        </w:trPr>
        <w:tc>
          <w:tcPr>
            <w:tcW w:w="521" w:type="dxa"/>
            <w:hideMark/>
          </w:tcPr>
          <w:p w14:paraId="4A876AA3" w14:textId="77777777" w:rsidR="00AB05B5" w:rsidRPr="00AB05B5" w:rsidRDefault="00AB05B5" w:rsidP="00AB05B5">
            <w:r w:rsidRPr="00AB05B5">
              <w:t>42</w:t>
            </w:r>
          </w:p>
        </w:tc>
        <w:tc>
          <w:tcPr>
            <w:tcW w:w="3105" w:type="dxa"/>
            <w:hideMark/>
          </w:tcPr>
          <w:p w14:paraId="4812C77B" w14:textId="77777777" w:rsidR="00AB05B5" w:rsidRPr="00AB05B5" w:rsidRDefault="00AB05B5">
            <w:r w:rsidRPr="00AB05B5">
              <w:t>Двери шахты лифта автоматические</w:t>
            </w:r>
          </w:p>
        </w:tc>
        <w:tc>
          <w:tcPr>
            <w:tcW w:w="1883" w:type="dxa"/>
            <w:hideMark/>
          </w:tcPr>
          <w:p w14:paraId="137B927A" w14:textId="77777777" w:rsidR="00AB05B5" w:rsidRPr="00AB05B5" w:rsidRDefault="00AB05B5" w:rsidP="00AB05B5">
            <w:r w:rsidRPr="00AB05B5">
              <w:t>1 этаж</w:t>
            </w:r>
          </w:p>
        </w:tc>
        <w:tc>
          <w:tcPr>
            <w:tcW w:w="1230" w:type="dxa"/>
            <w:noWrap/>
            <w:hideMark/>
          </w:tcPr>
          <w:p w14:paraId="06AF0F2A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2384" w:type="dxa"/>
            <w:hideMark/>
          </w:tcPr>
          <w:p w14:paraId="04E5849F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2134856F" w14:textId="77777777" w:rsidTr="00AB05B5">
        <w:trPr>
          <w:trHeight w:val="315"/>
        </w:trPr>
        <w:tc>
          <w:tcPr>
            <w:tcW w:w="521" w:type="dxa"/>
            <w:hideMark/>
          </w:tcPr>
          <w:p w14:paraId="7C964771" w14:textId="77777777" w:rsidR="00AB05B5" w:rsidRPr="00AB05B5" w:rsidRDefault="00AB05B5" w:rsidP="00AB05B5">
            <w:r w:rsidRPr="00AB05B5">
              <w:t>43</w:t>
            </w:r>
          </w:p>
        </w:tc>
        <w:tc>
          <w:tcPr>
            <w:tcW w:w="3105" w:type="dxa"/>
            <w:hideMark/>
          </w:tcPr>
          <w:p w14:paraId="2C3FAE0B" w14:textId="77777777" w:rsidR="00AB05B5" w:rsidRPr="00AB05B5" w:rsidRDefault="00AB05B5">
            <w:r w:rsidRPr="00AB05B5">
              <w:t>Ограждение и каркас шахты</w:t>
            </w:r>
          </w:p>
        </w:tc>
        <w:tc>
          <w:tcPr>
            <w:tcW w:w="1883" w:type="dxa"/>
            <w:hideMark/>
          </w:tcPr>
          <w:p w14:paraId="2204965E" w14:textId="77777777" w:rsidR="00AB05B5" w:rsidRPr="00AB05B5" w:rsidRDefault="00AB05B5" w:rsidP="00AB05B5">
            <w:r w:rsidRPr="00AB05B5">
              <w:t>1 этаж</w:t>
            </w:r>
          </w:p>
        </w:tc>
        <w:tc>
          <w:tcPr>
            <w:tcW w:w="1230" w:type="dxa"/>
            <w:noWrap/>
            <w:hideMark/>
          </w:tcPr>
          <w:p w14:paraId="25095ABC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2384" w:type="dxa"/>
            <w:hideMark/>
          </w:tcPr>
          <w:p w14:paraId="72EA95D1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5637EB44" w14:textId="77777777" w:rsidTr="00AB05B5">
        <w:trPr>
          <w:trHeight w:val="315"/>
        </w:trPr>
        <w:tc>
          <w:tcPr>
            <w:tcW w:w="521" w:type="dxa"/>
            <w:hideMark/>
          </w:tcPr>
          <w:p w14:paraId="76EFAF6A" w14:textId="77777777" w:rsidR="00AB05B5" w:rsidRPr="00AB05B5" w:rsidRDefault="00AB05B5" w:rsidP="00AB05B5">
            <w:r w:rsidRPr="00AB05B5">
              <w:t>44</w:t>
            </w:r>
          </w:p>
        </w:tc>
        <w:tc>
          <w:tcPr>
            <w:tcW w:w="3105" w:type="dxa"/>
            <w:hideMark/>
          </w:tcPr>
          <w:p w14:paraId="64296945" w14:textId="77777777" w:rsidR="00AB05B5" w:rsidRPr="00AB05B5" w:rsidRDefault="00AB05B5">
            <w:r w:rsidRPr="00AB05B5">
              <w:t>Направляющая кабины или противовеса</w:t>
            </w:r>
          </w:p>
        </w:tc>
        <w:tc>
          <w:tcPr>
            <w:tcW w:w="1883" w:type="dxa"/>
            <w:hideMark/>
          </w:tcPr>
          <w:p w14:paraId="23B86E56" w14:textId="77777777" w:rsidR="00AB05B5" w:rsidRPr="00AB05B5" w:rsidRDefault="00AB05B5" w:rsidP="00AB05B5">
            <w:r w:rsidRPr="00AB05B5">
              <w:t>1 этаж</w:t>
            </w:r>
          </w:p>
        </w:tc>
        <w:tc>
          <w:tcPr>
            <w:tcW w:w="1230" w:type="dxa"/>
            <w:noWrap/>
            <w:hideMark/>
          </w:tcPr>
          <w:p w14:paraId="756D8CCA" w14:textId="77777777" w:rsidR="00AB05B5" w:rsidRPr="00AB05B5" w:rsidRDefault="00AB05B5" w:rsidP="00AB05B5">
            <w:r w:rsidRPr="00AB05B5">
              <w:t>23</w:t>
            </w:r>
          </w:p>
        </w:tc>
        <w:tc>
          <w:tcPr>
            <w:tcW w:w="2384" w:type="dxa"/>
            <w:hideMark/>
          </w:tcPr>
          <w:p w14:paraId="06BF2064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4E1E696B" w14:textId="77777777" w:rsidTr="00AB05B5">
        <w:trPr>
          <w:trHeight w:val="315"/>
        </w:trPr>
        <w:tc>
          <w:tcPr>
            <w:tcW w:w="521" w:type="dxa"/>
            <w:hideMark/>
          </w:tcPr>
          <w:p w14:paraId="3A497A54" w14:textId="77777777" w:rsidR="00AB05B5" w:rsidRPr="00AB05B5" w:rsidRDefault="00AB05B5" w:rsidP="00AB05B5">
            <w:r w:rsidRPr="00AB05B5">
              <w:t>45</w:t>
            </w:r>
          </w:p>
        </w:tc>
        <w:tc>
          <w:tcPr>
            <w:tcW w:w="3105" w:type="dxa"/>
            <w:hideMark/>
          </w:tcPr>
          <w:p w14:paraId="2FE6AE33" w14:textId="77777777" w:rsidR="00AB05B5" w:rsidRPr="00AB05B5" w:rsidRDefault="00AB05B5">
            <w:r w:rsidRPr="00AB05B5">
              <w:t>Канатоведущий шкив (КВШ)</w:t>
            </w:r>
          </w:p>
        </w:tc>
        <w:tc>
          <w:tcPr>
            <w:tcW w:w="1883" w:type="dxa"/>
            <w:hideMark/>
          </w:tcPr>
          <w:p w14:paraId="3FB5B185" w14:textId="77777777" w:rsidR="00AB05B5" w:rsidRPr="00AB05B5" w:rsidRDefault="00AB05B5" w:rsidP="00AB05B5">
            <w:r w:rsidRPr="00AB05B5">
              <w:t>КВШ</w:t>
            </w:r>
          </w:p>
        </w:tc>
        <w:tc>
          <w:tcPr>
            <w:tcW w:w="1230" w:type="dxa"/>
            <w:noWrap/>
            <w:hideMark/>
          </w:tcPr>
          <w:p w14:paraId="386810BC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0B56D8D6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70F4443F" w14:textId="77777777" w:rsidTr="00AB05B5">
        <w:trPr>
          <w:trHeight w:val="315"/>
        </w:trPr>
        <w:tc>
          <w:tcPr>
            <w:tcW w:w="521" w:type="dxa"/>
            <w:hideMark/>
          </w:tcPr>
          <w:p w14:paraId="7FBF0994" w14:textId="77777777" w:rsidR="00AB05B5" w:rsidRPr="00AB05B5" w:rsidRDefault="00AB05B5" w:rsidP="00AB05B5">
            <w:r w:rsidRPr="00AB05B5">
              <w:t>46</w:t>
            </w:r>
          </w:p>
        </w:tc>
        <w:tc>
          <w:tcPr>
            <w:tcW w:w="3105" w:type="dxa"/>
            <w:hideMark/>
          </w:tcPr>
          <w:p w14:paraId="5EDF7F8E" w14:textId="77777777" w:rsidR="00AB05B5" w:rsidRPr="00AB05B5" w:rsidRDefault="00AB05B5">
            <w:r w:rsidRPr="00AB05B5">
              <w:t>Подвеска кабины</w:t>
            </w:r>
          </w:p>
        </w:tc>
        <w:tc>
          <w:tcPr>
            <w:tcW w:w="1883" w:type="dxa"/>
            <w:hideMark/>
          </w:tcPr>
          <w:p w14:paraId="3F2D501D" w14:textId="77777777" w:rsidR="00AB05B5" w:rsidRPr="00AB05B5" w:rsidRDefault="00AB05B5" w:rsidP="00AB05B5">
            <w:r w:rsidRPr="00AB05B5">
              <w:t>подвеска</w:t>
            </w:r>
          </w:p>
        </w:tc>
        <w:tc>
          <w:tcPr>
            <w:tcW w:w="1230" w:type="dxa"/>
            <w:noWrap/>
            <w:hideMark/>
          </w:tcPr>
          <w:p w14:paraId="48674718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3D1F4666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051C8EAA" w14:textId="77777777" w:rsidTr="00AB05B5">
        <w:trPr>
          <w:trHeight w:val="510"/>
        </w:trPr>
        <w:tc>
          <w:tcPr>
            <w:tcW w:w="521" w:type="dxa"/>
            <w:hideMark/>
          </w:tcPr>
          <w:p w14:paraId="65EB1F64" w14:textId="77777777" w:rsidR="00AB05B5" w:rsidRPr="00AB05B5" w:rsidRDefault="00AB05B5" w:rsidP="00AB05B5">
            <w:r w:rsidRPr="00AB05B5">
              <w:t>47</w:t>
            </w:r>
          </w:p>
        </w:tc>
        <w:tc>
          <w:tcPr>
            <w:tcW w:w="3105" w:type="dxa"/>
            <w:hideMark/>
          </w:tcPr>
          <w:p w14:paraId="08203EEF" w14:textId="77777777" w:rsidR="00AB05B5" w:rsidRPr="00AB05B5" w:rsidRDefault="00AB05B5">
            <w:r w:rsidRPr="00AB05B5">
              <w:t>Смазывающие</w:t>
            </w:r>
          </w:p>
        </w:tc>
        <w:tc>
          <w:tcPr>
            <w:tcW w:w="1883" w:type="dxa"/>
            <w:hideMark/>
          </w:tcPr>
          <w:p w14:paraId="581B171D" w14:textId="77777777" w:rsidR="00AB05B5" w:rsidRPr="00AB05B5" w:rsidRDefault="00AB05B5" w:rsidP="00AB05B5">
            <w:r w:rsidRPr="00AB05B5">
              <w:t>смазывающий аппарат</w:t>
            </w:r>
          </w:p>
        </w:tc>
        <w:tc>
          <w:tcPr>
            <w:tcW w:w="1230" w:type="dxa"/>
            <w:noWrap/>
            <w:hideMark/>
          </w:tcPr>
          <w:p w14:paraId="22528788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532637A2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6235C90A" w14:textId="77777777" w:rsidTr="00AB05B5">
        <w:trPr>
          <w:trHeight w:val="315"/>
        </w:trPr>
        <w:tc>
          <w:tcPr>
            <w:tcW w:w="521" w:type="dxa"/>
            <w:hideMark/>
          </w:tcPr>
          <w:p w14:paraId="3399BB71" w14:textId="77777777" w:rsidR="00AB05B5" w:rsidRPr="00AB05B5" w:rsidRDefault="00AB05B5" w:rsidP="00AB05B5">
            <w:r w:rsidRPr="00AB05B5">
              <w:t>48</w:t>
            </w:r>
          </w:p>
        </w:tc>
        <w:tc>
          <w:tcPr>
            <w:tcW w:w="3105" w:type="dxa"/>
            <w:hideMark/>
          </w:tcPr>
          <w:p w14:paraId="2BB8B3EC" w14:textId="77777777" w:rsidR="00AB05B5" w:rsidRPr="00AB05B5" w:rsidRDefault="00AB05B5">
            <w:r w:rsidRPr="00AB05B5">
              <w:t>Башмаки кабины и противовеса</w:t>
            </w:r>
          </w:p>
        </w:tc>
        <w:tc>
          <w:tcPr>
            <w:tcW w:w="1883" w:type="dxa"/>
            <w:hideMark/>
          </w:tcPr>
          <w:p w14:paraId="67DB1E5A" w14:textId="77777777" w:rsidR="00AB05B5" w:rsidRPr="00AB05B5" w:rsidRDefault="00AB05B5" w:rsidP="00AB05B5">
            <w:r w:rsidRPr="00AB05B5">
              <w:t>1 башмак</w:t>
            </w:r>
          </w:p>
        </w:tc>
        <w:tc>
          <w:tcPr>
            <w:tcW w:w="1230" w:type="dxa"/>
            <w:noWrap/>
            <w:hideMark/>
          </w:tcPr>
          <w:p w14:paraId="5C2856AF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1292584F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2BF2812C" w14:textId="77777777" w:rsidTr="00AB05B5">
        <w:trPr>
          <w:trHeight w:val="315"/>
        </w:trPr>
        <w:tc>
          <w:tcPr>
            <w:tcW w:w="521" w:type="dxa"/>
            <w:hideMark/>
          </w:tcPr>
          <w:p w14:paraId="446E7553" w14:textId="77777777" w:rsidR="00AB05B5" w:rsidRPr="00AB05B5" w:rsidRDefault="00AB05B5" w:rsidP="00AB05B5">
            <w:r w:rsidRPr="00AB05B5">
              <w:t>49</w:t>
            </w:r>
          </w:p>
        </w:tc>
        <w:tc>
          <w:tcPr>
            <w:tcW w:w="3105" w:type="dxa"/>
            <w:hideMark/>
          </w:tcPr>
          <w:p w14:paraId="5C97D22F" w14:textId="77777777" w:rsidR="00AB05B5" w:rsidRPr="00AB05B5" w:rsidRDefault="00AB05B5">
            <w:r w:rsidRPr="00AB05B5">
              <w:t>Подвижный пол кабины</w:t>
            </w:r>
          </w:p>
        </w:tc>
        <w:tc>
          <w:tcPr>
            <w:tcW w:w="1883" w:type="dxa"/>
            <w:hideMark/>
          </w:tcPr>
          <w:p w14:paraId="47673788" w14:textId="77777777" w:rsidR="00AB05B5" w:rsidRPr="00AB05B5" w:rsidRDefault="00AB05B5" w:rsidP="00AB05B5">
            <w:r w:rsidRPr="00AB05B5">
              <w:t>1 кабина</w:t>
            </w:r>
          </w:p>
        </w:tc>
        <w:tc>
          <w:tcPr>
            <w:tcW w:w="1230" w:type="dxa"/>
            <w:noWrap/>
            <w:hideMark/>
          </w:tcPr>
          <w:p w14:paraId="5DCA29CE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2FB2B607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0F5737F9" w14:textId="77777777" w:rsidTr="00AB05B5">
        <w:trPr>
          <w:trHeight w:val="315"/>
        </w:trPr>
        <w:tc>
          <w:tcPr>
            <w:tcW w:w="521" w:type="dxa"/>
            <w:hideMark/>
          </w:tcPr>
          <w:p w14:paraId="11524A08" w14:textId="77777777" w:rsidR="00AB05B5" w:rsidRPr="00AB05B5" w:rsidRDefault="00AB05B5" w:rsidP="00AB05B5">
            <w:r w:rsidRPr="00AB05B5">
              <w:t>50</w:t>
            </w:r>
          </w:p>
        </w:tc>
        <w:tc>
          <w:tcPr>
            <w:tcW w:w="3105" w:type="dxa"/>
            <w:hideMark/>
          </w:tcPr>
          <w:p w14:paraId="1CEECE9A" w14:textId="77777777" w:rsidR="00AB05B5" w:rsidRPr="00AB05B5" w:rsidRDefault="00AB05B5">
            <w:r w:rsidRPr="00AB05B5">
              <w:t>Кабина лифта</w:t>
            </w:r>
          </w:p>
        </w:tc>
        <w:tc>
          <w:tcPr>
            <w:tcW w:w="1883" w:type="dxa"/>
            <w:hideMark/>
          </w:tcPr>
          <w:p w14:paraId="1078BE8B" w14:textId="77777777" w:rsidR="00AB05B5" w:rsidRPr="00AB05B5" w:rsidRDefault="00AB05B5" w:rsidP="00AB05B5">
            <w:r w:rsidRPr="00AB05B5">
              <w:t>1 кабина</w:t>
            </w:r>
          </w:p>
        </w:tc>
        <w:tc>
          <w:tcPr>
            <w:tcW w:w="1230" w:type="dxa"/>
            <w:noWrap/>
            <w:hideMark/>
          </w:tcPr>
          <w:p w14:paraId="033290C0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45E7B658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22331DBD" w14:textId="77777777" w:rsidTr="00AB05B5">
        <w:trPr>
          <w:trHeight w:val="315"/>
        </w:trPr>
        <w:tc>
          <w:tcPr>
            <w:tcW w:w="521" w:type="dxa"/>
            <w:hideMark/>
          </w:tcPr>
          <w:p w14:paraId="200AFEEF" w14:textId="77777777" w:rsidR="00AB05B5" w:rsidRPr="00AB05B5" w:rsidRDefault="00AB05B5" w:rsidP="00AB05B5">
            <w:r w:rsidRPr="00AB05B5">
              <w:t>51</w:t>
            </w:r>
          </w:p>
        </w:tc>
        <w:tc>
          <w:tcPr>
            <w:tcW w:w="3105" w:type="dxa"/>
            <w:hideMark/>
          </w:tcPr>
          <w:p w14:paraId="60E2E87F" w14:textId="77777777" w:rsidR="00AB05B5" w:rsidRPr="00AB05B5" w:rsidRDefault="00AB05B5">
            <w:r w:rsidRPr="00AB05B5">
              <w:t>Канаты тяговые или ограничители скорости</w:t>
            </w:r>
          </w:p>
        </w:tc>
        <w:tc>
          <w:tcPr>
            <w:tcW w:w="1883" w:type="dxa"/>
            <w:hideMark/>
          </w:tcPr>
          <w:p w14:paraId="7BFE2986" w14:textId="77777777" w:rsidR="00AB05B5" w:rsidRPr="00AB05B5" w:rsidRDefault="00AB05B5" w:rsidP="00AB05B5">
            <w:r w:rsidRPr="00AB05B5">
              <w:t>100 м</w:t>
            </w:r>
          </w:p>
        </w:tc>
        <w:tc>
          <w:tcPr>
            <w:tcW w:w="1230" w:type="dxa"/>
            <w:noWrap/>
            <w:hideMark/>
          </w:tcPr>
          <w:p w14:paraId="608BEE44" w14:textId="77777777" w:rsidR="00AB05B5" w:rsidRPr="00AB05B5" w:rsidRDefault="00AB05B5" w:rsidP="00AB05B5">
            <w:r w:rsidRPr="00AB05B5">
              <w:t>5,52</w:t>
            </w:r>
          </w:p>
        </w:tc>
        <w:tc>
          <w:tcPr>
            <w:tcW w:w="2384" w:type="dxa"/>
            <w:hideMark/>
          </w:tcPr>
          <w:p w14:paraId="734098D1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1A76C46E" w14:textId="77777777" w:rsidTr="00AB05B5">
        <w:trPr>
          <w:trHeight w:val="510"/>
        </w:trPr>
        <w:tc>
          <w:tcPr>
            <w:tcW w:w="521" w:type="dxa"/>
            <w:hideMark/>
          </w:tcPr>
          <w:p w14:paraId="1E0897C1" w14:textId="77777777" w:rsidR="00AB05B5" w:rsidRPr="00AB05B5" w:rsidRDefault="00AB05B5" w:rsidP="00AB05B5">
            <w:r w:rsidRPr="00AB05B5">
              <w:t>52</w:t>
            </w:r>
          </w:p>
        </w:tc>
        <w:tc>
          <w:tcPr>
            <w:tcW w:w="3105" w:type="dxa"/>
            <w:hideMark/>
          </w:tcPr>
          <w:p w14:paraId="4AB29484" w14:textId="77777777" w:rsidR="00AB05B5" w:rsidRPr="00AB05B5" w:rsidRDefault="00AB05B5">
            <w:r w:rsidRPr="00AB05B5">
              <w:t>Натяжное устройство</w:t>
            </w:r>
          </w:p>
        </w:tc>
        <w:tc>
          <w:tcPr>
            <w:tcW w:w="1883" w:type="dxa"/>
            <w:hideMark/>
          </w:tcPr>
          <w:p w14:paraId="3FF857C8" w14:textId="77777777" w:rsidR="00AB05B5" w:rsidRPr="00AB05B5" w:rsidRDefault="00AB05B5" w:rsidP="00AB05B5">
            <w:r w:rsidRPr="00AB05B5">
              <w:t>1 устройство</w:t>
            </w:r>
          </w:p>
        </w:tc>
        <w:tc>
          <w:tcPr>
            <w:tcW w:w="1230" w:type="dxa"/>
            <w:noWrap/>
            <w:hideMark/>
          </w:tcPr>
          <w:p w14:paraId="354C669A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4F08FEB5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7E2C1490" w14:textId="77777777" w:rsidTr="00AB05B5">
        <w:trPr>
          <w:trHeight w:val="510"/>
        </w:trPr>
        <w:tc>
          <w:tcPr>
            <w:tcW w:w="521" w:type="dxa"/>
            <w:hideMark/>
          </w:tcPr>
          <w:p w14:paraId="595A666F" w14:textId="77777777" w:rsidR="00AB05B5" w:rsidRPr="00AB05B5" w:rsidRDefault="00AB05B5" w:rsidP="00AB05B5">
            <w:r w:rsidRPr="00AB05B5">
              <w:t>53</w:t>
            </w:r>
          </w:p>
        </w:tc>
        <w:tc>
          <w:tcPr>
            <w:tcW w:w="3105" w:type="dxa"/>
            <w:hideMark/>
          </w:tcPr>
          <w:p w14:paraId="7C188C2F" w14:textId="77777777" w:rsidR="00AB05B5" w:rsidRPr="00AB05B5" w:rsidRDefault="00AB05B5">
            <w:r w:rsidRPr="00AB05B5">
              <w:t>Электроаппараты, установленные в приямке</w:t>
            </w:r>
          </w:p>
        </w:tc>
        <w:tc>
          <w:tcPr>
            <w:tcW w:w="1883" w:type="dxa"/>
            <w:hideMark/>
          </w:tcPr>
          <w:p w14:paraId="54C6DB70" w14:textId="77777777" w:rsidR="00AB05B5" w:rsidRPr="00AB05B5" w:rsidRDefault="00AB05B5" w:rsidP="00AB05B5">
            <w:r w:rsidRPr="00AB05B5">
              <w:t>электроаппарат</w:t>
            </w:r>
          </w:p>
        </w:tc>
        <w:tc>
          <w:tcPr>
            <w:tcW w:w="1230" w:type="dxa"/>
            <w:noWrap/>
            <w:hideMark/>
          </w:tcPr>
          <w:p w14:paraId="6BDD34F9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204613C5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53C8D8C4" w14:textId="77777777" w:rsidTr="00AB05B5">
        <w:trPr>
          <w:trHeight w:val="510"/>
        </w:trPr>
        <w:tc>
          <w:tcPr>
            <w:tcW w:w="521" w:type="dxa"/>
            <w:hideMark/>
          </w:tcPr>
          <w:p w14:paraId="7C1DC1E2" w14:textId="77777777" w:rsidR="00AB05B5" w:rsidRPr="00AB05B5" w:rsidRDefault="00AB05B5" w:rsidP="00AB05B5">
            <w:r w:rsidRPr="00AB05B5">
              <w:t>54</w:t>
            </w:r>
          </w:p>
        </w:tc>
        <w:tc>
          <w:tcPr>
            <w:tcW w:w="3105" w:type="dxa"/>
            <w:hideMark/>
          </w:tcPr>
          <w:p w14:paraId="1CA3F8C2" w14:textId="77777777" w:rsidR="00AB05B5" w:rsidRPr="00AB05B5" w:rsidRDefault="00AB05B5">
            <w:r w:rsidRPr="00AB05B5">
              <w:t>Электропроводка в машинном помещении</w:t>
            </w:r>
          </w:p>
        </w:tc>
        <w:tc>
          <w:tcPr>
            <w:tcW w:w="1883" w:type="dxa"/>
            <w:hideMark/>
          </w:tcPr>
          <w:p w14:paraId="598AF57B" w14:textId="77777777" w:rsidR="00AB05B5" w:rsidRPr="00AB05B5" w:rsidRDefault="00AB05B5" w:rsidP="00AB05B5">
            <w:r w:rsidRPr="00AB05B5">
              <w:t>машинное помещение</w:t>
            </w:r>
          </w:p>
        </w:tc>
        <w:tc>
          <w:tcPr>
            <w:tcW w:w="1230" w:type="dxa"/>
            <w:noWrap/>
            <w:hideMark/>
          </w:tcPr>
          <w:p w14:paraId="42F842B4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4923D71F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02F4119A" w14:textId="77777777" w:rsidTr="00AB05B5">
        <w:trPr>
          <w:trHeight w:val="315"/>
        </w:trPr>
        <w:tc>
          <w:tcPr>
            <w:tcW w:w="521" w:type="dxa"/>
            <w:hideMark/>
          </w:tcPr>
          <w:p w14:paraId="5B30B097" w14:textId="77777777" w:rsidR="00AB05B5" w:rsidRPr="00AB05B5" w:rsidRDefault="00AB05B5" w:rsidP="00AB05B5">
            <w:r w:rsidRPr="00AB05B5">
              <w:t>55</w:t>
            </w:r>
          </w:p>
        </w:tc>
        <w:tc>
          <w:tcPr>
            <w:tcW w:w="3105" w:type="dxa"/>
            <w:hideMark/>
          </w:tcPr>
          <w:p w14:paraId="75F38571" w14:textId="77777777" w:rsidR="00AB05B5" w:rsidRPr="00AB05B5" w:rsidRDefault="00AB05B5">
            <w:r w:rsidRPr="00AB05B5">
              <w:t>Электропроводка в шахте лифта</w:t>
            </w:r>
          </w:p>
        </w:tc>
        <w:tc>
          <w:tcPr>
            <w:tcW w:w="1883" w:type="dxa"/>
            <w:hideMark/>
          </w:tcPr>
          <w:p w14:paraId="1A53322B" w14:textId="77777777" w:rsidR="00AB05B5" w:rsidRPr="00AB05B5" w:rsidRDefault="00AB05B5" w:rsidP="00AB05B5">
            <w:r w:rsidRPr="00AB05B5">
              <w:t>шахта</w:t>
            </w:r>
          </w:p>
        </w:tc>
        <w:tc>
          <w:tcPr>
            <w:tcW w:w="1230" w:type="dxa"/>
            <w:noWrap/>
            <w:hideMark/>
          </w:tcPr>
          <w:p w14:paraId="04B867AD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316E1956" w14:textId="77777777" w:rsidR="00AB05B5" w:rsidRPr="00AB05B5" w:rsidRDefault="00AB05B5" w:rsidP="00AB05B5">
            <w:r w:rsidRPr="00AB05B5">
              <w:t>12</w:t>
            </w:r>
          </w:p>
        </w:tc>
      </w:tr>
      <w:tr w:rsidR="00AB05B5" w:rsidRPr="00AB05B5" w14:paraId="41D4C763" w14:textId="77777777" w:rsidTr="00AB05B5">
        <w:trPr>
          <w:trHeight w:val="765"/>
        </w:trPr>
        <w:tc>
          <w:tcPr>
            <w:tcW w:w="521" w:type="dxa"/>
            <w:hideMark/>
          </w:tcPr>
          <w:p w14:paraId="6853E223" w14:textId="77777777" w:rsidR="00AB05B5" w:rsidRPr="00AB05B5" w:rsidRDefault="00AB05B5" w:rsidP="00AB05B5">
            <w:r w:rsidRPr="00AB05B5">
              <w:t>56</w:t>
            </w:r>
          </w:p>
        </w:tc>
        <w:tc>
          <w:tcPr>
            <w:tcW w:w="3105" w:type="dxa"/>
            <w:hideMark/>
          </w:tcPr>
          <w:p w14:paraId="75174476" w14:textId="77777777" w:rsidR="00AB05B5" w:rsidRPr="00AB05B5" w:rsidRDefault="00AB05B5">
            <w:r w:rsidRPr="00AB05B5">
              <w:t>Электродвигатель главного привода</w:t>
            </w:r>
          </w:p>
        </w:tc>
        <w:tc>
          <w:tcPr>
            <w:tcW w:w="1883" w:type="dxa"/>
            <w:hideMark/>
          </w:tcPr>
          <w:p w14:paraId="18AA5B5B" w14:textId="77777777" w:rsidR="00AB05B5" w:rsidRPr="00AB05B5" w:rsidRDefault="00AB05B5" w:rsidP="00AB05B5">
            <w:r w:rsidRPr="00AB05B5">
              <w:t>1 электродвигатель</w:t>
            </w:r>
          </w:p>
        </w:tc>
        <w:tc>
          <w:tcPr>
            <w:tcW w:w="1230" w:type="dxa"/>
            <w:noWrap/>
            <w:hideMark/>
          </w:tcPr>
          <w:p w14:paraId="5A7F6888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64DA0544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40A2E346" w14:textId="77777777" w:rsidTr="00AB05B5">
        <w:trPr>
          <w:trHeight w:val="315"/>
        </w:trPr>
        <w:tc>
          <w:tcPr>
            <w:tcW w:w="521" w:type="dxa"/>
            <w:hideMark/>
          </w:tcPr>
          <w:p w14:paraId="1AF1F94F" w14:textId="77777777" w:rsidR="00AB05B5" w:rsidRPr="00AB05B5" w:rsidRDefault="00AB05B5" w:rsidP="00AB05B5">
            <w:r w:rsidRPr="00AB05B5">
              <w:t>57</w:t>
            </w:r>
          </w:p>
        </w:tc>
        <w:tc>
          <w:tcPr>
            <w:tcW w:w="3105" w:type="dxa"/>
            <w:hideMark/>
          </w:tcPr>
          <w:p w14:paraId="4FF60518" w14:textId="77777777" w:rsidR="00AB05B5" w:rsidRPr="00AB05B5" w:rsidRDefault="00AB05B5">
            <w:r w:rsidRPr="00AB05B5">
              <w:t>Редуктор главного привода</w:t>
            </w:r>
          </w:p>
        </w:tc>
        <w:tc>
          <w:tcPr>
            <w:tcW w:w="1883" w:type="dxa"/>
            <w:hideMark/>
          </w:tcPr>
          <w:p w14:paraId="2C2E48CE" w14:textId="77777777" w:rsidR="00AB05B5" w:rsidRPr="00AB05B5" w:rsidRDefault="00AB05B5" w:rsidP="00AB05B5">
            <w:r w:rsidRPr="00AB05B5">
              <w:t>1 редуктор</w:t>
            </w:r>
          </w:p>
        </w:tc>
        <w:tc>
          <w:tcPr>
            <w:tcW w:w="1230" w:type="dxa"/>
            <w:noWrap/>
            <w:hideMark/>
          </w:tcPr>
          <w:p w14:paraId="06ABCD92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07FA1F80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333F6A1F" w14:textId="77777777" w:rsidTr="00AB05B5">
        <w:trPr>
          <w:trHeight w:val="315"/>
        </w:trPr>
        <w:tc>
          <w:tcPr>
            <w:tcW w:w="521" w:type="dxa"/>
            <w:hideMark/>
          </w:tcPr>
          <w:p w14:paraId="43F5CFD8" w14:textId="77777777" w:rsidR="00AB05B5" w:rsidRPr="00AB05B5" w:rsidRDefault="00AB05B5" w:rsidP="00AB05B5">
            <w:r w:rsidRPr="00AB05B5">
              <w:t>58</w:t>
            </w:r>
          </w:p>
        </w:tc>
        <w:tc>
          <w:tcPr>
            <w:tcW w:w="3105" w:type="dxa"/>
            <w:hideMark/>
          </w:tcPr>
          <w:p w14:paraId="48335C06" w14:textId="77777777" w:rsidR="00AB05B5" w:rsidRPr="00AB05B5" w:rsidRDefault="00AB05B5">
            <w:r w:rsidRPr="00AB05B5">
              <w:t>Шкаф управления лифтом</w:t>
            </w:r>
          </w:p>
        </w:tc>
        <w:tc>
          <w:tcPr>
            <w:tcW w:w="1883" w:type="dxa"/>
            <w:hideMark/>
          </w:tcPr>
          <w:p w14:paraId="755E21C0" w14:textId="77777777" w:rsidR="00AB05B5" w:rsidRPr="00AB05B5" w:rsidRDefault="00AB05B5" w:rsidP="00AB05B5">
            <w:r w:rsidRPr="00AB05B5">
              <w:t>1 шкаф</w:t>
            </w:r>
          </w:p>
        </w:tc>
        <w:tc>
          <w:tcPr>
            <w:tcW w:w="1230" w:type="dxa"/>
            <w:noWrap/>
            <w:hideMark/>
          </w:tcPr>
          <w:p w14:paraId="3741BF35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705122DA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1673073E" w14:textId="77777777" w:rsidTr="00AB05B5">
        <w:trPr>
          <w:trHeight w:val="510"/>
        </w:trPr>
        <w:tc>
          <w:tcPr>
            <w:tcW w:w="521" w:type="dxa"/>
            <w:hideMark/>
          </w:tcPr>
          <w:p w14:paraId="22D6E3BB" w14:textId="77777777" w:rsidR="00AB05B5" w:rsidRPr="00AB05B5" w:rsidRDefault="00AB05B5" w:rsidP="00AB05B5">
            <w:r w:rsidRPr="00AB05B5">
              <w:t>59</w:t>
            </w:r>
          </w:p>
        </w:tc>
        <w:tc>
          <w:tcPr>
            <w:tcW w:w="3105" w:type="dxa"/>
            <w:hideMark/>
          </w:tcPr>
          <w:p w14:paraId="28EB46D1" w14:textId="77777777" w:rsidR="00AB05B5" w:rsidRPr="00AB05B5" w:rsidRDefault="00AB05B5">
            <w:r w:rsidRPr="00AB05B5">
              <w:t>Подвеска противовеса</w:t>
            </w:r>
          </w:p>
        </w:tc>
        <w:tc>
          <w:tcPr>
            <w:tcW w:w="1883" w:type="dxa"/>
            <w:hideMark/>
          </w:tcPr>
          <w:p w14:paraId="65087725" w14:textId="77777777" w:rsidR="00AB05B5" w:rsidRPr="00AB05B5" w:rsidRDefault="00AB05B5" w:rsidP="00AB05B5">
            <w:r w:rsidRPr="00AB05B5">
              <w:t>1 противовес</w:t>
            </w:r>
          </w:p>
        </w:tc>
        <w:tc>
          <w:tcPr>
            <w:tcW w:w="1230" w:type="dxa"/>
            <w:noWrap/>
            <w:hideMark/>
          </w:tcPr>
          <w:p w14:paraId="10CFC1A0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0D43E248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5D7F3B88" w14:textId="77777777" w:rsidTr="00AB05B5">
        <w:trPr>
          <w:trHeight w:val="510"/>
        </w:trPr>
        <w:tc>
          <w:tcPr>
            <w:tcW w:w="521" w:type="dxa"/>
            <w:hideMark/>
          </w:tcPr>
          <w:p w14:paraId="55E980AF" w14:textId="77777777" w:rsidR="00AB05B5" w:rsidRPr="00AB05B5" w:rsidRDefault="00AB05B5" w:rsidP="00AB05B5">
            <w:r w:rsidRPr="00AB05B5">
              <w:t>60</w:t>
            </w:r>
          </w:p>
        </w:tc>
        <w:tc>
          <w:tcPr>
            <w:tcW w:w="3105" w:type="dxa"/>
            <w:hideMark/>
          </w:tcPr>
          <w:p w14:paraId="79FA9364" w14:textId="77777777" w:rsidR="00AB05B5" w:rsidRPr="00AB05B5" w:rsidRDefault="00AB05B5">
            <w:r w:rsidRPr="00AB05B5">
              <w:t>Каркас противовеса</w:t>
            </w:r>
          </w:p>
        </w:tc>
        <w:tc>
          <w:tcPr>
            <w:tcW w:w="1883" w:type="dxa"/>
            <w:hideMark/>
          </w:tcPr>
          <w:p w14:paraId="1CF5633C" w14:textId="77777777" w:rsidR="00AB05B5" w:rsidRPr="00AB05B5" w:rsidRDefault="00AB05B5" w:rsidP="00AB05B5">
            <w:r w:rsidRPr="00AB05B5">
              <w:t>1 противовес</w:t>
            </w:r>
          </w:p>
        </w:tc>
        <w:tc>
          <w:tcPr>
            <w:tcW w:w="1230" w:type="dxa"/>
            <w:noWrap/>
            <w:hideMark/>
          </w:tcPr>
          <w:p w14:paraId="0CECAAAC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6E5C52F6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791A6608" w14:textId="77777777" w:rsidTr="00AB05B5">
        <w:trPr>
          <w:trHeight w:val="765"/>
        </w:trPr>
        <w:tc>
          <w:tcPr>
            <w:tcW w:w="521" w:type="dxa"/>
            <w:hideMark/>
          </w:tcPr>
          <w:p w14:paraId="751BA586" w14:textId="77777777" w:rsidR="00AB05B5" w:rsidRPr="00AB05B5" w:rsidRDefault="00AB05B5" w:rsidP="00AB05B5">
            <w:r w:rsidRPr="00AB05B5">
              <w:t>61</w:t>
            </w:r>
          </w:p>
        </w:tc>
        <w:tc>
          <w:tcPr>
            <w:tcW w:w="3105" w:type="dxa"/>
            <w:hideMark/>
          </w:tcPr>
          <w:p w14:paraId="40A9ECB5" w14:textId="77777777" w:rsidR="00AB05B5" w:rsidRPr="00AB05B5" w:rsidRDefault="00AB05B5">
            <w:r w:rsidRPr="00AB05B5">
              <w:t>Конечный выключатель на лифтах</w:t>
            </w:r>
          </w:p>
        </w:tc>
        <w:tc>
          <w:tcPr>
            <w:tcW w:w="1883" w:type="dxa"/>
            <w:hideMark/>
          </w:tcPr>
          <w:p w14:paraId="51EAAC4D" w14:textId="77777777" w:rsidR="00AB05B5" w:rsidRPr="00AB05B5" w:rsidRDefault="00AB05B5" w:rsidP="00AB05B5">
            <w:r w:rsidRPr="00AB05B5">
              <w:t>1 выключатель</w:t>
            </w:r>
          </w:p>
        </w:tc>
        <w:tc>
          <w:tcPr>
            <w:tcW w:w="1230" w:type="dxa"/>
            <w:noWrap/>
            <w:hideMark/>
          </w:tcPr>
          <w:p w14:paraId="32E0E9EE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797B0EC6" w14:textId="77777777" w:rsidR="00AB05B5" w:rsidRPr="00AB05B5" w:rsidRDefault="00AB05B5" w:rsidP="00AB05B5">
            <w:r w:rsidRPr="00AB05B5">
              <w:t>4</w:t>
            </w:r>
          </w:p>
        </w:tc>
      </w:tr>
      <w:tr w:rsidR="00AB05B5" w:rsidRPr="00AB05B5" w14:paraId="0F139D41" w14:textId="77777777" w:rsidTr="00AB05B5">
        <w:trPr>
          <w:trHeight w:val="300"/>
        </w:trPr>
        <w:tc>
          <w:tcPr>
            <w:tcW w:w="521" w:type="dxa"/>
            <w:hideMark/>
          </w:tcPr>
          <w:p w14:paraId="04C94A54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lastRenderedPageBreak/>
              <w:t> </w:t>
            </w:r>
          </w:p>
        </w:tc>
        <w:tc>
          <w:tcPr>
            <w:tcW w:w="8602" w:type="dxa"/>
            <w:gridSpan w:val="4"/>
            <w:hideMark/>
          </w:tcPr>
          <w:p w14:paraId="39353C7A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Работы по санитарному содержанию помещений общего пользования, системы мусороудаления и фасадов</w:t>
            </w:r>
          </w:p>
        </w:tc>
      </w:tr>
      <w:tr w:rsidR="00AB05B5" w:rsidRPr="00AB05B5" w14:paraId="53B1E34F" w14:textId="77777777" w:rsidTr="00AB05B5">
        <w:trPr>
          <w:trHeight w:val="765"/>
        </w:trPr>
        <w:tc>
          <w:tcPr>
            <w:tcW w:w="521" w:type="dxa"/>
            <w:hideMark/>
          </w:tcPr>
          <w:p w14:paraId="7E84742B" w14:textId="77777777" w:rsidR="00AB05B5" w:rsidRPr="00AB05B5" w:rsidRDefault="00AB05B5" w:rsidP="00AB05B5">
            <w:r w:rsidRPr="00AB05B5">
              <w:t>62</w:t>
            </w:r>
          </w:p>
        </w:tc>
        <w:tc>
          <w:tcPr>
            <w:tcW w:w="3105" w:type="dxa"/>
            <w:hideMark/>
          </w:tcPr>
          <w:p w14:paraId="3A69803F" w14:textId="77777777" w:rsidR="00AB05B5" w:rsidRPr="00AB05B5" w:rsidRDefault="00AB05B5">
            <w:proofErr w:type="gramStart"/>
            <w:r w:rsidRPr="00AB05B5">
              <w:t>Мытье  лестничных</w:t>
            </w:r>
            <w:proofErr w:type="gramEnd"/>
            <w:r w:rsidRPr="00AB05B5">
              <w:t xml:space="preserve"> площадок и маршей нижних трех этажей  (в доме с лифтами без мусоропроводов)</w:t>
            </w:r>
          </w:p>
        </w:tc>
        <w:tc>
          <w:tcPr>
            <w:tcW w:w="1883" w:type="dxa"/>
            <w:hideMark/>
          </w:tcPr>
          <w:p w14:paraId="7C69B6A4" w14:textId="77777777" w:rsidR="00AB05B5" w:rsidRPr="00AB05B5" w:rsidRDefault="00AB05B5" w:rsidP="00AB05B5">
            <w:r w:rsidRPr="00AB05B5">
              <w:t>100 м</w:t>
            </w:r>
            <w:proofErr w:type="gramStart"/>
            <w:r w:rsidRPr="00AB05B5">
              <w:t>2  убираемой</w:t>
            </w:r>
            <w:proofErr w:type="gramEnd"/>
            <w:r w:rsidRPr="00AB05B5">
              <w:t xml:space="preserve">  площади</w:t>
            </w:r>
          </w:p>
        </w:tc>
        <w:tc>
          <w:tcPr>
            <w:tcW w:w="1230" w:type="dxa"/>
            <w:noWrap/>
            <w:hideMark/>
          </w:tcPr>
          <w:p w14:paraId="7E90B5E6" w14:textId="77777777" w:rsidR="00AB05B5" w:rsidRPr="00AB05B5" w:rsidRDefault="00AB05B5" w:rsidP="00AB05B5">
            <w:r w:rsidRPr="00AB05B5">
              <w:t>6,946</w:t>
            </w:r>
          </w:p>
        </w:tc>
        <w:tc>
          <w:tcPr>
            <w:tcW w:w="2384" w:type="dxa"/>
            <w:hideMark/>
          </w:tcPr>
          <w:p w14:paraId="109F305E" w14:textId="77777777" w:rsidR="00AB05B5" w:rsidRPr="00AB05B5" w:rsidRDefault="00AB05B5" w:rsidP="00AB05B5">
            <w:r w:rsidRPr="00AB05B5">
              <w:t>48</w:t>
            </w:r>
          </w:p>
        </w:tc>
      </w:tr>
      <w:tr w:rsidR="00AB05B5" w:rsidRPr="00AB05B5" w14:paraId="7199ABF4" w14:textId="77777777" w:rsidTr="00AB05B5">
        <w:trPr>
          <w:trHeight w:val="765"/>
        </w:trPr>
        <w:tc>
          <w:tcPr>
            <w:tcW w:w="521" w:type="dxa"/>
            <w:hideMark/>
          </w:tcPr>
          <w:p w14:paraId="6A6A3A91" w14:textId="77777777" w:rsidR="00AB05B5" w:rsidRPr="00AB05B5" w:rsidRDefault="00AB05B5" w:rsidP="00AB05B5">
            <w:r w:rsidRPr="00AB05B5">
              <w:t>63</w:t>
            </w:r>
          </w:p>
        </w:tc>
        <w:tc>
          <w:tcPr>
            <w:tcW w:w="3105" w:type="dxa"/>
            <w:hideMark/>
          </w:tcPr>
          <w:p w14:paraId="0855C9F6" w14:textId="77777777" w:rsidR="00AB05B5" w:rsidRPr="00AB05B5" w:rsidRDefault="00AB05B5">
            <w:proofErr w:type="gramStart"/>
            <w:r w:rsidRPr="00AB05B5">
              <w:t>Мытье  лестничных</w:t>
            </w:r>
            <w:proofErr w:type="gramEnd"/>
            <w:r w:rsidRPr="00AB05B5">
              <w:t xml:space="preserve"> площадок и маршей  выше третьего этажа  (в доме с лифтами без мусоропроводов)</w:t>
            </w:r>
          </w:p>
        </w:tc>
        <w:tc>
          <w:tcPr>
            <w:tcW w:w="1883" w:type="dxa"/>
            <w:hideMark/>
          </w:tcPr>
          <w:p w14:paraId="5E318A74" w14:textId="77777777" w:rsidR="00AB05B5" w:rsidRPr="00AB05B5" w:rsidRDefault="00AB05B5" w:rsidP="00AB05B5">
            <w:r w:rsidRPr="00AB05B5">
              <w:t>100 м</w:t>
            </w:r>
            <w:proofErr w:type="gramStart"/>
            <w:r w:rsidRPr="00AB05B5">
              <w:t>2  убираемой</w:t>
            </w:r>
            <w:proofErr w:type="gramEnd"/>
            <w:r w:rsidRPr="00AB05B5">
              <w:t xml:space="preserve">  площади</w:t>
            </w:r>
          </w:p>
        </w:tc>
        <w:tc>
          <w:tcPr>
            <w:tcW w:w="1230" w:type="dxa"/>
            <w:noWrap/>
            <w:hideMark/>
          </w:tcPr>
          <w:p w14:paraId="2D9964CD" w14:textId="77777777" w:rsidR="00AB05B5" w:rsidRPr="00AB05B5" w:rsidRDefault="00AB05B5" w:rsidP="00AB05B5">
            <w:r w:rsidRPr="00AB05B5">
              <w:t>10,804</w:t>
            </w:r>
          </w:p>
        </w:tc>
        <w:tc>
          <w:tcPr>
            <w:tcW w:w="2384" w:type="dxa"/>
            <w:hideMark/>
          </w:tcPr>
          <w:p w14:paraId="70BCCC16" w14:textId="77777777" w:rsidR="00AB05B5" w:rsidRPr="00AB05B5" w:rsidRDefault="00AB05B5" w:rsidP="00AB05B5">
            <w:r w:rsidRPr="00AB05B5">
              <w:t>48</w:t>
            </w:r>
          </w:p>
        </w:tc>
      </w:tr>
      <w:tr w:rsidR="00AB05B5" w:rsidRPr="00AB05B5" w14:paraId="5ED54128" w14:textId="77777777" w:rsidTr="00AB05B5">
        <w:trPr>
          <w:trHeight w:val="510"/>
        </w:trPr>
        <w:tc>
          <w:tcPr>
            <w:tcW w:w="521" w:type="dxa"/>
            <w:hideMark/>
          </w:tcPr>
          <w:p w14:paraId="2F669432" w14:textId="77777777" w:rsidR="00AB05B5" w:rsidRPr="00AB05B5" w:rsidRDefault="00AB05B5" w:rsidP="00AB05B5">
            <w:r w:rsidRPr="00AB05B5">
              <w:t>64</w:t>
            </w:r>
          </w:p>
        </w:tc>
        <w:tc>
          <w:tcPr>
            <w:tcW w:w="3105" w:type="dxa"/>
            <w:hideMark/>
          </w:tcPr>
          <w:p w14:paraId="0D501304" w14:textId="77777777" w:rsidR="00AB05B5" w:rsidRPr="00AB05B5" w:rsidRDefault="00AB05B5">
            <w:r w:rsidRPr="00AB05B5">
              <w:t xml:space="preserve">Протирка </w:t>
            </w:r>
            <w:proofErr w:type="gramStart"/>
            <w:r w:rsidRPr="00AB05B5">
              <w:t>пыли  с</w:t>
            </w:r>
            <w:proofErr w:type="gramEnd"/>
            <w:r w:rsidRPr="00AB05B5"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1883" w:type="dxa"/>
            <w:hideMark/>
          </w:tcPr>
          <w:p w14:paraId="53F6338E" w14:textId="77777777" w:rsidR="00AB05B5" w:rsidRPr="00AB05B5" w:rsidRDefault="00AB05B5" w:rsidP="00AB05B5">
            <w:r w:rsidRPr="00AB05B5">
              <w:t>100 шт.</w:t>
            </w:r>
          </w:p>
        </w:tc>
        <w:tc>
          <w:tcPr>
            <w:tcW w:w="1230" w:type="dxa"/>
            <w:noWrap/>
            <w:hideMark/>
          </w:tcPr>
          <w:p w14:paraId="2724A3C8" w14:textId="77777777" w:rsidR="00AB05B5" w:rsidRPr="00AB05B5" w:rsidRDefault="00AB05B5" w:rsidP="00AB05B5">
            <w:r w:rsidRPr="00AB05B5">
              <w:t>2,25</w:t>
            </w:r>
          </w:p>
        </w:tc>
        <w:tc>
          <w:tcPr>
            <w:tcW w:w="2384" w:type="dxa"/>
            <w:hideMark/>
          </w:tcPr>
          <w:p w14:paraId="43ABF74A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23D4482A" w14:textId="77777777" w:rsidTr="00AB05B5">
        <w:trPr>
          <w:trHeight w:val="510"/>
        </w:trPr>
        <w:tc>
          <w:tcPr>
            <w:tcW w:w="521" w:type="dxa"/>
            <w:hideMark/>
          </w:tcPr>
          <w:p w14:paraId="363181CF" w14:textId="77777777" w:rsidR="00AB05B5" w:rsidRPr="00AB05B5" w:rsidRDefault="00AB05B5" w:rsidP="00AB05B5">
            <w:r w:rsidRPr="00AB05B5">
              <w:t>65</w:t>
            </w:r>
          </w:p>
        </w:tc>
        <w:tc>
          <w:tcPr>
            <w:tcW w:w="3105" w:type="dxa"/>
            <w:hideMark/>
          </w:tcPr>
          <w:p w14:paraId="244DB9B8" w14:textId="77777777" w:rsidR="00AB05B5" w:rsidRPr="00AB05B5" w:rsidRDefault="00AB05B5">
            <w:r w:rsidRPr="00AB05B5">
              <w:t xml:space="preserve">Мытье и протирка </w:t>
            </w:r>
            <w:proofErr w:type="gramStart"/>
            <w:r w:rsidRPr="00AB05B5">
              <w:t>дверей  в</w:t>
            </w:r>
            <w:proofErr w:type="gramEnd"/>
            <w:r w:rsidRPr="00AB05B5">
              <w:t xml:space="preserve"> помещениях общего пользования</w:t>
            </w:r>
          </w:p>
        </w:tc>
        <w:tc>
          <w:tcPr>
            <w:tcW w:w="1883" w:type="dxa"/>
            <w:hideMark/>
          </w:tcPr>
          <w:p w14:paraId="54DA8150" w14:textId="77777777" w:rsidR="00AB05B5" w:rsidRPr="00AB05B5" w:rsidRDefault="00AB05B5" w:rsidP="00AB05B5">
            <w:r w:rsidRPr="00AB05B5">
              <w:t>100 м2 дверей</w:t>
            </w:r>
          </w:p>
        </w:tc>
        <w:tc>
          <w:tcPr>
            <w:tcW w:w="1230" w:type="dxa"/>
            <w:noWrap/>
            <w:hideMark/>
          </w:tcPr>
          <w:p w14:paraId="5D9FC01D" w14:textId="77777777" w:rsidR="00AB05B5" w:rsidRPr="00AB05B5" w:rsidRDefault="00AB05B5" w:rsidP="00AB05B5">
            <w:r w:rsidRPr="00AB05B5">
              <w:t>0,225</w:t>
            </w:r>
          </w:p>
        </w:tc>
        <w:tc>
          <w:tcPr>
            <w:tcW w:w="2384" w:type="dxa"/>
            <w:hideMark/>
          </w:tcPr>
          <w:p w14:paraId="549A0182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31086F7A" w14:textId="77777777" w:rsidTr="00AB05B5">
        <w:trPr>
          <w:trHeight w:val="765"/>
        </w:trPr>
        <w:tc>
          <w:tcPr>
            <w:tcW w:w="521" w:type="dxa"/>
            <w:hideMark/>
          </w:tcPr>
          <w:p w14:paraId="21E14070" w14:textId="77777777" w:rsidR="00AB05B5" w:rsidRPr="00AB05B5" w:rsidRDefault="00AB05B5" w:rsidP="00AB05B5">
            <w:r w:rsidRPr="00AB05B5">
              <w:t>66</w:t>
            </w:r>
          </w:p>
        </w:tc>
        <w:tc>
          <w:tcPr>
            <w:tcW w:w="3105" w:type="dxa"/>
            <w:hideMark/>
          </w:tcPr>
          <w:p w14:paraId="5971BF9C" w14:textId="77777777" w:rsidR="00AB05B5" w:rsidRPr="00AB05B5" w:rsidRDefault="00AB05B5">
            <w:r w:rsidRPr="00AB05B5">
              <w:t>Мытье и протирка оконных рам и переплетов в помещениях общего пользования</w:t>
            </w:r>
          </w:p>
        </w:tc>
        <w:tc>
          <w:tcPr>
            <w:tcW w:w="1883" w:type="dxa"/>
            <w:hideMark/>
          </w:tcPr>
          <w:p w14:paraId="7BD0A2FA" w14:textId="77777777" w:rsidR="00AB05B5" w:rsidRPr="00AB05B5" w:rsidRDefault="00AB05B5" w:rsidP="00AB05B5">
            <w:r w:rsidRPr="00AB05B5">
              <w:t>100 м2 оконных рам</w:t>
            </w:r>
          </w:p>
        </w:tc>
        <w:tc>
          <w:tcPr>
            <w:tcW w:w="1230" w:type="dxa"/>
            <w:noWrap/>
            <w:hideMark/>
          </w:tcPr>
          <w:p w14:paraId="0E0952D3" w14:textId="77777777" w:rsidR="00AB05B5" w:rsidRPr="00AB05B5" w:rsidRDefault="00AB05B5" w:rsidP="00AB05B5">
            <w:r w:rsidRPr="00AB05B5">
              <w:t>0,378</w:t>
            </w:r>
          </w:p>
        </w:tc>
        <w:tc>
          <w:tcPr>
            <w:tcW w:w="2384" w:type="dxa"/>
            <w:hideMark/>
          </w:tcPr>
          <w:p w14:paraId="16BB21D3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2C9A5CEC" w14:textId="77777777" w:rsidTr="00AB05B5">
        <w:trPr>
          <w:trHeight w:val="510"/>
        </w:trPr>
        <w:tc>
          <w:tcPr>
            <w:tcW w:w="521" w:type="dxa"/>
            <w:hideMark/>
          </w:tcPr>
          <w:p w14:paraId="2BA95FA8" w14:textId="77777777" w:rsidR="00AB05B5" w:rsidRPr="00AB05B5" w:rsidRDefault="00AB05B5" w:rsidP="00AB05B5">
            <w:r w:rsidRPr="00AB05B5">
              <w:t>67</w:t>
            </w:r>
          </w:p>
        </w:tc>
        <w:tc>
          <w:tcPr>
            <w:tcW w:w="3105" w:type="dxa"/>
            <w:hideMark/>
          </w:tcPr>
          <w:p w14:paraId="1BC77CAF" w14:textId="77777777" w:rsidR="00AB05B5" w:rsidRPr="00AB05B5" w:rsidRDefault="00AB05B5">
            <w:r w:rsidRPr="00AB05B5">
              <w:t xml:space="preserve">Мытье и протирка легкодоступных стекол в </w:t>
            </w:r>
            <w:proofErr w:type="gramStart"/>
            <w:r w:rsidRPr="00AB05B5">
              <w:t>окнах  в</w:t>
            </w:r>
            <w:proofErr w:type="gramEnd"/>
            <w:r w:rsidRPr="00AB05B5">
              <w:t xml:space="preserve"> помещениях общего пользования</w:t>
            </w:r>
          </w:p>
        </w:tc>
        <w:tc>
          <w:tcPr>
            <w:tcW w:w="1883" w:type="dxa"/>
            <w:hideMark/>
          </w:tcPr>
          <w:p w14:paraId="4F071872" w14:textId="77777777" w:rsidR="00AB05B5" w:rsidRPr="00AB05B5" w:rsidRDefault="00AB05B5" w:rsidP="00AB05B5">
            <w:r w:rsidRPr="00AB05B5">
              <w:t>100 м2 окон</w:t>
            </w:r>
          </w:p>
        </w:tc>
        <w:tc>
          <w:tcPr>
            <w:tcW w:w="1230" w:type="dxa"/>
            <w:noWrap/>
            <w:hideMark/>
          </w:tcPr>
          <w:p w14:paraId="5E41A335" w14:textId="77777777" w:rsidR="00AB05B5" w:rsidRPr="00AB05B5" w:rsidRDefault="00AB05B5" w:rsidP="00AB05B5">
            <w:r w:rsidRPr="00AB05B5">
              <w:t>0,378</w:t>
            </w:r>
          </w:p>
        </w:tc>
        <w:tc>
          <w:tcPr>
            <w:tcW w:w="2384" w:type="dxa"/>
            <w:hideMark/>
          </w:tcPr>
          <w:p w14:paraId="171F0146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34A3A519" w14:textId="77777777" w:rsidTr="00AB05B5">
        <w:trPr>
          <w:trHeight w:val="765"/>
        </w:trPr>
        <w:tc>
          <w:tcPr>
            <w:tcW w:w="521" w:type="dxa"/>
            <w:hideMark/>
          </w:tcPr>
          <w:p w14:paraId="38EB93D7" w14:textId="77777777" w:rsidR="00AB05B5" w:rsidRPr="00AB05B5" w:rsidRDefault="00AB05B5" w:rsidP="00AB05B5">
            <w:r w:rsidRPr="00AB05B5">
              <w:t>68</w:t>
            </w:r>
          </w:p>
        </w:tc>
        <w:tc>
          <w:tcPr>
            <w:tcW w:w="3105" w:type="dxa"/>
            <w:hideMark/>
          </w:tcPr>
          <w:p w14:paraId="40936B3C" w14:textId="77777777" w:rsidR="00AB05B5" w:rsidRPr="00AB05B5" w:rsidRDefault="00AB05B5">
            <w:proofErr w:type="gramStart"/>
            <w:r w:rsidRPr="00AB05B5">
              <w:t>Подметание  чердаков</w:t>
            </w:r>
            <w:proofErr w:type="gramEnd"/>
            <w:r w:rsidRPr="00AB05B5">
              <w:t xml:space="preserve"> и подвалов без предварительного увлажнения</w:t>
            </w:r>
          </w:p>
        </w:tc>
        <w:tc>
          <w:tcPr>
            <w:tcW w:w="1883" w:type="dxa"/>
            <w:hideMark/>
          </w:tcPr>
          <w:p w14:paraId="7285A540" w14:textId="77777777" w:rsidR="00AB05B5" w:rsidRPr="00AB05B5" w:rsidRDefault="00AB05B5" w:rsidP="00AB05B5">
            <w:r w:rsidRPr="00AB05B5">
              <w:t>100 м2 чердаков и подвалов</w:t>
            </w:r>
          </w:p>
        </w:tc>
        <w:tc>
          <w:tcPr>
            <w:tcW w:w="1230" w:type="dxa"/>
            <w:noWrap/>
            <w:hideMark/>
          </w:tcPr>
          <w:p w14:paraId="0C217AE5" w14:textId="77777777" w:rsidR="00AB05B5" w:rsidRPr="00AB05B5" w:rsidRDefault="00AB05B5" w:rsidP="00AB05B5">
            <w:r w:rsidRPr="00AB05B5">
              <w:t>8,91</w:t>
            </w:r>
          </w:p>
        </w:tc>
        <w:tc>
          <w:tcPr>
            <w:tcW w:w="2384" w:type="dxa"/>
            <w:hideMark/>
          </w:tcPr>
          <w:p w14:paraId="7B74535E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309CACDD" w14:textId="77777777" w:rsidTr="00AB05B5">
        <w:trPr>
          <w:trHeight w:val="765"/>
        </w:trPr>
        <w:tc>
          <w:tcPr>
            <w:tcW w:w="521" w:type="dxa"/>
            <w:hideMark/>
          </w:tcPr>
          <w:p w14:paraId="05017BC3" w14:textId="77777777" w:rsidR="00AB05B5" w:rsidRPr="00AB05B5" w:rsidRDefault="00AB05B5" w:rsidP="00AB05B5">
            <w:r w:rsidRPr="00AB05B5">
              <w:t>69</w:t>
            </w:r>
          </w:p>
        </w:tc>
        <w:tc>
          <w:tcPr>
            <w:tcW w:w="3105" w:type="dxa"/>
            <w:hideMark/>
          </w:tcPr>
          <w:p w14:paraId="24F5ACDA" w14:textId="77777777" w:rsidR="00AB05B5" w:rsidRPr="00AB05B5" w:rsidRDefault="00AB05B5">
            <w:r w:rsidRPr="00AB05B5">
              <w:t>Влажная протирка почтовых ящиков (с моющим средством)</w:t>
            </w:r>
          </w:p>
        </w:tc>
        <w:tc>
          <w:tcPr>
            <w:tcW w:w="1883" w:type="dxa"/>
            <w:hideMark/>
          </w:tcPr>
          <w:p w14:paraId="7FF4E5D5" w14:textId="77777777" w:rsidR="00AB05B5" w:rsidRPr="00AB05B5" w:rsidRDefault="00AB05B5" w:rsidP="00AB05B5">
            <w:r w:rsidRPr="00AB05B5">
              <w:t xml:space="preserve">100 </w:t>
            </w:r>
            <w:proofErr w:type="spellStart"/>
            <w:proofErr w:type="gramStart"/>
            <w:r w:rsidRPr="00AB05B5">
              <w:t>кв.м</w:t>
            </w:r>
            <w:proofErr w:type="spellEnd"/>
            <w:proofErr w:type="gramEnd"/>
            <w:r w:rsidRPr="00AB05B5">
              <w:t xml:space="preserve"> почтовых ящиков</w:t>
            </w:r>
          </w:p>
        </w:tc>
        <w:tc>
          <w:tcPr>
            <w:tcW w:w="1230" w:type="dxa"/>
            <w:noWrap/>
            <w:hideMark/>
          </w:tcPr>
          <w:p w14:paraId="712216E2" w14:textId="77777777" w:rsidR="00AB05B5" w:rsidRPr="00AB05B5" w:rsidRDefault="00AB05B5" w:rsidP="00AB05B5">
            <w:r w:rsidRPr="00AB05B5">
              <w:t>0,12</w:t>
            </w:r>
          </w:p>
        </w:tc>
        <w:tc>
          <w:tcPr>
            <w:tcW w:w="2384" w:type="dxa"/>
            <w:hideMark/>
          </w:tcPr>
          <w:p w14:paraId="43D4DBB4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3C8108F6" w14:textId="77777777" w:rsidTr="00AB05B5">
        <w:trPr>
          <w:trHeight w:val="1530"/>
        </w:trPr>
        <w:tc>
          <w:tcPr>
            <w:tcW w:w="521" w:type="dxa"/>
            <w:hideMark/>
          </w:tcPr>
          <w:p w14:paraId="05A06165" w14:textId="77777777" w:rsidR="00AB05B5" w:rsidRPr="00AB05B5" w:rsidRDefault="00AB05B5" w:rsidP="00AB05B5">
            <w:r w:rsidRPr="00AB05B5">
              <w:t>70</w:t>
            </w:r>
          </w:p>
        </w:tc>
        <w:tc>
          <w:tcPr>
            <w:tcW w:w="3105" w:type="dxa"/>
            <w:hideMark/>
          </w:tcPr>
          <w:p w14:paraId="74C521A0" w14:textId="77777777" w:rsidR="00AB05B5" w:rsidRPr="00AB05B5" w:rsidRDefault="00AB05B5">
            <w:r w:rsidRPr="00AB05B5">
              <w:t xml:space="preserve">Влажная протирка шкафов для электросчетчиков слаботочных </w:t>
            </w:r>
            <w:proofErr w:type="gramStart"/>
            <w:r w:rsidRPr="00AB05B5">
              <w:t>устройств  (</w:t>
            </w:r>
            <w:proofErr w:type="gramEnd"/>
            <w:r w:rsidRPr="00AB05B5">
              <w:t>с моющим средством)</w:t>
            </w:r>
          </w:p>
        </w:tc>
        <w:tc>
          <w:tcPr>
            <w:tcW w:w="1883" w:type="dxa"/>
            <w:hideMark/>
          </w:tcPr>
          <w:p w14:paraId="49A7F155" w14:textId="77777777" w:rsidR="00AB05B5" w:rsidRPr="00AB05B5" w:rsidRDefault="00AB05B5" w:rsidP="00AB05B5">
            <w:r w:rsidRPr="00AB05B5">
              <w:t>100 кв. м шкафов для электросчетчиков слаботочных устройств</w:t>
            </w:r>
          </w:p>
        </w:tc>
        <w:tc>
          <w:tcPr>
            <w:tcW w:w="1230" w:type="dxa"/>
            <w:noWrap/>
            <w:hideMark/>
          </w:tcPr>
          <w:p w14:paraId="4AE22D9C" w14:textId="77777777" w:rsidR="00AB05B5" w:rsidRPr="00AB05B5" w:rsidRDefault="00AB05B5" w:rsidP="00AB05B5">
            <w:r w:rsidRPr="00AB05B5">
              <w:t>0,079</w:t>
            </w:r>
          </w:p>
        </w:tc>
        <w:tc>
          <w:tcPr>
            <w:tcW w:w="2384" w:type="dxa"/>
            <w:hideMark/>
          </w:tcPr>
          <w:p w14:paraId="61FC8A71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2F057E1E" w14:textId="77777777" w:rsidTr="00AB05B5">
        <w:trPr>
          <w:trHeight w:val="765"/>
        </w:trPr>
        <w:tc>
          <w:tcPr>
            <w:tcW w:w="521" w:type="dxa"/>
            <w:hideMark/>
          </w:tcPr>
          <w:p w14:paraId="3D418CA0" w14:textId="77777777" w:rsidR="00AB05B5" w:rsidRPr="00AB05B5" w:rsidRDefault="00AB05B5" w:rsidP="00AB05B5">
            <w:r w:rsidRPr="00AB05B5">
              <w:t>71</w:t>
            </w:r>
          </w:p>
        </w:tc>
        <w:tc>
          <w:tcPr>
            <w:tcW w:w="3105" w:type="dxa"/>
            <w:hideMark/>
          </w:tcPr>
          <w:p w14:paraId="16BCA600" w14:textId="77777777" w:rsidR="00AB05B5" w:rsidRPr="00AB05B5" w:rsidRDefault="00AB05B5">
            <w:r w:rsidRPr="00AB05B5">
              <w:t>Влажная протирка перил лестниц (с моющим средством)</w:t>
            </w:r>
          </w:p>
        </w:tc>
        <w:tc>
          <w:tcPr>
            <w:tcW w:w="1883" w:type="dxa"/>
            <w:hideMark/>
          </w:tcPr>
          <w:p w14:paraId="5E39199A" w14:textId="77777777" w:rsidR="00AB05B5" w:rsidRPr="00AB05B5" w:rsidRDefault="00AB05B5" w:rsidP="00AB05B5">
            <w:r w:rsidRPr="00AB05B5">
              <w:t>100 кв.м. перил лестниц</w:t>
            </w:r>
          </w:p>
        </w:tc>
        <w:tc>
          <w:tcPr>
            <w:tcW w:w="1230" w:type="dxa"/>
            <w:noWrap/>
            <w:hideMark/>
          </w:tcPr>
          <w:p w14:paraId="4F980D59" w14:textId="77777777" w:rsidR="00AB05B5" w:rsidRPr="00AB05B5" w:rsidRDefault="00AB05B5" w:rsidP="00AB05B5">
            <w:r w:rsidRPr="00AB05B5">
              <w:t>0,008</w:t>
            </w:r>
          </w:p>
        </w:tc>
        <w:tc>
          <w:tcPr>
            <w:tcW w:w="2384" w:type="dxa"/>
            <w:hideMark/>
          </w:tcPr>
          <w:p w14:paraId="1744F876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36297F72" w14:textId="77777777" w:rsidTr="00AB05B5">
        <w:trPr>
          <w:trHeight w:val="315"/>
        </w:trPr>
        <w:tc>
          <w:tcPr>
            <w:tcW w:w="521" w:type="dxa"/>
            <w:hideMark/>
          </w:tcPr>
          <w:p w14:paraId="00C412D4" w14:textId="77777777" w:rsidR="00AB05B5" w:rsidRPr="00AB05B5" w:rsidRDefault="00AB05B5" w:rsidP="00AB05B5">
            <w:r w:rsidRPr="00AB05B5">
              <w:t>72</w:t>
            </w:r>
          </w:p>
        </w:tc>
        <w:tc>
          <w:tcPr>
            <w:tcW w:w="3105" w:type="dxa"/>
            <w:hideMark/>
          </w:tcPr>
          <w:p w14:paraId="7D12FEE4" w14:textId="77777777" w:rsidR="00AB05B5" w:rsidRPr="00AB05B5" w:rsidRDefault="00AB05B5">
            <w:r w:rsidRPr="00AB05B5">
              <w:t>Мытье пола кабины лифта</w:t>
            </w:r>
          </w:p>
        </w:tc>
        <w:tc>
          <w:tcPr>
            <w:tcW w:w="1883" w:type="dxa"/>
            <w:hideMark/>
          </w:tcPr>
          <w:p w14:paraId="5CC973A7" w14:textId="77777777" w:rsidR="00AB05B5" w:rsidRPr="00AB05B5" w:rsidRDefault="00AB05B5" w:rsidP="00AB05B5">
            <w:r w:rsidRPr="00AB05B5">
              <w:t>1 лифт</w:t>
            </w:r>
          </w:p>
        </w:tc>
        <w:tc>
          <w:tcPr>
            <w:tcW w:w="1230" w:type="dxa"/>
            <w:noWrap/>
            <w:hideMark/>
          </w:tcPr>
          <w:p w14:paraId="3766B897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7AC45A69" w14:textId="77777777" w:rsidR="00AB05B5" w:rsidRPr="00AB05B5" w:rsidRDefault="00AB05B5" w:rsidP="00AB05B5">
            <w:r w:rsidRPr="00AB05B5">
              <w:t>Ежедневно в рабочие дни</w:t>
            </w:r>
          </w:p>
        </w:tc>
      </w:tr>
      <w:tr w:rsidR="00AB05B5" w:rsidRPr="00AB05B5" w14:paraId="255A2EDA" w14:textId="77777777" w:rsidTr="00AB05B5">
        <w:trPr>
          <w:trHeight w:val="315"/>
        </w:trPr>
        <w:tc>
          <w:tcPr>
            <w:tcW w:w="521" w:type="dxa"/>
            <w:hideMark/>
          </w:tcPr>
          <w:p w14:paraId="710B0DD4" w14:textId="77777777" w:rsidR="00AB05B5" w:rsidRPr="00AB05B5" w:rsidRDefault="00AB05B5" w:rsidP="00AB05B5">
            <w:r w:rsidRPr="00AB05B5">
              <w:t>73</w:t>
            </w:r>
          </w:p>
        </w:tc>
        <w:tc>
          <w:tcPr>
            <w:tcW w:w="3105" w:type="dxa"/>
            <w:hideMark/>
          </w:tcPr>
          <w:p w14:paraId="501E80EA" w14:textId="77777777" w:rsidR="00AB05B5" w:rsidRPr="00AB05B5" w:rsidRDefault="00AB05B5">
            <w:r w:rsidRPr="00AB05B5">
              <w:t>Мытье стен и дверей кабины лифта</w:t>
            </w:r>
          </w:p>
        </w:tc>
        <w:tc>
          <w:tcPr>
            <w:tcW w:w="1883" w:type="dxa"/>
            <w:hideMark/>
          </w:tcPr>
          <w:p w14:paraId="3D44776F" w14:textId="77777777" w:rsidR="00AB05B5" w:rsidRPr="00AB05B5" w:rsidRDefault="00AB05B5" w:rsidP="00AB05B5">
            <w:r w:rsidRPr="00AB05B5">
              <w:t>1 лифт</w:t>
            </w:r>
          </w:p>
        </w:tc>
        <w:tc>
          <w:tcPr>
            <w:tcW w:w="1230" w:type="dxa"/>
            <w:noWrap/>
            <w:hideMark/>
          </w:tcPr>
          <w:p w14:paraId="06A6C2C8" w14:textId="77777777" w:rsidR="00AB05B5" w:rsidRPr="00AB05B5" w:rsidRDefault="00AB05B5" w:rsidP="00AB05B5">
            <w:r w:rsidRPr="00AB05B5">
              <w:t>3</w:t>
            </w:r>
          </w:p>
        </w:tc>
        <w:tc>
          <w:tcPr>
            <w:tcW w:w="2384" w:type="dxa"/>
            <w:hideMark/>
          </w:tcPr>
          <w:p w14:paraId="468B23E2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19A0DCEF" w14:textId="77777777" w:rsidTr="00AB05B5">
        <w:trPr>
          <w:trHeight w:val="300"/>
        </w:trPr>
        <w:tc>
          <w:tcPr>
            <w:tcW w:w="521" w:type="dxa"/>
            <w:hideMark/>
          </w:tcPr>
          <w:p w14:paraId="0FC4242F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72ACE162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Уборка земельного участка, входящего в состав общего имущества многоквартирного дома</w:t>
            </w:r>
          </w:p>
        </w:tc>
      </w:tr>
      <w:tr w:rsidR="00AB05B5" w:rsidRPr="00AB05B5" w14:paraId="5B68C1CF" w14:textId="77777777" w:rsidTr="00AB05B5">
        <w:trPr>
          <w:trHeight w:val="510"/>
        </w:trPr>
        <w:tc>
          <w:tcPr>
            <w:tcW w:w="521" w:type="dxa"/>
            <w:hideMark/>
          </w:tcPr>
          <w:p w14:paraId="4B488894" w14:textId="77777777" w:rsidR="00AB05B5" w:rsidRPr="00AB05B5" w:rsidRDefault="00AB05B5" w:rsidP="00AB05B5">
            <w:r w:rsidRPr="00AB05B5">
              <w:t>74</w:t>
            </w:r>
          </w:p>
        </w:tc>
        <w:tc>
          <w:tcPr>
            <w:tcW w:w="3105" w:type="dxa"/>
            <w:hideMark/>
          </w:tcPr>
          <w:p w14:paraId="38AC61BE" w14:textId="77777777" w:rsidR="00AB05B5" w:rsidRPr="00AB05B5" w:rsidRDefault="00AB05B5">
            <w:r w:rsidRPr="00AB05B5">
              <w:t xml:space="preserve">Подметание в летний </w:t>
            </w:r>
            <w:proofErr w:type="gramStart"/>
            <w:r w:rsidRPr="00AB05B5">
              <w:t>период  земельного</w:t>
            </w:r>
            <w:proofErr w:type="gramEnd"/>
            <w:r w:rsidRPr="00AB05B5">
              <w:t xml:space="preserve"> участка с усовершенствованным покрытием 1 класса</w:t>
            </w:r>
          </w:p>
        </w:tc>
        <w:tc>
          <w:tcPr>
            <w:tcW w:w="1883" w:type="dxa"/>
            <w:hideMark/>
          </w:tcPr>
          <w:p w14:paraId="482E96E8" w14:textId="77777777" w:rsidR="00AB05B5" w:rsidRPr="00AB05B5" w:rsidRDefault="00AB05B5" w:rsidP="00AB05B5">
            <w:r w:rsidRPr="00AB05B5">
              <w:t>1 000 кв.м. территории</w:t>
            </w:r>
          </w:p>
        </w:tc>
        <w:tc>
          <w:tcPr>
            <w:tcW w:w="1230" w:type="dxa"/>
            <w:noWrap/>
            <w:hideMark/>
          </w:tcPr>
          <w:p w14:paraId="3E6016CD" w14:textId="77777777" w:rsidR="00AB05B5" w:rsidRPr="00AB05B5" w:rsidRDefault="00AB05B5" w:rsidP="00AB05B5">
            <w:r w:rsidRPr="00AB05B5">
              <w:t>0,5</w:t>
            </w:r>
          </w:p>
        </w:tc>
        <w:tc>
          <w:tcPr>
            <w:tcW w:w="2384" w:type="dxa"/>
            <w:hideMark/>
          </w:tcPr>
          <w:p w14:paraId="07578C1F" w14:textId="77777777" w:rsidR="00AB05B5" w:rsidRPr="00AB05B5" w:rsidRDefault="00AB05B5" w:rsidP="00AB05B5">
            <w:r w:rsidRPr="00AB05B5">
              <w:t>Ежедневно в рабочие дни</w:t>
            </w:r>
          </w:p>
        </w:tc>
      </w:tr>
      <w:tr w:rsidR="00AB05B5" w:rsidRPr="00AB05B5" w14:paraId="28EA911E" w14:textId="77777777" w:rsidTr="00AB05B5">
        <w:trPr>
          <w:trHeight w:val="510"/>
        </w:trPr>
        <w:tc>
          <w:tcPr>
            <w:tcW w:w="521" w:type="dxa"/>
            <w:hideMark/>
          </w:tcPr>
          <w:p w14:paraId="5CE001CE" w14:textId="77777777" w:rsidR="00AB05B5" w:rsidRPr="00AB05B5" w:rsidRDefault="00AB05B5" w:rsidP="00AB05B5">
            <w:r w:rsidRPr="00AB05B5">
              <w:t>75</w:t>
            </w:r>
          </w:p>
        </w:tc>
        <w:tc>
          <w:tcPr>
            <w:tcW w:w="3105" w:type="dxa"/>
            <w:hideMark/>
          </w:tcPr>
          <w:p w14:paraId="18B23359" w14:textId="77777777" w:rsidR="00AB05B5" w:rsidRPr="00AB05B5" w:rsidRDefault="00AB05B5">
            <w:r w:rsidRPr="00AB05B5">
              <w:t xml:space="preserve">Подметание в летний </w:t>
            </w:r>
            <w:proofErr w:type="gramStart"/>
            <w:r w:rsidRPr="00AB05B5">
              <w:t>период  земельного</w:t>
            </w:r>
            <w:proofErr w:type="gramEnd"/>
            <w:r w:rsidRPr="00AB05B5">
              <w:t xml:space="preserve"> участка с </w:t>
            </w:r>
            <w:r w:rsidRPr="00AB05B5">
              <w:lastRenderedPageBreak/>
              <w:t>неусовершенствованным покрытием 1 класса</w:t>
            </w:r>
          </w:p>
        </w:tc>
        <w:tc>
          <w:tcPr>
            <w:tcW w:w="1883" w:type="dxa"/>
            <w:hideMark/>
          </w:tcPr>
          <w:p w14:paraId="0768AC4F" w14:textId="77777777" w:rsidR="00AB05B5" w:rsidRPr="00AB05B5" w:rsidRDefault="00AB05B5" w:rsidP="00AB05B5">
            <w:r w:rsidRPr="00AB05B5">
              <w:lastRenderedPageBreak/>
              <w:t>1 000 кв.м. территории</w:t>
            </w:r>
          </w:p>
        </w:tc>
        <w:tc>
          <w:tcPr>
            <w:tcW w:w="1230" w:type="dxa"/>
            <w:noWrap/>
            <w:hideMark/>
          </w:tcPr>
          <w:p w14:paraId="55A71768" w14:textId="77777777" w:rsidR="00AB05B5" w:rsidRPr="00AB05B5" w:rsidRDefault="00AB05B5" w:rsidP="00AB05B5">
            <w:r w:rsidRPr="00AB05B5">
              <w:t>1,187</w:t>
            </w:r>
          </w:p>
        </w:tc>
        <w:tc>
          <w:tcPr>
            <w:tcW w:w="2384" w:type="dxa"/>
            <w:hideMark/>
          </w:tcPr>
          <w:p w14:paraId="0639E047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10515239" w14:textId="77777777" w:rsidTr="00AB05B5">
        <w:trPr>
          <w:trHeight w:val="765"/>
        </w:trPr>
        <w:tc>
          <w:tcPr>
            <w:tcW w:w="521" w:type="dxa"/>
            <w:hideMark/>
          </w:tcPr>
          <w:p w14:paraId="49CDF374" w14:textId="77777777" w:rsidR="00AB05B5" w:rsidRPr="00AB05B5" w:rsidRDefault="00AB05B5" w:rsidP="00AB05B5">
            <w:r w:rsidRPr="00AB05B5">
              <w:t>76</w:t>
            </w:r>
          </w:p>
        </w:tc>
        <w:tc>
          <w:tcPr>
            <w:tcW w:w="3105" w:type="dxa"/>
            <w:hideMark/>
          </w:tcPr>
          <w:p w14:paraId="7D0194E2" w14:textId="77777777" w:rsidR="00AB05B5" w:rsidRPr="00AB05B5" w:rsidRDefault="00AB05B5">
            <w:r w:rsidRPr="00AB05B5">
              <w:t>Уборка газонов средней засоренности от листьев, сучьев, мусора</w:t>
            </w:r>
          </w:p>
        </w:tc>
        <w:tc>
          <w:tcPr>
            <w:tcW w:w="1883" w:type="dxa"/>
            <w:hideMark/>
          </w:tcPr>
          <w:p w14:paraId="40B9A9F2" w14:textId="77777777" w:rsidR="00AB05B5" w:rsidRPr="00AB05B5" w:rsidRDefault="00AB05B5" w:rsidP="00AB05B5">
            <w:r w:rsidRPr="00AB05B5">
              <w:t>100 000 кв.м. территории</w:t>
            </w:r>
          </w:p>
        </w:tc>
        <w:tc>
          <w:tcPr>
            <w:tcW w:w="1230" w:type="dxa"/>
            <w:noWrap/>
            <w:hideMark/>
          </w:tcPr>
          <w:p w14:paraId="2DB98EE5" w14:textId="77777777" w:rsidR="00AB05B5" w:rsidRPr="00AB05B5" w:rsidRDefault="00AB05B5" w:rsidP="00AB05B5">
            <w:r w:rsidRPr="00AB05B5">
              <w:t>0,015</w:t>
            </w:r>
          </w:p>
        </w:tc>
        <w:tc>
          <w:tcPr>
            <w:tcW w:w="2384" w:type="dxa"/>
            <w:hideMark/>
          </w:tcPr>
          <w:p w14:paraId="42ABA2D6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797A45EB" w14:textId="77777777" w:rsidTr="00AB05B5">
        <w:trPr>
          <w:trHeight w:val="315"/>
        </w:trPr>
        <w:tc>
          <w:tcPr>
            <w:tcW w:w="521" w:type="dxa"/>
            <w:hideMark/>
          </w:tcPr>
          <w:p w14:paraId="1ACBFF0B" w14:textId="77777777" w:rsidR="00AB05B5" w:rsidRPr="00AB05B5" w:rsidRDefault="00AB05B5" w:rsidP="00AB05B5">
            <w:r w:rsidRPr="00AB05B5">
              <w:t>77</w:t>
            </w:r>
          </w:p>
        </w:tc>
        <w:tc>
          <w:tcPr>
            <w:tcW w:w="3105" w:type="dxa"/>
            <w:hideMark/>
          </w:tcPr>
          <w:p w14:paraId="1F041487" w14:textId="77777777" w:rsidR="00AB05B5" w:rsidRPr="00AB05B5" w:rsidRDefault="00AB05B5">
            <w:r w:rsidRPr="00AB05B5">
              <w:t>Уборка газонов от случайного мусора</w:t>
            </w:r>
          </w:p>
        </w:tc>
        <w:tc>
          <w:tcPr>
            <w:tcW w:w="1883" w:type="dxa"/>
            <w:hideMark/>
          </w:tcPr>
          <w:p w14:paraId="7A94361D" w14:textId="77777777" w:rsidR="00AB05B5" w:rsidRPr="00AB05B5" w:rsidRDefault="00AB05B5" w:rsidP="00AB05B5">
            <w:r w:rsidRPr="00AB05B5">
              <w:t>100 000 м2</w:t>
            </w:r>
          </w:p>
        </w:tc>
        <w:tc>
          <w:tcPr>
            <w:tcW w:w="1230" w:type="dxa"/>
            <w:noWrap/>
            <w:hideMark/>
          </w:tcPr>
          <w:p w14:paraId="22ECE3C8" w14:textId="77777777" w:rsidR="00AB05B5" w:rsidRPr="00AB05B5" w:rsidRDefault="00AB05B5" w:rsidP="00AB05B5">
            <w:r w:rsidRPr="00AB05B5">
              <w:t>0,015</w:t>
            </w:r>
          </w:p>
        </w:tc>
        <w:tc>
          <w:tcPr>
            <w:tcW w:w="2384" w:type="dxa"/>
            <w:hideMark/>
          </w:tcPr>
          <w:p w14:paraId="74EB4333" w14:textId="77777777" w:rsidR="00AB05B5" w:rsidRPr="00AB05B5" w:rsidRDefault="00AB05B5" w:rsidP="00AB05B5">
            <w:r w:rsidRPr="00AB05B5">
              <w:t>1 раз в неделю в летний период</w:t>
            </w:r>
          </w:p>
        </w:tc>
      </w:tr>
      <w:tr w:rsidR="00AB05B5" w:rsidRPr="00AB05B5" w14:paraId="66DE2130" w14:textId="77777777" w:rsidTr="00AB05B5">
        <w:trPr>
          <w:trHeight w:val="315"/>
        </w:trPr>
        <w:tc>
          <w:tcPr>
            <w:tcW w:w="521" w:type="dxa"/>
            <w:hideMark/>
          </w:tcPr>
          <w:p w14:paraId="62D951CA" w14:textId="77777777" w:rsidR="00AB05B5" w:rsidRPr="00AB05B5" w:rsidRDefault="00AB05B5" w:rsidP="00AB05B5">
            <w:r w:rsidRPr="00AB05B5">
              <w:t>78</w:t>
            </w:r>
          </w:p>
        </w:tc>
        <w:tc>
          <w:tcPr>
            <w:tcW w:w="3105" w:type="dxa"/>
            <w:hideMark/>
          </w:tcPr>
          <w:p w14:paraId="46239CB5" w14:textId="77777777" w:rsidR="00AB05B5" w:rsidRPr="00AB05B5" w:rsidRDefault="00AB05B5">
            <w:r w:rsidRPr="00AB05B5">
              <w:t>Стрижка газонов</w:t>
            </w:r>
          </w:p>
        </w:tc>
        <w:tc>
          <w:tcPr>
            <w:tcW w:w="1883" w:type="dxa"/>
            <w:hideMark/>
          </w:tcPr>
          <w:p w14:paraId="5F3F9BED" w14:textId="77777777" w:rsidR="00AB05B5" w:rsidRPr="00AB05B5" w:rsidRDefault="00AB05B5" w:rsidP="00AB05B5">
            <w:r w:rsidRPr="00AB05B5">
              <w:t>на 100 кв.м.</w:t>
            </w:r>
          </w:p>
        </w:tc>
        <w:tc>
          <w:tcPr>
            <w:tcW w:w="1230" w:type="dxa"/>
            <w:noWrap/>
            <w:hideMark/>
          </w:tcPr>
          <w:p w14:paraId="264DBA93" w14:textId="77777777" w:rsidR="00AB05B5" w:rsidRPr="00AB05B5" w:rsidRDefault="00AB05B5" w:rsidP="00AB05B5">
            <w:r w:rsidRPr="00AB05B5">
              <w:t>15,231</w:t>
            </w:r>
          </w:p>
        </w:tc>
        <w:tc>
          <w:tcPr>
            <w:tcW w:w="2384" w:type="dxa"/>
            <w:hideMark/>
          </w:tcPr>
          <w:p w14:paraId="0EFB6D53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6AA85064" w14:textId="77777777" w:rsidTr="00AB05B5">
        <w:trPr>
          <w:trHeight w:val="315"/>
        </w:trPr>
        <w:tc>
          <w:tcPr>
            <w:tcW w:w="521" w:type="dxa"/>
            <w:hideMark/>
          </w:tcPr>
          <w:p w14:paraId="72AC2BCA" w14:textId="77777777" w:rsidR="00AB05B5" w:rsidRPr="00AB05B5" w:rsidRDefault="00AB05B5" w:rsidP="00AB05B5">
            <w:r w:rsidRPr="00AB05B5">
              <w:t>79</w:t>
            </w:r>
          </w:p>
        </w:tc>
        <w:tc>
          <w:tcPr>
            <w:tcW w:w="3105" w:type="dxa"/>
            <w:hideMark/>
          </w:tcPr>
          <w:p w14:paraId="5218E02A" w14:textId="77777777" w:rsidR="00AB05B5" w:rsidRPr="00AB05B5" w:rsidRDefault="00AB05B5">
            <w:r w:rsidRPr="00AB05B5">
              <w:t>Очистка опрокидывающихся урн от мусора</w:t>
            </w:r>
          </w:p>
        </w:tc>
        <w:tc>
          <w:tcPr>
            <w:tcW w:w="1883" w:type="dxa"/>
            <w:hideMark/>
          </w:tcPr>
          <w:p w14:paraId="1F5C87CC" w14:textId="77777777" w:rsidR="00AB05B5" w:rsidRPr="00AB05B5" w:rsidRDefault="00AB05B5" w:rsidP="00AB05B5">
            <w:r w:rsidRPr="00AB05B5">
              <w:t>на 100 урн</w:t>
            </w:r>
          </w:p>
        </w:tc>
        <w:tc>
          <w:tcPr>
            <w:tcW w:w="1230" w:type="dxa"/>
            <w:noWrap/>
            <w:hideMark/>
          </w:tcPr>
          <w:p w14:paraId="3BD25D19" w14:textId="77777777" w:rsidR="00AB05B5" w:rsidRPr="00AB05B5" w:rsidRDefault="00AB05B5" w:rsidP="00AB05B5">
            <w:r w:rsidRPr="00AB05B5">
              <w:t>0,03</w:t>
            </w:r>
          </w:p>
        </w:tc>
        <w:tc>
          <w:tcPr>
            <w:tcW w:w="2384" w:type="dxa"/>
            <w:hideMark/>
          </w:tcPr>
          <w:p w14:paraId="104A6692" w14:textId="77777777" w:rsidR="00AB05B5" w:rsidRPr="00AB05B5" w:rsidRDefault="00AB05B5" w:rsidP="00AB05B5">
            <w:r w:rsidRPr="00AB05B5">
              <w:t>при наличии ежедневно в рабочие дни</w:t>
            </w:r>
          </w:p>
        </w:tc>
      </w:tr>
      <w:tr w:rsidR="00AB05B5" w:rsidRPr="00AB05B5" w14:paraId="2DF98A21" w14:textId="77777777" w:rsidTr="00AB05B5">
        <w:trPr>
          <w:trHeight w:val="765"/>
        </w:trPr>
        <w:tc>
          <w:tcPr>
            <w:tcW w:w="521" w:type="dxa"/>
            <w:hideMark/>
          </w:tcPr>
          <w:p w14:paraId="5620F1C8" w14:textId="77777777" w:rsidR="00AB05B5" w:rsidRPr="00AB05B5" w:rsidRDefault="00AB05B5" w:rsidP="00AB05B5">
            <w:r w:rsidRPr="00AB05B5">
              <w:t>80</w:t>
            </w:r>
          </w:p>
        </w:tc>
        <w:tc>
          <w:tcPr>
            <w:tcW w:w="3105" w:type="dxa"/>
            <w:hideMark/>
          </w:tcPr>
          <w:p w14:paraId="48E85D3F" w14:textId="77777777" w:rsidR="00AB05B5" w:rsidRPr="00AB05B5" w:rsidRDefault="00AB05B5">
            <w:r w:rsidRPr="00AB05B5"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883" w:type="dxa"/>
            <w:hideMark/>
          </w:tcPr>
          <w:p w14:paraId="154E20B1" w14:textId="77777777" w:rsidR="00AB05B5" w:rsidRPr="00AB05B5" w:rsidRDefault="00AB05B5" w:rsidP="00AB05B5">
            <w:r w:rsidRPr="00AB05B5">
              <w:t>10 000 кв.м. территории</w:t>
            </w:r>
          </w:p>
        </w:tc>
        <w:tc>
          <w:tcPr>
            <w:tcW w:w="1230" w:type="dxa"/>
            <w:noWrap/>
            <w:hideMark/>
          </w:tcPr>
          <w:p w14:paraId="7148E1DE" w14:textId="77777777" w:rsidR="00AB05B5" w:rsidRPr="00AB05B5" w:rsidRDefault="00AB05B5" w:rsidP="00AB05B5">
            <w:r w:rsidRPr="00AB05B5">
              <w:t>0,05</w:t>
            </w:r>
          </w:p>
        </w:tc>
        <w:tc>
          <w:tcPr>
            <w:tcW w:w="2384" w:type="dxa"/>
            <w:hideMark/>
          </w:tcPr>
          <w:p w14:paraId="140DEB00" w14:textId="77777777" w:rsidR="00AB05B5" w:rsidRPr="00AB05B5" w:rsidRDefault="00AB05B5" w:rsidP="00AB05B5">
            <w:r w:rsidRPr="00AB05B5">
              <w:t>35</w:t>
            </w:r>
          </w:p>
        </w:tc>
      </w:tr>
      <w:tr w:rsidR="00AB05B5" w:rsidRPr="00AB05B5" w14:paraId="39F15B07" w14:textId="77777777" w:rsidTr="00AB05B5">
        <w:trPr>
          <w:trHeight w:val="765"/>
        </w:trPr>
        <w:tc>
          <w:tcPr>
            <w:tcW w:w="521" w:type="dxa"/>
            <w:hideMark/>
          </w:tcPr>
          <w:p w14:paraId="5934DAF2" w14:textId="77777777" w:rsidR="00AB05B5" w:rsidRPr="00AB05B5" w:rsidRDefault="00AB05B5" w:rsidP="00AB05B5">
            <w:r w:rsidRPr="00AB05B5">
              <w:t>81</w:t>
            </w:r>
          </w:p>
        </w:tc>
        <w:tc>
          <w:tcPr>
            <w:tcW w:w="3105" w:type="dxa"/>
            <w:hideMark/>
          </w:tcPr>
          <w:p w14:paraId="5BC05047" w14:textId="77777777" w:rsidR="00AB05B5" w:rsidRPr="00AB05B5" w:rsidRDefault="00AB05B5">
            <w:r w:rsidRPr="00AB05B5"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883" w:type="dxa"/>
            <w:hideMark/>
          </w:tcPr>
          <w:p w14:paraId="7BD48FE0" w14:textId="77777777" w:rsidR="00AB05B5" w:rsidRPr="00AB05B5" w:rsidRDefault="00AB05B5" w:rsidP="00AB05B5">
            <w:r w:rsidRPr="00AB05B5">
              <w:t>10 000 кв.м. территории</w:t>
            </w:r>
          </w:p>
        </w:tc>
        <w:tc>
          <w:tcPr>
            <w:tcW w:w="1230" w:type="dxa"/>
            <w:noWrap/>
            <w:hideMark/>
          </w:tcPr>
          <w:p w14:paraId="24A08DA5" w14:textId="77777777" w:rsidR="00AB05B5" w:rsidRPr="00AB05B5" w:rsidRDefault="00AB05B5" w:rsidP="00AB05B5">
            <w:r w:rsidRPr="00AB05B5">
              <w:t>0,05</w:t>
            </w:r>
          </w:p>
        </w:tc>
        <w:tc>
          <w:tcPr>
            <w:tcW w:w="2384" w:type="dxa"/>
            <w:hideMark/>
          </w:tcPr>
          <w:p w14:paraId="3E66C3CA" w14:textId="77777777" w:rsidR="00AB05B5" w:rsidRPr="00AB05B5" w:rsidRDefault="00AB05B5" w:rsidP="00AB05B5">
            <w:r w:rsidRPr="00AB05B5">
              <w:t>15</w:t>
            </w:r>
          </w:p>
        </w:tc>
      </w:tr>
      <w:tr w:rsidR="00AB05B5" w:rsidRPr="00AB05B5" w14:paraId="521810A7" w14:textId="77777777" w:rsidTr="00AB05B5">
        <w:trPr>
          <w:trHeight w:val="765"/>
        </w:trPr>
        <w:tc>
          <w:tcPr>
            <w:tcW w:w="521" w:type="dxa"/>
            <w:hideMark/>
          </w:tcPr>
          <w:p w14:paraId="7B3DE32C" w14:textId="77777777" w:rsidR="00AB05B5" w:rsidRPr="00AB05B5" w:rsidRDefault="00AB05B5" w:rsidP="00AB05B5">
            <w:r w:rsidRPr="00AB05B5">
              <w:t>82</w:t>
            </w:r>
          </w:p>
        </w:tc>
        <w:tc>
          <w:tcPr>
            <w:tcW w:w="3105" w:type="dxa"/>
            <w:hideMark/>
          </w:tcPr>
          <w:p w14:paraId="104101B4" w14:textId="77777777" w:rsidR="00AB05B5" w:rsidRPr="00AB05B5" w:rsidRDefault="00AB05B5">
            <w:r w:rsidRPr="00AB05B5"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883" w:type="dxa"/>
            <w:hideMark/>
          </w:tcPr>
          <w:p w14:paraId="28EB0D77" w14:textId="77777777" w:rsidR="00AB05B5" w:rsidRPr="00AB05B5" w:rsidRDefault="00AB05B5" w:rsidP="00AB05B5">
            <w:r w:rsidRPr="00AB05B5">
              <w:t>10 000 кв.м. территории</w:t>
            </w:r>
          </w:p>
        </w:tc>
        <w:tc>
          <w:tcPr>
            <w:tcW w:w="1230" w:type="dxa"/>
            <w:noWrap/>
            <w:hideMark/>
          </w:tcPr>
          <w:p w14:paraId="5C70551C" w14:textId="77777777" w:rsidR="00AB05B5" w:rsidRPr="00AB05B5" w:rsidRDefault="00AB05B5" w:rsidP="00AB05B5">
            <w:r w:rsidRPr="00AB05B5">
              <w:t>0,05</w:t>
            </w:r>
          </w:p>
        </w:tc>
        <w:tc>
          <w:tcPr>
            <w:tcW w:w="2384" w:type="dxa"/>
            <w:hideMark/>
          </w:tcPr>
          <w:p w14:paraId="5C7E0CEE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5DB44098" w14:textId="77777777" w:rsidTr="00AB05B5">
        <w:trPr>
          <w:trHeight w:val="765"/>
        </w:trPr>
        <w:tc>
          <w:tcPr>
            <w:tcW w:w="521" w:type="dxa"/>
            <w:hideMark/>
          </w:tcPr>
          <w:p w14:paraId="0043AB0B" w14:textId="77777777" w:rsidR="00AB05B5" w:rsidRPr="00AB05B5" w:rsidRDefault="00AB05B5" w:rsidP="00AB05B5">
            <w:r w:rsidRPr="00AB05B5">
              <w:t>83</w:t>
            </w:r>
          </w:p>
        </w:tc>
        <w:tc>
          <w:tcPr>
            <w:tcW w:w="3105" w:type="dxa"/>
            <w:hideMark/>
          </w:tcPr>
          <w:p w14:paraId="3F056657" w14:textId="77777777" w:rsidR="00AB05B5" w:rsidRPr="00AB05B5" w:rsidRDefault="00AB05B5">
            <w:r w:rsidRPr="00AB05B5">
              <w:t>Очистка территории с усовершенствованным покрытием 1 класса от наледи с обработкой противогололедными реагентами</w:t>
            </w:r>
          </w:p>
        </w:tc>
        <w:tc>
          <w:tcPr>
            <w:tcW w:w="1883" w:type="dxa"/>
            <w:hideMark/>
          </w:tcPr>
          <w:p w14:paraId="4D33EAED" w14:textId="77777777" w:rsidR="00AB05B5" w:rsidRPr="00AB05B5" w:rsidRDefault="00AB05B5" w:rsidP="00AB05B5">
            <w:r w:rsidRPr="00AB05B5">
              <w:t>10 000 кв.м. территории</w:t>
            </w:r>
          </w:p>
        </w:tc>
        <w:tc>
          <w:tcPr>
            <w:tcW w:w="1230" w:type="dxa"/>
            <w:noWrap/>
            <w:hideMark/>
          </w:tcPr>
          <w:p w14:paraId="5BC86DB9" w14:textId="77777777" w:rsidR="00AB05B5" w:rsidRPr="00AB05B5" w:rsidRDefault="00AB05B5" w:rsidP="00AB05B5">
            <w:r w:rsidRPr="00AB05B5">
              <w:t>0,05</w:t>
            </w:r>
          </w:p>
        </w:tc>
        <w:tc>
          <w:tcPr>
            <w:tcW w:w="2384" w:type="dxa"/>
            <w:hideMark/>
          </w:tcPr>
          <w:p w14:paraId="33263411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684B6D67" w14:textId="77777777" w:rsidTr="00AB05B5">
        <w:trPr>
          <w:trHeight w:val="510"/>
        </w:trPr>
        <w:tc>
          <w:tcPr>
            <w:tcW w:w="521" w:type="dxa"/>
            <w:hideMark/>
          </w:tcPr>
          <w:p w14:paraId="671EFD87" w14:textId="77777777" w:rsidR="00AB05B5" w:rsidRPr="00AB05B5" w:rsidRDefault="00AB05B5" w:rsidP="00AB05B5">
            <w:r w:rsidRPr="00AB05B5">
              <w:t>84</w:t>
            </w:r>
          </w:p>
        </w:tc>
        <w:tc>
          <w:tcPr>
            <w:tcW w:w="3105" w:type="dxa"/>
            <w:hideMark/>
          </w:tcPr>
          <w:p w14:paraId="2AF11CFB" w14:textId="77777777" w:rsidR="00AB05B5" w:rsidRPr="00AB05B5" w:rsidRDefault="00AB05B5">
            <w:r w:rsidRPr="00AB05B5">
              <w:t>Очистка от наледи и льда крышек люков пожарных колодцев</w:t>
            </w:r>
          </w:p>
        </w:tc>
        <w:tc>
          <w:tcPr>
            <w:tcW w:w="1883" w:type="dxa"/>
            <w:hideMark/>
          </w:tcPr>
          <w:p w14:paraId="7EF1831A" w14:textId="77777777" w:rsidR="00AB05B5" w:rsidRPr="00AB05B5" w:rsidRDefault="00AB05B5" w:rsidP="00AB05B5">
            <w:r w:rsidRPr="00AB05B5">
              <w:t xml:space="preserve">1 </w:t>
            </w:r>
            <w:proofErr w:type="spellStart"/>
            <w:r w:rsidRPr="00AB05B5">
              <w:t>шт</w:t>
            </w:r>
            <w:proofErr w:type="spellEnd"/>
          </w:p>
        </w:tc>
        <w:tc>
          <w:tcPr>
            <w:tcW w:w="1230" w:type="dxa"/>
            <w:noWrap/>
            <w:hideMark/>
          </w:tcPr>
          <w:p w14:paraId="123F65F3" w14:textId="77777777" w:rsidR="00AB05B5" w:rsidRPr="00AB05B5" w:rsidRDefault="00AB05B5" w:rsidP="00AB05B5">
            <w:r w:rsidRPr="00AB05B5">
              <w:t>5</w:t>
            </w:r>
          </w:p>
        </w:tc>
        <w:tc>
          <w:tcPr>
            <w:tcW w:w="2384" w:type="dxa"/>
            <w:hideMark/>
          </w:tcPr>
          <w:p w14:paraId="2536C52A" w14:textId="77777777" w:rsidR="00AB05B5" w:rsidRPr="00AB05B5" w:rsidRDefault="00AB05B5" w:rsidP="00AB05B5">
            <w:r w:rsidRPr="00AB05B5">
              <w:t>3</w:t>
            </w:r>
          </w:p>
        </w:tc>
      </w:tr>
      <w:tr w:rsidR="00AB05B5" w:rsidRPr="00AB05B5" w14:paraId="62C8BB10" w14:textId="77777777" w:rsidTr="00AB05B5">
        <w:trPr>
          <w:trHeight w:val="510"/>
        </w:trPr>
        <w:tc>
          <w:tcPr>
            <w:tcW w:w="521" w:type="dxa"/>
            <w:hideMark/>
          </w:tcPr>
          <w:p w14:paraId="30B0F36B" w14:textId="77777777" w:rsidR="00AB05B5" w:rsidRPr="00AB05B5" w:rsidRDefault="00AB05B5" w:rsidP="00AB05B5">
            <w:r w:rsidRPr="00AB05B5">
              <w:t>85</w:t>
            </w:r>
          </w:p>
        </w:tc>
        <w:tc>
          <w:tcPr>
            <w:tcW w:w="3105" w:type="dxa"/>
            <w:hideMark/>
          </w:tcPr>
          <w:p w14:paraId="0F771209" w14:textId="77777777" w:rsidR="00AB05B5" w:rsidRPr="00AB05B5" w:rsidRDefault="00AB05B5">
            <w:r w:rsidRPr="00AB05B5">
              <w:t>Очистка кровли от снега, сбивание сосулек (при толщине слоя до 10 см)</w:t>
            </w:r>
          </w:p>
        </w:tc>
        <w:tc>
          <w:tcPr>
            <w:tcW w:w="1883" w:type="dxa"/>
            <w:hideMark/>
          </w:tcPr>
          <w:p w14:paraId="65FBA5A7" w14:textId="77777777" w:rsidR="00AB05B5" w:rsidRPr="00AB05B5" w:rsidRDefault="00AB05B5" w:rsidP="00AB05B5">
            <w:r w:rsidRPr="00AB05B5">
              <w:t>100 кв.м. кровли</w:t>
            </w:r>
          </w:p>
        </w:tc>
        <w:tc>
          <w:tcPr>
            <w:tcW w:w="1230" w:type="dxa"/>
            <w:noWrap/>
            <w:hideMark/>
          </w:tcPr>
          <w:p w14:paraId="020EF554" w14:textId="77777777" w:rsidR="00AB05B5" w:rsidRPr="00AB05B5" w:rsidRDefault="00AB05B5" w:rsidP="00AB05B5">
            <w:r w:rsidRPr="00AB05B5">
              <w:t>8,91</w:t>
            </w:r>
          </w:p>
        </w:tc>
        <w:tc>
          <w:tcPr>
            <w:tcW w:w="2384" w:type="dxa"/>
            <w:hideMark/>
          </w:tcPr>
          <w:p w14:paraId="12E63C15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550ACFE4" w14:textId="77777777" w:rsidTr="00AB05B5">
        <w:trPr>
          <w:trHeight w:val="510"/>
        </w:trPr>
        <w:tc>
          <w:tcPr>
            <w:tcW w:w="521" w:type="dxa"/>
            <w:hideMark/>
          </w:tcPr>
          <w:p w14:paraId="49BD4282" w14:textId="77777777" w:rsidR="00AB05B5" w:rsidRPr="00AB05B5" w:rsidRDefault="00AB05B5" w:rsidP="00AB05B5">
            <w:r w:rsidRPr="00AB05B5">
              <w:t>86</w:t>
            </w:r>
          </w:p>
        </w:tc>
        <w:tc>
          <w:tcPr>
            <w:tcW w:w="3105" w:type="dxa"/>
            <w:hideMark/>
          </w:tcPr>
          <w:p w14:paraId="7CAD4C11" w14:textId="77777777" w:rsidR="00AB05B5" w:rsidRPr="00AB05B5" w:rsidRDefault="00AB05B5">
            <w:r w:rsidRPr="00AB05B5">
              <w:t>Очистка кровли от мусора, листьев</w:t>
            </w:r>
          </w:p>
        </w:tc>
        <w:tc>
          <w:tcPr>
            <w:tcW w:w="1883" w:type="dxa"/>
            <w:hideMark/>
          </w:tcPr>
          <w:p w14:paraId="1F4C1606" w14:textId="77777777" w:rsidR="00AB05B5" w:rsidRPr="00AB05B5" w:rsidRDefault="00AB05B5" w:rsidP="00AB05B5">
            <w:r w:rsidRPr="00AB05B5">
              <w:t xml:space="preserve">100 </w:t>
            </w:r>
            <w:proofErr w:type="spellStart"/>
            <w:proofErr w:type="gramStart"/>
            <w:r w:rsidRPr="00AB05B5">
              <w:t>кв.м</w:t>
            </w:r>
            <w:proofErr w:type="spellEnd"/>
            <w:proofErr w:type="gramEnd"/>
            <w:r w:rsidRPr="00AB05B5">
              <w:t xml:space="preserve"> кровли</w:t>
            </w:r>
          </w:p>
        </w:tc>
        <w:tc>
          <w:tcPr>
            <w:tcW w:w="1230" w:type="dxa"/>
            <w:noWrap/>
            <w:hideMark/>
          </w:tcPr>
          <w:p w14:paraId="44F5A2BF" w14:textId="77777777" w:rsidR="00AB05B5" w:rsidRPr="00AB05B5" w:rsidRDefault="00AB05B5" w:rsidP="00AB05B5">
            <w:r w:rsidRPr="00AB05B5">
              <w:t>8,91</w:t>
            </w:r>
          </w:p>
        </w:tc>
        <w:tc>
          <w:tcPr>
            <w:tcW w:w="2384" w:type="dxa"/>
            <w:hideMark/>
          </w:tcPr>
          <w:p w14:paraId="1E714691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11C54B87" w14:textId="77777777" w:rsidTr="00AB05B5">
        <w:trPr>
          <w:trHeight w:val="510"/>
        </w:trPr>
        <w:tc>
          <w:tcPr>
            <w:tcW w:w="521" w:type="dxa"/>
            <w:hideMark/>
          </w:tcPr>
          <w:p w14:paraId="1AD63978" w14:textId="77777777" w:rsidR="00AB05B5" w:rsidRPr="00AB05B5" w:rsidRDefault="00AB05B5" w:rsidP="00AB05B5">
            <w:r w:rsidRPr="00AB05B5">
              <w:t>87</w:t>
            </w:r>
          </w:p>
        </w:tc>
        <w:tc>
          <w:tcPr>
            <w:tcW w:w="3105" w:type="dxa"/>
            <w:hideMark/>
          </w:tcPr>
          <w:p w14:paraId="276769B1" w14:textId="77777777" w:rsidR="00AB05B5" w:rsidRPr="00AB05B5" w:rsidRDefault="00AB05B5">
            <w:r w:rsidRPr="00AB05B5">
              <w:t>Уборка свежевыпавшего снега толщиной слоя до 2 см трактором</w:t>
            </w:r>
          </w:p>
        </w:tc>
        <w:tc>
          <w:tcPr>
            <w:tcW w:w="1883" w:type="dxa"/>
            <w:hideMark/>
          </w:tcPr>
          <w:p w14:paraId="454E6E83" w14:textId="77777777" w:rsidR="00AB05B5" w:rsidRPr="00AB05B5" w:rsidRDefault="00AB05B5" w:rsidP="00AB05B5">
            <w:r w:rsidRPr="00AB05B5">
              <w:t>1000 м2</w:t>
            </w:r>
          </w:p>
        </w:tc>
        <w:tc>
          <w:tcPr>
            <w:tcW w:w="1230" w:type="dxa"/>
            <w:noWrap/>
            <w:hideMark/>
          </w:tcPr>
          <w:p w14:paraId="6CF26ECE" w14:textId="77777777" w:rsidR="00AB05B5" w:rsidRPr="00AB05B5" w:rsidRDefault="00AB05B5" w:rsidP="00AB05B5">
            <w:r w:rsidRPr="00AB05B5">
              <w:t>1,687</w:t>
            </w:r>
          </w:p>
        </w:tc>
        <w:tc>
          <w:tcPr>
            <w:tcW w:w="2384" w:type="dxa"/>
            <w:hideMark/>
          </w:tcPr>
          <w:p w14:paraId="2B91BF29" w14:textId="77777777" w:rsidR="00AB05B5" w:rsidRPr="00AB05B5" w:rsidRDefault="00AB05B5" w:rsidP="00AB05B5">
            <w:r w:rsidRPr="00AB05B5">
              <w:t>По мере необходимости в пределах объема, предусмотренного сметным расчетом</w:t>
            </w:r>
          </w:p>
        </w:tc>
      </w:tr>
      <w:tr w:rsidR="00AB05B5" w:rsidRPr="00AB05B5" w14:paraId="6569D568" w14:textId="77777777" w:rsidTr="00AB05B5">
        <w:trPr>
          <w:trHeight w:val="855"/>
        </w:trPr>
        <w:tc>
          <w:tcPr>
            <w:tcW w:w="521" w:type="dxa"/>
            <w:hideMark/>
          </w:tcPr>
          <w:p w14:paraId="58EF237A" w14:textId="77777777" w:rsidR="00AB05B5" w:rsidRPr="00AB05B5" w:rsidRDefault="00AB05B5" w:rsidP="00AB05B5">
            <w:r w:rsidRPr="00AB05B5">
              <w:t>88</w:t>
            </w:r>
          </w:p>
        </w:tc>
        <w:tc>
          <w:tcPr>
            <w:tcW w:w="3105" w:type="dxa"/>
            <w:hideMark/>
          </w:tcPr>
          <w:p w14:paraId="6930EA51" w14:textId="77777777" w:rsidR="00AB05B5" w:rsidRPr="00AB05B5" w:rsidRDefault="00AB05B5">
            <w:r w:rsidRPr="00AB05B5">
              <w:t>Сдвигание свежевыпавшего снега толщиной слоя свыше 2 см в валы или кучи трактором, погрузка и вывоз снега</w:t>
            </w:r>
          </w:p>
        </w:tc>
        <w:tc>
          <w:tcPr>
            <w:tcW w:w="1883" w:type="dxa"/>
            <w:hideMark/>
          </w:tcPr>
          <w:p w14:paraId="149A0DF4" w14:textId="77777777" w:rsidR="00AB05B5" w:rsidRPr="00AB05B5" w:rsidRDefault="00AB05B5" w:rsidP="00AB05B5">
            <w:r w:rsidRPr="00AB05B5">
              <w:t>1000 м2</w:t>
            </w:r>
          </w:p>
        </w:tc>
        <w:tc>
          <w:tcPr>
            <w:tcW w:w="1230" w:type="dxa"/>
            <w:noWrap/>
            <w:hideMark/>
          </w:tcPr>
          <w:p w14:paraId="75160C06" w14:textId="77777777" w:rsidR="00AB05B5" w:rsidRPr="00AB05B5" w:rsidRDefault="00AB05B5" w:rsidP="00AB05B5">
            <w:r w:rsidRPr="00AB05B5">
              <w:t>1,687</w:t>
            </w:r>
          </w:p>
        </w:tc>
        <w:tc>
          <w:tcPr>
            <w:tcW w:w="2384" w:type="dxa"/>
            <w:hideMark/>
          </w:tcPr>
          <w:p w14:paraId="69D83FD5" w14:textId="77777777" w:rsidR="00AB05B5" w:rsidRPr="00AB05B5" w:rsidRDefault="00AB05B5" w:rsidP="00AB05B5">
            <w:r w:rsidRPr="00AB05B5">
              <w:t>По мере необходимости в пределах объема, предусмотренного сметным расчетом</w:t>
            </w:r>
          </w:p>
        </w:tc>
      </w:tr>
      <w:tr w:rsidR="00AB05B5" w:rsidRPr="00AB05B5" w14:paraId="0F02AC2A" w14:textId="77777777" w:rsidTr="00AB05B5">
        <w:trPr>
          <w:trHeight w:val="510"/>
        </w:trPr>
        <w:tc>
          <w:tcPr>
            <w:tcW w:w="521" w:type="dxa"/>
            <w:hideMark/>
          </w:tcPr>
          <w:p w14:paraId="282CDA83" w14:textId="77777777" w:rsidR="00AB05B5" w:rsidRPr="00AB05B5" w:rsidRDefault="00AB05B5" w:rsidP="00AB05B5">
            <w:r w:rsidRPr="00AB05B5">
              <w:lastRenderedPageBreak/>
              <w:t>89</w:t>
            </w:r>
          </w:p>
        </w:tc>
        <w:tc>
          <w:tcPr>
            <w:tcW w:w="3105" w:type="dxa"/>
            <w:hideMark/>
          </w:tcPr>
          <w:p w14:paraId="5BC7A45C" w14:textId="77777777" w:rsidR="00AB05B5" w:rsidRPr="00AB05B5" w:rsidRDefault="00AB05B5">
            <w:r w:rsidRPr="00AB05B5">
              <w:t>Уборка крыльца и площадки перед входом в подъезд (в холодный период года)</w:t>
            </w:r>
          </w:p>
        </w:tc>
        <w:tc>
          <w:tcPr>
            <w:tcW w:w="1883" w:type="dxa"/>
            <w:hideMark/>
          </w:tcPr>
          <w:p w14:paraId="14F95649" w14:textId="77777777" w:rsidR="00AB05B5" w:rsidRPr="00AB05B5" w:rsidRDefault="00AB05B5" w:rsidP="00AB05B5">
            <w:r w:rsidRPr="00AB05B5">
              <w:t xml:space="preserve">100 </w:t>
            </w:r>
            <w:proofErr w:type="spellStart"/>
            <w:proofErr w:type="gramStart"/>
            <w:r w:rsidRPr="00AB05B5">
              <w:t>кв.м</w:t>
            </w:r>
            <w:proofErr w:type="spellEnd"/>
            <w:proofErr w:type="gramEnd"/>
          </w:p>
        </w:tc>
        <w:tc>
          <w:tcPr>
            <w:tcW w:w="1230" w:type="dxa"/>
            <w:noWrap/>
            <w:hideMark/>
          </w:tcPr>
          <w:p w14:paraId="3C6FE179" w14:textId="77777777" w:rsidR="00AB05B5" w:rsidRPr="00AB05B5" w:rsidRDefault="00AB05B5" w:rsidP="00AB05B5">
            <w:r w:rsidRPr="00AB05B5">
              <w:t>0,466</w:t>
            </w:r>
          </w:p>
        </w:tc>
        <w:tc>
          <w:tcPr>
            <w:tcW w:w="2384" w:type="dxa"/>
            <w:hideMark/>
          </w:tcPr>
          <w:p w14:paraId="2B29A637" w14:textId="77777777" w:rsidR="00AB05B5" w:rsidRPr="00AB05B5" w:rsidRDefault="00AB05B5" w:rsidP="00AB05B5">
            <w:r w:rsidRPr="00AB05B5">
              <w:t>Ежедневно в рабочие дни</w:t>
            </w:r>
          </w:p>
        </w:tc>
      </w:tr>
      <w:tr w:rsidR="00AB05B5" w:rsidRPr="00AB05B5" w14:paraId="3B215A8A" w14:textId="77777777" w:rsidTr="00AB05B5">
        <w:trPr>
          <w:trHeight w:val="510"/>
        </w:trPr>
        <w:tc>
          <w:tcPr>
            <w:tcW w:w="521" w:type="dxa"/>
            <w:hideMark/>
          </w:tcPr>
          <w:p w14:paraId="7493855F" w14:textId="77777777" w:rsidR="00AB05B5" w:rsidRPr="00AB05B5" w:rsidRDefault="00AB05B5" w:rsidP="00AB05B5">
            <w:r w:rsidRPr="00AB05B5">
              <w:t>90</w:t>
            </w:r>
          </w:p>
        </w:tc>
        <w:tc>
          <w:tcPr>
            <w:tcW w:w="3105" w:type="dxa"/>
            <w:hideMark/>
          </w:tcPr>
          <w:p w14:paraId="5A707D9A" w14:textId="77777777" w:rsidR="00AB05B5" w:rsidRPr="00AB05B5" w:rsidRDefault="00AB05B5">
            <w:r w:rsidRPr="00AB05B5">
              <w:t>Уборка крыльца и площадки перед входом в подъезд (в теплый период года)</w:t>
            </w:r>
          </w:p>
        </w:tc>
        <w:tc>
          <w:tcPr>
            <w:tcW w:w="1883" w:type="dxa"/>
            <w:hideMark/>
          </w:tcPr>
          <w:p w14:paraId="288F72F6" w14:textId="77777777" w:rsidR="00AB05B5" w:rsidRPr="00AB05B5" w:rsidRDefault="00AB05B5" w:rsidP="00AB05B5">
            <w:r w:rsidRPr="00AB05B5">
              <w:t xml:space="preserve">100 </w:t>
            </w:r>
            <w:proofErr w:type="spellStart"/>
            <w:proofErr w:type="gramStart"/>
            <w:r w:rsidRPr="00AB05B5">
              <w:t>кв.м</w:t>
            </w:r>
            <w:proofErr w:type="spellEnd"/>
            <w:proofErr w:type="gramEnd"/>
          </w:p>
        </w:tc>
        <w:tc>
          <w:tcPr>
            <w:tcW w:w="1230" w:type="dxa"/>
            <w:noWrap/>
            <w:hideMark/>
          </w:tcPr>
          <w:p w14:paraId="2239FE11" w14:textId="77777777" w:rsidR="00AB05B5" w:rsidRPr="00AB05B5" w:rsidRDefault="00AB05B5" w:rsidP="00AB05B5">
            <w:r w:rsidRPr="00AB05B5">
              <w:t>0,466</w:t>
            </w:r>
          </w:p>
        </w:tc>
        <w:tc>
          <w:tcPr>
            <w:tcW w:w="2384" w:type="dxa"/>
            <w:hideMark/>
          </w:tcPr>
          <w:p w14:paraId="25D49C95" w14:textId="77777777" w:rsidR="00AB05B5" w:rsidRPr="00AB05B5" w:rsidRDefault="00AB05B5" w:rsidP="00AB05B5">
            <w:r w:rsidRPr="00AB05B5">
              <w:t>Ежедневно в рабочие дни</w:t>
            </w:r>
          </w:p>
        </w:tc>
      </w:tr>
      <w:tr w:rsidR="00AB05B5" w:rsidRPr="00AB05B5" w14:paraId="5D6628B1" w14:textId="77777777" w:rsidTr="00AB05B5">
        <w:trPr>
          <w:trHeight w:val="510"/>
        </w:trPr>
        <w:tc>
          <w:tcPr>
            <w:tcW w:w="521" w:type="dxa"/>
            <w:hideMark/>
          </w:tcPr>
          <w:p w14:paraId="099B2DE9" w14:textId="77777777" w:rsidR="00AB05B5" w:rsidRPr="00AB05B5" w:rsidRDefault="00AB05B5" w:rsidP="00AB05B5">
            <w:r w:rsidRPr="00AB05B5">
              <w:t>91</w:t>
            </w:r>
          </w:p>
        </w:tc>
        <w:tc>
          <w:tcPr>
            <w:tcW w:w="3105" w:type="dxa"/>
            <w:hideMark/>
          </w:tcPr>
          <w:p w14:paraId="213D0BF4" w14:textId="77777777" w:rsidR="00AB05B5" w:rsidRPr="00AB05B5" w:rsidRDefault="00AB05B5">
            <w:r w:rsidRPr="00AB05B5">
              <w:t>Очистка металлической решетки и приямка (в теплый период)</w:t>
            </w:r>
          </w:p>
        </w:tc>
        <w:tc>
          <w:tcPr>
            <w:tcW w:w="1883" w:type="dxa"/>
            <w:hideMark/>
          </w:tcPr>
          <w:p w14:paraId="3E004DFB" w14:textId="77777777" w:rsidR="00AB05B5" w:rsidRPr="00AB05B5" w:rsidRDefault="00AB05B5" w:rsidP="00AB05B5">
            <w:r w:rsidRPr="00AB05B5">
              <w:t>1 приямок</w:t>
            </w:r>
          </w:p>
        </w:tc>
        <w:tc>
          <w:tcPr>
            <w:tcW w:w="1230" w:type="dxa"/>
            <w:noWrap/>
            <w:hideMark/>
          </w:tcPr>
          <w:p w14:paraId="2CBC74D2" w14:textId="77777777" w:rsidR="00AB05B5" w:rsidRPr="00AB05B5" w:rsidRDefault="00AB05B5" w:rsidP="00AB05B5">
            <w:r w:rsidRPr="00AB05B5">
              <w:t>5</w:t>
            </w:r>
          </w:p>
        </w:tc>
        <w:tc>
          <w:tcPr>
            <w:tcW w:w="2384" w:type="dxa"/>
            <w:hideMark/>
          </w:tcPr>
          <w:p w14:paraId="54DA5F93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31F57FE5" w14:textId="77777777" w:rsidTr="00AB05B5">
        <w:trPr>
          <w:trHeight w:val="315"/>
        </w:trPr>
        <w:tc>
          <w:tcPr>
            <w:tcW w:w="521" w:type="dxa"/>
            <w:hideMark/>
          </w:tcPr>
          <w:p w14:paraId="33340537" w14:textId="77777777" w:rsidR="00AB05B5" w:rsidRPr="00AB05B5" w:rsidRDefault="00AB05B5" w:rsidP="00AB05B5">
            <w:r w:rsidRPr="00AB05B5">
              <w:t>92</w:t>
            </w:r>
          </w:p>
        </w:tc>
        <w:tc>
          <w:tcPr>
            <w:tcW w:w="3105" w:type="dxa"/>
            <w:hideMark/>
          </w:tcPr>
          <w:p w14:paraId="6DB8CC92" w14:textId="77777777" w:rsidR="00AB05B5" w:rsidRPr="00AB05B5" w:rsidRDefault="00AB05B5">
            <w:r w:rsidRPr="00AB05B5">
              <w:t xml:space="preserve">Уборка мусора </w:t>
            </w:r>
            <w:proofErr w:type="gramStart"/>
            <w:r w:rsidRPr="00AB05B5">
              <w:t>на  контейнерных</w:t>
            </w:r>
            <w:proofErr w:type="gramEnd"/>
            <w:r w:rsidRPr="00AB05B5">
              <w:t xml:space="preserve">  площадках</w:t>
            </w:r>
          </w:p>
        </w:tc>
        <w:tc>
          <w:tcPr>
            <w:tcW w:w="1883" w:type="dxa"/>
            <w:hideMark/>
          </w:tcPr>
          <w:p w14:paraId="658CE2B7" w14:textId="77777777" w:rsidR="00AB05B5" w:rsidRPr="00AB05B5" w:rsidRDefault="00AB05B5" w:rsidP="00AB05B5">
            <w:r w:rsidRPr="00AB05B5">
              <w:t>на 100 кв.м.</w:t>
            </w:r>
          </w:p>
        </w:tc>
        <w:tc>
          <w:tcPr>
            <w:tcW w:w="1230" w:type="dxa"/>
            <w:noWrap/>
            <w:hideMark/>
          </w:tcPr>
          <w:p w14:paraId="68E2730D" w14:textId="77777777" w:rsidR="00AB05B5" w:rsidRPr="00AB05B5" w:rsidRDefault="00AB05B5" w:rsidP="00AB05B5">
            <w:r w:rsidRPr="00AB05B5">
              <w:t>0,066</w:t>
            </w:r>
          </w:p>
        </w:tc>
        <w:tc>
          <w:tcPr>
            <w:tcW w:w="2384" w:type="dxa"/>
            <w:hideMark/>
          </w:tcPr>
          <w:p w14:paraId="52649B21" w14:textId="77777777" w:rsidR="00AB05B5" w:rsidRPr="00AB05B5" w:rsidRDefault="00AB05B5" w:rsidP="00AB05B5">
            <w:r w:rsidRPr="00AB05B5">
              <w:t>Ежедневно в рабочие дни</w:t>
            </w:r>
          </w:p>
        </w:tc>
      </w:tr>
      <w:tr w:rsidR="00AB05B5" w:rsidRPr="00AB05B5" w14:paraId="4FEBEE2F" w14:textId="77777777" w:rsidTr="00AB05B5">
        <w:trPr>
          <w:trHeight w:val="315"/>
        </w:trPr>
        <w:tc>
          <w:tcPr>
            <w:tcW w:w="521" w:type="dxa"/>
            <w:hideMark/>
          </w:tcPr>
          <w:p w14:paraId="3238420B" w14:textId="77777777" w:rsidR="00AB05B5" w:rsidRPr="00AB05B5" w:rsidRDefault="00AB05B5" w:rsidP="00AB05B5">
            <w:r w:rsidRPr="00AB05B5">
              <w:t>93</w:t>
            </w:r>
          </w:p>
        </w:tc>
        <w:tc>
          <w:tcPr>
            <w:tcW w:w="3105" w:type="dxa"/>
            <w:hideMark/>
          </w:tcPr>
          <w:p w14:paraId="334A6F45" w14:textId="77777777" w:rsidR="00AB05B5" w:rsidRPr="00AB05B5" w:rsidRDefault="00AB05B5">
            <w:r w:rsidRPr="00AB05B5">
              <w:t>Прочистка водоприемной воронки внутреннего водостока</w:t>
            </w:r>
          </w:p>
        </w:tc>
        <w:tc>
          <w:tcPr>
            <w:tcW w:w="1883" w:type="dxa"/>
            <w:hideMark/>
          </w:tcPr>
          <w:p w14:paraId="499B8AA6" w14:textId="77777777" w:rsidR="00AB05B5" w:rsidRPr="00AB05B5" w:rsidRDefault="00AB05B5" w:rsidP="00AB05B5">
            <w:r w:rsidRPr="00AB05B5">
              <w:t>1 воронка</w:t>
            </w:r>
          </w:p>
        </w:tc>
        <w:tc>
          <w:tcPr>
            <w:tcW w:w="1230" w:type="dxa"/>
            <w:noWrap/>
            <w:hideMark/>
          </w:tcPr>
          <w:p w14:paraId="6F22E150" w14:textId="77777777" w:rsidR="00AB05B5" w:rsidRPr="00AB05B5" w:rsidRDefault="00AB05B5" w:rsidP="00AB05B5">
            <w:r w:rsidRPr="00AB05B5">
              <w:t>5</w:t>
            </w:r>
          </w:p>
        </w:tc>
        <w:tc>
          <w:tcPr>
            <w:tcW w:w="2384" w:type="dxa"/>
            <w:hideMark/>
          </w:tcPr>
          <w:p w14:paraId="282AA031" w14:textId="77777777" w:rsidR="00AB05B5" w:rsidRPr="00AB05B5" w:rsidRDefault="00AB05B5" w:rsidP="00AB05B5">
            <w:r w:rsidRPr="00AB05B5">
              <w:t>2</w:t>
            </w:r>
          </w:p>
        </w:tc>
      </w:tr>
      <w:tr w:rsidR="00AB05B5" w:rsidRPr="00AB05B5" w14:paraId="3CDB860B" w14:textId="77777777" w:rsidTr="00AB05B5">
        <w:trPr>
          <w:trHeight w:val="300"/>
        </w:trPr>
        <w:tc>
          <w:tcPr>
            <w:tcW w:w="521" w:type="dxa"/>
            <w:hideMark/>
          </w:tcPr>
          <w:p w14:paraId="291D6242" w14:textId="77777777" w:rsidR="00AB05B5" w:rsidRPr="00AB05B5" w:rsidRDefault="00AB05B5" w:rsidP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14:paraId="674F4801" w14:textId="77777777" w:rsidR="00AB05B5" w:rsidRPr="00AB05B5" w:rsidRDefault="00AB05B5">
            <w:pPr>
              <w:rPr>
                <w:b/>
                <w:bCs/>
              </w:rPr>
            </w:pPr>
            <w:r w:rsidRPr="00AB05B5">
              <w:rPr>
                <w:b/>
                <w:bCs/>
              </w:rPr>
              <w:t>Прочие работы</w:t>
            </w:r>
          </w:p>
        </w:tc>
      </w:tr>
      <w:tr w:rsidR="00AB05B5" w:rsidRPr="00AB05B5" w14:paraId="5994A549" w14:textId="77777777" w:rsidTr="00AB05B5">
        <w:trPr>
          <w:trHeight w:val="1020"/>
        </w:trPr>
        <w:tc>
          <w:tcPr>
            <w:tcW w:w="521" w:type="dxa"/>
            <w:hideMark/>
          </w:tcPr>
          <w:p w14:paraId="4CB21FE6" w14:textId="77777777" w:rsidR="00AB05B5" w:rsidRPr="00AB05B5" w:rsidRDefault="00AB05B5" w:rsidP="00AB05B5">
            <w:r w:rsidRPr="00AB05B5">
              <w:t>94</w:t>
            </w:r>
          </w:p>
        </w:tc>
        <w:tc>
          <w:tcPr>
            <w:tcW w:w="3105" w:type="dxa"/>
            <w:hideMark/>
          </w:tcPr>
          <w:p w14:paraId="687E9477" w14:textId="77777777" w:rsidR="00AB05B5" w:rsidRPr="00AB05B5" w:rsidRDefault="00AB05B5">
            <w:r w:rsidRPr="00AB05B5">
              <w:t xml:space="preserve">Дератизация чердаков и подвалов с применением готовой приманки типа "Шторм" </w:t>
            </w:r>
            <w:proofErr w:type="gramStart"/>
            <w:r w:rsidRPr="00AB05B5">
              <w:t>-  антикоагулянта</w:t>
            </w:r>
            <w:proofErr w:type="gramEnd"/>
            <w:r w:rsidRPr="00AB05B5">
              <w:t xml:space="preserve"> II поколения</w:t>
            </w:r>
          </w:p>
        </w:tc>
        <w:tc>
          <w:tcPr>
            <w:tcW w:w="1883" w:type="dxa"/>
            <w:hideMark/>
          </w:tcPr>
          <w:p w14:paraId="5B12983C" w14:textId="77777777" w:rsidR="00AB05B5" w:rsidRPr="00AB05B5" w:rsidRDefault="00AB05B5" w:rsidP="00AB05B5">
            <w:r w:rsidRPr="00AB05B5">
              <w:t>1000 м</w:t>
            </w:r>
            <w:proofErr w:type="gramStart"/>
            <w:r w:rsidRPr="00AB05B5">
              <w:t>2  обрабатываемых</w:t>
            </w:r>
            <w:proofErr w:type="gramEnd"/>
            <w:r w:rsidRPr="00AB05B5">
              <w:t xml:space="preserve">  помещений</w:t>
            </w:r>
          </w:p>
        </w:tc>
        <w:tc>
          <w:tcPr>
            <w:tcW w:w="1230" w:type="dxa"/>
            <w:noWrap/>
            <w:hideMark/>
          </w:tcPr>
          <w:p w14:paraId="73670B10" w14:textId="77777777" w:rsidR="00AB05B5" w:rsidRPr="00AB05B5" w:rsidRDefault="00AB05B5" w:rsidP="00AB05B5">
            <w:r w:rsidRPr="00AB05B5">
              <w:t>0,891</w:t>
            </w:r>
          </w:p>
        </w:tc>
        <w:tc>
          <w:tcPr>
            <w:tcW w:w="2384" w:type="dxa"/>
            <w:hideMark/>
          </w:tcPr>
          <w:p w14:paraId="532059C6" w14:textId="77777777" w:rsidR="00AB05B5" w:rsidRPr="00AB05B5" w:rsidRDefault="00AB05B5" w:rsidP="00AB05B5">
            <w:r w:rsidRPr="00AB05B5">
              <w:t>1</w:t>
            </w:r>
          </w:p>
        </w:tc>
      </w:tr>
      <w:tr w:rsidR="00AB05B5" w:rsidRPr="00AB05B5" w14:paraId="14ABFDFD" w14:textId="77777777" w:rsidTr="00AB05B5">
        <w:trPr>
          <w:trHeight w:val="1020"/>
        </w:trPr>
        <w:tc>
          <w:tcPr>
            <w:tcW w:w="521" w:type="dxa"/>
            <w:hideMark/>
          </w:tcPr>
          <w:p w14:paraId="3695C028" w14:textId="77777777" w:rsidR="00AB05B5" w:rsidRPr="00AB05B5" w:rsidRDefault="00AB05B5" w:rsidP="00AB05B5">
            <w:r w:rsidRPr="00AB05B5">
              <w:t>95</w:t>
            </w:r>
          </w:p>
        </w:tc>
        <w:tc>
          <w:tcPr>
            <w:tcW w:w="3105" w:type="dxa"/>
            <w:hideMark/>
          </w:tcPr>
          <w:p w14:paraId="29F981D2" w14:textId="77777777" w:rsidR="00AB05B5" w:rsidRPr="00AB05B5" w:rsidRDefault="00AB05B5">
            <w:proofErr w:type="gramStart"/>
            <w:r w:rsidRPr="00AB05B5">
              <w:t>Дезинсекция  подвалов</w:t>
            </w:r>
            <w:proofErr w:type="gramEnd"/>
          </w:p>
        </w:tc>
        <w:tc>
          <w:tcPr>
            <w:tcW w:w="1883" w:type="dxa"/>
            <w:hideMark/>
          </w:tcPr>
          <w:p w14:paraId="63F60D1C" w14:textId="77777777" w:rsidR="00AB05B5" w:rsidRPr="00AB05B5" w:rsidRDefault="00AB05B5" w:rsidP="00AB05B5">
            <w:r w:rsidRPr="00AB05B5">
              <w:t>1000 м</w:t>
            </w:r>
            <w:proofErr w:type="gramStart"/>
            <w:r w:rsidRPr="00AB05B5">
              <w:t>2  обрабатываемых</w:t>
            </w:r>
            <w:proofErr w:type="gramEnd"/>
            <w:r w:rsidRPr="00AB05B5">
              <w:t xml:space="preserve">  помещений</w:t>
            </w:r>
          </w:p>
        </w:tc>
        <w:tc>
          <w:tcPr>
            <w:tcW w:w="1230" w:type="dxa"/>
            <w:noWrap/>
            <w:hideMark/>
          </w:tcPr>
          <w:p w14:paraId="7161D15F" w14:textId="77777777" w:rsidR="00AB05B5" w:rsidRPr="00AB05B5" w:rsidRDefault="00AB05B5" w:rsidP="00AB05B5">
            <w:r w:rsidRPr="00AB05B5">
              <w:t>0,922</w:t>
            </w:r>
          </w:p>
        </w:tc>
        <w:tc>
          <w:tcPr>
            <w:tcW w:w="2384" w:type="dxa"/>
            <w:hideMark/>
          </w:tcPr>
          <w:p w14:paraId="50AA206C" w14:textId="77777777" w:rsidR="00AB05B5" w:rsidRPr="00AB05B5" w:rsidRDefault="00AB05B5" w:rsidP="00AB05B5">
            <w:r w:rsidRPr="00AB05B5">
              <w:t>1</w:t>
            </w:r>
          </w:p>
        </w:tc>
      </w:tr>
    </w:tbl>
    <w:p w14:paraId="5D7657EA" w14:textId="77777777" w:rsidR="00952E7E" w:rsidRDefault="00952E7E"/>
    <w:sectPr w:rsidR="0095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B5"/>
    <w:rsid w:val="001A0803"/>
    <w:rsid w:val="00235790"/>
    <w:rsid w:val="00582B7B"/>
    <w:rsid w:val="005D2885"/>
    <w:rsid w:val="007006EA"/>
    <w:rsid w:val="0083692D"/>
    <w:rsid w:val="008C78C1"/>
    <w:rsid w:val="00952E7E"/>
    <w:rsid w:val="00AA6CFD"/>
    <w:rsid w:val="00AB05B5"/>
    <w:rsid w:val="00D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CB9C0"/>
  <w15:chartTrackingRefBased/>
  <w15:docId w15:val="{FD086826-D65E-41EE-8A54-2A80BED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2025-03-04T08:27:00Z</cp:lastPrinted>
  <dcterms:created xsi:type="dcterms:W3CDTF">2024-11-01T05:41:00Z</dcterms:created>
  <dcterms:modified xsi:type="dcterms:W3CDTF">2025-03-04T08:28:00Z</dcterms:modified>
</cp:coreProperties>
</file>